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1" w:rsidRPr="008F24CA" w:rsidRDefault="00906811" w:rsidP="0090681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24C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บัญชีแสดงปริมาณวัสดุ</w:t>
      </w:r>
      <w:r w:rsidRPr="008F24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8F24CA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8F24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8F24C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ราคา</w:t>
      </w:r>
    </w:p>
    <w:p w:rsidR="00906811" w:rsidRPr="008F24CA" w:rsidRDefault="00906811" w:rsidP="00906811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ฝ่าย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</w:p>
    <w:p w:rsidR="00906811" w:rsidRPr="008F24CA" w:rsidRDefault="00906811" w:rsidP="0090681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ขออนุมัติจัดซื้อวัสดุยานพาหนะและขนส่ง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ใช้กับรถยนต์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บรรทุก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ทะเบียน ชม.</w:t>
      </w:r>
      <w:r>
        <w:rPr>
          <w:rFonts w:ascii="TH SarabunPSK" w:hAnsi="TH SarabunPSK" w:cs="TH SarabunPSK"/>
          <w:sz w:val="32"/>
          <w:szCs w:val="32"/>
          <w:lang w:bidi="th-TH"/>
        </w:rPr>
        <w:t>82-5277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DBA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 </w:t>
      </w:r>
      <w:r>
        <w:rPr>
          <w:rFonts w:ascii="TH SarabunPSK" w:hAnsi="TH SarabunPSK" w:cs="TH SarabunPSK"/>
          <w:sz w:val="32"/>
          <w:szCs w:val="32"/>
          <w:lang w:bidi="th-TH"/>
        </w:rPr>
        <w:t>002 49 0058</w:t>
      </w:r>
    </w:p>
    <w:p w:rsidR="00906811" w:rsidRPr="008F24CA" w:rsidRDefault="00906811" w:rsidP="0090681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รายการ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ดังรายการประมาณราคาดังต่อไปนี้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134"/>
        <w:gridCol w:w="992"/>
        <w:gridCol w:w="567"/>
        <w:gridCol w:w="1134"/>
        <w:gridCol w:w="567"/>
        <w:gridCol w:w="1276"/>
      </w:tblGrid>
      <w:tr w:rsidR="00906811" w:rsidRPr="008F24CA" w:rsidTr="001D20FA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จำนวนหน่วย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ราคา 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6811" w:rsidRPr="008F24CA" w:rsidTr="001D20FA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351644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แบตเตอรี่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 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ลูก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สายแบตเตอรี่พร้อมหางปลา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ขั้วแบตเตอรี่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90681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rPr>
          <w:trHeight w:val="45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ราคาสินค้า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90681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ภาษี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8F24C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811" w:rsidRPr="008F24CA" w:rsidTr="001D20FA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90681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(เก้าพันสามร้อยสี่สิบเอ็ดบาทสิบสตางค์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906811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1" w:rsidRPr="008F24CA" w:rsidRDefault="00906811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6811" w:rsidRPr="008F24CA" w:rsidRDefault="00906811" w:rsidP="0090681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06811" w:rsidRPr="008F24CA" w:rsidRDefault="00906811" w:rsidP="00906811">
      <w:pPr>
        <w:spacing w:after="0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8F24C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ผู้ประเมินราคา</w:t>
      </w:r>
      <w:r w:rsidRPr="008F24CA">
        <w:rPr>
          <w:rFonts w:ascii="TH SarabunPSK" w:hAnsi="TH SarabunPSK" w:cs="TH SarabunPSK"/>
          <w:sz w:val="32"/>
          <w:szCs w:val="32"/>
          <w:cs/>
        </w:rPr>
        <w:t>/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สืบราคา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(ลงชื่อ)</w:t>
      </w:r>
      <w:r w:rsidRPr="008F24C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ผู้ตรวจสอบ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6811" w:rsidRPr="008F24CA" w:rsidRDefault="00906811" w:rsidP="00906811">
      <w:pPr>
        <w:spacing w:after="0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>
        <w:rPr>
          <w:rFonts w:ascii="TH SarabunPSK" w:hAnsi="TH SarabunPSK" w:cs="TH SarabunPSK"/>
          <w:sz w:val="32"/>
          <w:szCs w:val="32"/>
          <w:cs/>
          <w:lang w:bidi="th-TH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งพัชริดา  จารุเวช</w:t>
      </w:r>
      <w:proofErr w:type="gramEnd"/>
      <w:r w:rsidRPr="008F24CA">
        <w:rPr>
          <w:rFonts w:ascii="TH SarabunPSK" w:hAnsi="TH SarabunPSK" w:cs="TH SarabunPSK"/>
          <w:sz w:val="32"/>
          <w:szCs w:val="32"/>
          <w:cs/>
        </w:rPr>
        <w:t>)</w:t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นายวิษณุ  จักษุธารา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906811" w:rsidRDefault="00906811" w:rsidP="0090681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นักวิชาการสุขาภิบาลชำนาญการ</w:t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หัวหน้าแขวงกาวิละ</w:t>
      </w:r>
    </w:p>
    <w:p w:rsidR="00906811" w:rsidRDefault="00906811" w:rsidP="0090681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รก.หัวหน้างานรักษาความสะอาด แขวงกาวิละ</w:t>
      </w:r>
    </w:p>
    <w:p w:rsidR="00BB2D29" w:rsidRDefault="00BB2D29">
      <w:pPr>
        <w:rPr>
          <w:lang w:bidi="th-TH"/>
        </w:rPr>
      </w:pPr>
    </w:p>
    <w:p w:rsidR="000E3127" w:rsidRDefault="000E3127">
      <w:pPr>
        <w:rPr>
          <w:lang w:bidi="th-TH"/>
        </w:rPr>
      </w:pPr>
    </w:p>
    <w:p w:rsidR="000E3127" w:rsidRDefault="000E3127">
      <w:pPr>
        <w:rPr>
          <w:lang w:bidi="th-TH"/>
        </w:rPr>
      </w:pPr>
    </w:p>
    <w:p w:rsidR="000E3127" w:rsidRDefault="000E3127">
      <w:pPr>
        <w:rPr>
          <w:lang w:bidi="th-TH"/>
        </w:rPr>
      </w:pPr>
    </w:p>
    <w:p w:rsidR="000E3127" w:rsidRDefault="000E3127">
      <w:pPr>
        <w:rPr>
          <w:lang w:bidi="th-TH"/>
        </w:rPr>
      </w:pPr>
    </w:p>
    <w:p w:rsidR="000E3127" w:rsidRDefault="000E3127">
      <w:pPr>
        <w:rPr>
          <w:lang w:bidi="th-TH"/>
        </w:rPr>
      </w:pPr>
    </w:p>
    <w:p w:rsidR="000E3127" w:rsidRDefault="000E3127">
      <w:pPr>
        <w:rPr>
          <w:lang w:bidi="th-TH"/>
        </w:rPr>
      </w:pPr>
    </w:p>
    <w:p w:rsidR="000E3127" w:rsidRPr="007C3438" w:rsidRDefault="00A975BB" w:rsidP="000E31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  <w:lang w:bidi="th-TH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pt;margin-top:-25pt;width:76.4pt;height:66.4pt;z-index:251659264;visibility:visible;mso-wrap-edited:f">
            <v:imagedata r:id="rId7" o:title=""/>
          </v:shape>
          <o:OLEObject Type="Embed" ProgID="Word.Picture.8" ShapeID="_x0000_s1026" DrawAspect="Content" ObjectID="_1672736931" r:id="rId8"/>
        </w:pict>
      </w:r>
      <w:r w:rsidR="000E3127" w:rsidRPr="007C3438">
        <w:rPr>
          <w:rFonts w:ascii="TH SarabunIT๙" w:hAnsi="TH SarabunIT๙" w:cs="TH SarabunIT๙"/>
          <w:b/>
          <w:bCs/>
          <w:sz w:val="48"/>
          <w:szCs w:val="48"/>
          <w:lang w:bidi="th-TH"/>
        </w:rPr>
        <w:t xml:space="preserve"> </w:t>
      </w:r>
      <w:r w:rsidR="000E3127" w:rsidRPr="007C3438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0E3127" w:rsidRPr="007C3438" w:rsidRDefault="000E3127" w:rsidP="000E3127">
      <w:pPr>
        <w:spacing w:after="0" w:line="276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:rsidR="000E3127" w:rsidRPr="007C3438" w:rsidRDefault="000E3127" w:rsidP="000E3127">
      <w:pPr>
        <w:spacing w:after="0"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ส่วนราชการ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งานรักษาความสะอาด  แขวงกาวิละ    โทร.</w:t>
      </w:r>
      <w:r w:rsidRPr="007C3438">
        <w:rPr>
          <w:rFonts w:ascii="TH SarabunIT๙" w:hAnsi="TH SarabunIT๙" w:cs="TH SarabunIT๙"/>
          <w:sz w:val="32"/>
          <w:szCs w:val="32"/>
          <w:lang w:bidi="th-TH"/>
        </w:rPr>
        <w:t>053-140383</w:t>
      </w:r>
    </w:p>
    <w:p w:rsidR="000E3127" w:rsidRPr="007C3438" w:rsidRDefault="000E3127" w:rsidP="000E3127">
      <w:pPr>
        <w:spacing w:after="0"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ชม </w:t>
      </w:r>
      <w:r w:rsidRPr="007C3438">
        <w:rPr>
          <w:rFonts w:ascii="TH SarabunIT๙" w:hAnsi="TH SarabunIT๙" w:cs="TH SarabunIT๙"/>
          <w:sz w:val="32"/>
          <w:szCs w:val="32"/>
          <w:lang w:bidi="th-TH"/>
        </w:rPr>
        <w:t>52010/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   </w:t>
      </w:r>
      <w:r w:rsidRPr="007C3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วันที่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</w:p>
    <w:p w:rsidR="000E3127" w:rsidRPr="007C3438" w:rsidRDefault="000E3127" w:rsidP="000E31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รายงานขอแจ้ง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วัสดุยานพาหะและขนส่งของ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รถยนต์บรรทุก</w:t>
      </w:r>
    </w:p>
    <w:p w:rsidR="000E3127" w:rsidRPr="007C3438" w:rsidRDefault="000E3127" w:rsidP="000E3127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</w:t>
      </w:r>
    </w:p>
    <w:p w:rsidR="000E3127" w:rsidRPr="007C3438" w:rsidRDefault="000E3127" w:rsidP="000E3127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เรียน  หัวหน้างานรักษาความสะอาด แขวงกาวิละ</w:t>
      </w:r>
    </w:p>
    <w:p w:rsidR="000E3127" w:rsidRPr="007C3438" w:rsidRDefault="000E3127" w:rsidP="000E3127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</w:t>
      </w:r>
      <w:r w:rsidRPr="007C3438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1.</w:t>
      </w:r>
      <w:r w:rsidRPr="007C343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เรื่องเดิม</w:t>
      </w:r>
    </w:p>
    <w:p w:rsidR="000E3127" w:rsidRPr="007C3438" w:rsidRDefault="000E3127" w:rsidP="000E3127">
      <w:pPr>
        <w:spacing w:after="0" w:line="276" w:lineRule="auto"/>
        <w:ind w:firstLine="14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เนื่องด้วย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รถยนต์บรรทุก ยี่ห้อ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ทะเบียน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ชม.</w:t>
      </w:r>
      <w:r>
        <w:rPr>
          <w:rFonts w:ascii="TH SarabunIT๙" w:hAnsi="TH SarabunIT๙" w:cs="TH SarabunIT๙"/>
          <w:sz w:val="32"/>
          <w:szCs w:val="32"/>
          <w:lang w:bidi="th-TH"/>
        </w:rPr>
        <w:t>82</w:t>
      </w:r>
      <w:r w:rsidRPr="007C3438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814F00">
        <w:rPr>
          <w:rFonts w:ascii="TH SarabunIT๙" w:hAnsi="TH SarabunIT๙" w:cs="TH SarabunIT๙"/>
          <w:sz w:val="32"/>
          <w:szCs w:val="32"/>
          <w:lang w:bidi="th-TH"/>
        </w:rPr>
        <w:t>5277</w:t>
      </w:r>
      <w:r w:rsidRPr="007C343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รหัสพัสดุ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0E3127">
        <w:rPr>
          <w:rFonts w:ascii="TH SarabunIT๙" w:hAnsi="TH SarabunIT๙" w:cs="TH SarabunIT๙"/>
          <w:sz w:val="32"/>
          <w:szCs w:val="32"/>
          <w:lang w:bidi="th-TH"/>
        </w:rPr>
        <w:t>00</w:t>
      </w:r>
      <w:r w:rsidR="00814F00">
        <w:rPr>
          <w:rFonts w:ascii="TH SarabunIT๙" w:hAnsi="TH SarabunIT๙" w:cs="TH SarabunIT๙"/>
          <w:sz w:val="32"/>
          <w:szCs w:val="32"/>
          <w:lang w:bidi="th-TH"/>
        </w:rPr>
        <w:t>2 49</w:t>
      </w:r>
      <w:r w:rsidRPr="000E3127">
        <w:rPr>
          <w:rFonts w:ascii="TH SarabunIT๙" w:hAnsi="TH SarabunIT๙" w:cs="TH SarabunIT๙"/>
          <w:sz w:val="32"/>
          <w:szCs w:val="32"/>
          <w:lang w:bidi="th-TH"/>
        </w:rPr>
        <w:t xml:space="preserve"> 00</w:t>
      </w:r>
      <w:r w:rsidR="00814F00">
        <w:rPr>
          <w:rFonts w:ascii="TH SarabunIT๙" w:hAnsi="TH SarabunIT๙" w:cs="TH SarabunIT๙"/>
          <w:sz w:val="32"/>
          <w:szCs w:val="32"/>
          <w:lang w:bidi="th-TH"/>
        </w:rPr>
        <w:t>58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ที่ใช้ปฏิบัติงานประจำ งานรักษาความสะอาด</w:t>
      </w:r>
      <w:r w:rsidRPr="007C343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แขวงกาวิละ</w:t>
      </w:r>
      <w:r w:rsidRPr="007C343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มีวัสดุยานพาหนะและขนส่ง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ชำรุด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เสื่อมสภาพ(แบตเตอรี่)      และหมดอายุการใช้งาน</w:t>
      </w:r>
    </w:p>
    <w:p w:rsidR="000E3127" w:rsidRPr="00407B7A" w:rsidRDefault="000E3127" w:rsidP="000E3127">
      <w:pPr>
        <w:spacing w:after="0" w:line="276" w:lineRule="auto"/>
        <w:ind w:firstLine="720"/>
        <w:jc w:val="both"/>
        <w:rPr>
          <w:rFonts w:ascii="TH SarabunIT๙" w:hAnsi="TH SarabunIT๙" w:cs="TH SarabunIT๙"/>
          <w:sz w:val="16"/>
          <w:szCs w:val="16"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</w:p>
    <w:p w:rsidR="000E3127" w:rsidRPr="007C3438" w:rsidRDefault="000E3127" w:rsidP="000E312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7C3438">
        <w:rPr>
          <w:rFonts w:ascii="TH SarabunIT๙" w:hAnsi="TH SarabunIT๙" w:cs="TH SarabunIT๙"/>
          <w:sz w:val="16"/>
          <w:szCs w:val="16"/>
          <w:lang w:bidi="th-TH"/>
        </w:rPr>
        <w:tab/>
        <w:t xml:space="preserve">          </w:t>
      </w:r>
      <w:r w:rsidRPr="007C3438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ข้อเท็จจริ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ง</w:t>
      </w:r>
    </w:p>
    <w:p w:rsidR="00814F00" w:rsidRDefault="000E3127" w:rsidP="000E31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จากสาเหตุดังกล่าว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14F0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จึงเห็นควรจัดซื้อวัสดุยานพาหนะและขนส่ง  เพื่อเปลี่ยนให้กับรถยนต์บรรทุก</w:t>
      </w:r>
    </w:p>
    <w:p w:rsidR="000E3127" w:rsidRPr="007C3438" w:rsidRDefault="000E3127" w:rsidP="000E312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ให้เพียงพอในการใช้ปฏิบัติงาน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E3127" w:rsidRPr="005A32FA" w:rsidRDefault="000E3127" w:rsidP="000E312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7C3438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ข้อพิจารณา/เสนอแน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ะ</w:t>
      </w:r>
    </w:p>
    <w:p w:rsidR="000E3127" w:rsidRPr="007C3438" w:rsidRDefault="000E3127" w:rsidP="000E3127">
      <w:pPr>
        <w:spacing w:after="0" w:line="360" w:lineRule="auto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จึงเรียนมาเพื่อโปรดทราบ</w:t>
      </w:r>
    </w:p>
    <w:p w:rsidR="000E3127" w:rsidRPr="007C3438" w:rsidRDefault="000E3127" w:rsidP="000E3127">
      <w:pPr>
        <w:spacing w:after="0" w:line="36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0E3127" w:rsidRPr="007C3438" w:rsidRDefault="000E3127" w:rsidP="000E3127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ab/>
        <w:t>ลงชื่อ.................................................พนักงานขับรถยนต์</w:t>
      </w:r>
    </w:p>
    <w:p w:rsidR="000E3127" w:rsidRPr="007C3438" w:rsidRDefault="000E3127" w:rsidP="000E3127">
      <w:pPr>
        <w:spacing w:line="240" w:lineRule="auto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(นาย</w:t>
      </w:r>
      <w:r w:rsidR="00814F00">
        <w:rPr>
          <w:rFonts w:ascii="TH SarabunIT๙" w:hAnsi="TH SarabunIT๙" w:cs="TH SarabunIT๙" w:hint="cs"/>
          <w:sz w:val="32"/>
          <w:szCs w:val="32"/>
          <w:cs/>
          <w:lang w:bidi="th-TH"/>
        </w:rPr>
        <w:t>นพพร  ยวงคำ</w:t>
      </w:r>
      <w:r w:rsidRPr="007C3438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0E3127" w:rsidRDefault="000E3127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Default="006178E0">
      <w:pPr>
        <w:rPr>
          <w:lang w:bidi="th-TH"/>
        </w:rPr>
      </w:pPr>
    </w:p>
    <w:p w:rsidR="006178E0" w:rsidRPr="006178E0" w:rsidRDefault="006178E0">
      <w:pPr>
        <w:rPr>
          <w:sz w:val="16"/>
          <w:szCs w:val="16"/>
          <w:lang w:bidi="th-TH"/>
        </w:rPr>
      </w:pPr>
    </w:p>
    <w:p w:rsidR="006178E0" w:rsidRPr="005A32FA" w:rsidRDefault="00A975BB" w:rsidP="00772D5C">
      <w:pPr>
        <w:pStyle w:val="a3"/>
        <w:spacing w:after="0" w:line="276" w:lineRule="auto"/>
        <w:rPr>
          <w:rFonts w:ascii="TH Niramit AS" w:hAnsi="TH Niramit AS" w:cs="TH Niramit AS"/>
          <w:sz w:val="16"/>
          <w:szCs w:val="16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lastRenderedPageBreak/>
        <w:pict>
          <v:shape id="_x0000_s1027" type="#_x0000_t75" style="position:absolute;left:0;text-align:left;margin-left:-9.1pt;margin-top:-34.9pt;width:76.4pt;height:66.4pt;z-index:251660288;visibility:visible;mso-wrap-edited:f">
            <v:imagedata r:id="rId7" o:title=""/>
          </v:shape>
          <o:OLEObject Type="Embed" ProgID="Word.Picture.8" ShapeID="_x0000_s1027" DrawAspect="Content" ObjectID="_1672736932" r:id="rId9"/>
        </w:pict>
      </w:r>
      <w:r w:rsidR="006178E0">
        <w:rPr>
          <w:rFonts w:ascii="TH Niramit AS" w:hAnsi="TH Niramit AS" w:cs="TH Niramit AS"/>
          <w:b/>
          <w:bCs/>
          <w:sz w:val="40"/>
          <w:szCs w:val="40"/>
          <w:cs/>
          <w:lang w:bidi="th-TH"/>
        </w:rPr>
        <w:t>บันทึกข้อความ</w:t>
      </w:r>
    </w:p>
    <w:p w:rsidR="006178E0" w:rsidRPr="005A32FA" w:rsidRDefault="006178E0" w:rsidP="006178E0">
      <w:pPr>
        <w:spacing w:after="0"/>
        <w:rPr>
          <w:spacing w:val="20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งานรักษาความสะอาด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แขวงกาวิล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053-140383</w:t>
      </w:r>
    </w:p>
    <w:p w:rsidR="006178E0" w:rsidRPr="0097025F" w:rsidRDefault="006178E0" w:rsidP="006178E0">
      <w:pPr>
        <w:pStyle w:val="a3"/>
        <w:spacing w:after="0" w:line="276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ชม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52010/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วันที่</w:t>
      </w:r>
    </w:p>
    <w:p w:rsidR="006178E0" w:rsidRDefault="006178E0" w:rsidP="006178E0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ขอรับความเห็นชอบราคากลางการจัดซื้อวัสดุ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ยานพาหนะและขนส่ง </w:t>
      </w:r>
    </w:p>
    <w:p w:rsidR="006178E0" w:rsidRDefault="006178E0" w:rsidP="006178E0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</w:p>
    <w:p w:rsidR="006178E0" w:rsidRDefault="006178E0" w:rsidP="006178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ปลัดเทศบาล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178E0" w:rsidRDefault="006178E0" w:rsidP="006178E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หัวหน้าแขวงกาวิละ</w:t>
      </w:r>
    </w:p>
    <w:p w:rsidR="006178E0" w:rsidRPr="0097025F" w:rsidRDefault="006178E0" w:rsidP="006178E0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ตามที่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งานรักษาความสะอาด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แขวงกาวิละ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มีความประสงค์จะดำเนินการจัดซื้อวัสดุ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ยานพาหนะและขนส่ง(</w:t>
      </w:r>
      <w:r w:rsidR="00772D5C">
        <w:rPr>
          <w:rFonts w:ascii="TH SarabunIT๙" w:hAnsi="TH SarabunIT๙" w:cs="TH SarabunIT๙" w:hint="cs"/>
          <w:sz w:val="32"/>
          <w:szCs w:val="32"/>
          <w:cs/>
          <w:lang w:bidi="th-TH"/>
        </w:rPr>
        <w:t>ขนแปรงกวาดดูดฝุ่น)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D5C">
        <w:rPr>
          <w:rFonts w:ascii="TH SarabunIT๙" w:hAnsi="TH SarabunIT๙" w:cs="TH SarabunIT๙"/>
          <w:sz w:val="32"/>
          <w:szCs w:val="32"/>
          <w:lang w:bidi="th-TH"/>
        </w:rPr>
        <w:t>1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รายการ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ซึ่งเจ้าหน้าที่พัสดุย่อยได้ดำเนินการติดต่อสืบราคาจากบริษัท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ร้านค้า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เพื่อใช้ประกอบการจัดทำราคากลางเพื่อให้ได้ราคาที่เหมาะสมในการจัดซื้อวัสดุ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ยานพาหนะและขนส่ง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นั้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</w:p>
    <w:p w:rsidR="006178E0" w:rsidRPr="0097025F" w:rsidRDefault="006178E0" w:rsidP="006178E0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บัดนี้เจ้าหน้าที่พัสดุย่อย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ได้ดำเนินการจัดทำราคากลางของการจัดซื้อวัสดุ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ยานพาหนะและขนส่ง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ดังกล่าวเสร็จเรียบร้อยแล้ว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โดยราคากลางที่ได้เป็นเงิน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2D5C">
        <w:rPr>
          <w:rFonts w:ascii="TH SarabunIT๙" w:hAnsi="TH SarabunIT๙" w:cs="TH SarabunIT๙"/>
          <w:sz w:val="32"/>
          <w:szCs w:val="32"/>
          <w:lang w:bidi="th-TH"/>
        </w:rPr>
        <w:t>54</w:t>
      </w:r>
      <w:r w:rsidRPr="006178E0">
        <w:rPr>
          <w:rFonts w:ascii="TH SarabunIT๙" w:hAnsi="TH SarabunIT๙" w:cs="TH SarabunIT๙"/>
          <w:sz w:val="32"/>
          <w:szCs w:val="32"/>
        </w:rPr>
        <w:t>,</w:t>
      </w:r>
      <w:r w:rsidR="00772D5C">
        <w:rPr>
          <w:rFonts w:ascii="TH SarabunIT๙" w:hAnsi="TH SarabunIT๙" w:cs="TH SarabunIT๙"/>
          <w:sz w:val="32"/>
          <w:szCs w:val="32"/>
          <w:lang w:bidi="th-TH"/>
        </w:rPr>
        <w:t>000</w:t>
      </w:r>
      <w:r w:rsidRPr="006178E0">
        <w:rPr>
          <w:rFonts w:ascii="TH SarabunIT๙" w:hAnsi="TH SarabunIT๙" w:cs="TH SarabunIT๙"/>
          <w:sz w:val="32"/>
          <w:szCs w:val="32"/>
          <w:lang w:bidi="th-TH"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72D5C">
        <w:rPr>
          <w:rFonts w:ascii="TH SarabunPSK" w:hAnsi="TH SarabunPSK" w:cs="TH SarabunPSK" w:hint="cs"/>
          <w:sz w:val="32"/>
          <w:szCs w:val="32"/>
          <w:cs/>
          <w:lang w:bidi="th-TH"/>
        </w:rPr>
        <w:t>ห้าหมื่นสี่พันบาทถ้วน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ตามตารางแสดงวงเงินงบประมาณที่ได้รับจัดสรรและราคากลาง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ราคาอ้างอิง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ในการจัดซื้อ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จัดจ้างที่ไม่ใช่งานก่อสร้าง</w:t>
      </w:r>
    </w:p>
    <w:p w:rsidR="006178E0" w:rsidRDefault="006178E0" w:rsidP="006178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จึงเรียนมาเพื่อโปรดพิจารณาเห็นชอบราคากลางตามที่เสนอ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เพื่อจะได้ดำเนินการตามระเบียบพัสดุฯ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78E0" w:rsidRDefault="006178E0" w:rsidP="006178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ต่อไป</w:t>
      </w:r>
    </w:p>
    <w:p w:rsidR="006178E0" w:rsidRDefault="006178E0" w:rsidP="006178E0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6178E0" w:rsidRDefault="006178E0" w:rsidP="006178E0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นางพัชริดา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จารุเวช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6178E0" w:rsidRDefault="006178E0" w:rsidP="006178E0">
      <w:pPr>
        <w:spacing w:after="0"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นักวิชาการสุขาภิบาลชำนาญงาน</w:t>
      </w:r>
    </w:p>
    <w:p w:rsidR="006178E0" w:rsidRDefault="006178E0" w:rsidP="006178E0">
      <w:pPr>
        <w:spacing w:after="0"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รก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หัวหน้างานรักษาความสะอาด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แขวงก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าวิละ</w:t>
      </w:r>
    </w:p>
    <w:p w:rsidR="006178E0" w:rsidRDefault="006178E0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Default="001D20FA">
      <w:pPr>
        <w:rPr>
          <w:lang w:bidi="th-TH"/>
        </w:rPr>
      </w:pPr>
    </w:p>
    <w:p w:rsidR="001D20FA" w:rsidRPr="008F24CA" w:rsidRDefault="001D20FA" w:rsidP="001D20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</w:p>
    <w:p w:rsidR="001D20FA" w:rsidRPr="00FF0EB6" w:rsidRDefault="00A975BB" w:rsidP="001D20F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bidi="th-TH"/>
        </w:rPr>
        <w:lastRenderedPageBreak/>
        <w:pict>
          <v:shape id="_x0000_s1029" type="#_x0000_t75" style="position:absolute;left:0;text-align:left;margin-left:-17.7pt;margin-top:-38.95pt;width:72.65pt;height:67.6pt;z-index:251663360;visibility:visible;mso-wrap-edited:f">
            <v:imagedata r:id="rId7" o:title=""/>
          </v:shape>
          <o:OLEObject Type="Embed" ProgID="Word.Picture.8" ShapeID="_x0000_s1029" DrawAspect="Content" ObjectID="_1672736933" r:id="rId10"/>
        </w:pict>
      </w:r>
      <w:r w:rsidR="001D20FA" w:rsidRPr="00052355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บันทึกข้อความ</w:t>
      </w:r>
    </w:p>
    <w:p w:rsidR="001D20FA" w:rsidRPr="008F24C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235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1D20FA" w:rsidRPr="008F24C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8F24C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52010/</w:t>
      </w:r>
      <w:r w:rsidR="00A975BB">
        <w:rPr>
          <w:rFonts w:ascii="TH SarabunPSK" w:hAnsi="TH SarabunPSK" w:cs="TH SarabunPSK"/>
          <w:sz w:val="32"/>
          <w:szCs w:val="32"/>
        </w:rPr>
        <w:t>17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5235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วันที่</w:t>
      </w:r>
      <w:r w:rsidRPr="000523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1D20FA" w:rsidRPr="008F24C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05235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ขออนุมติ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จัดซื้อวัสดุยานพาหนะและขนส่ง</w:t>
      </w:r>
      <w:r w:rsidRPr="008F24CA">
        <w:rPr>
          <w:rFonts w:ascii="TH SarabunPSK" w:hAnsi="TH SarabunPSK" w:cs="TH SarabunPSK"/>
          <w:sz w:val="32"/>
          <w:szCs w:val="32"/>
        </w:rPr>
        <w:t xml:space="preserve">  </w:t>
      </w:r>
    </w:p>
    <w:p w:rsidR="001D20FA" w:rsidRPr="008F24CA" w:rsidRDefault="001D20FA" w:rsidP="001D20FA">
      <w:pPr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...................</w:t>
      </w:r>
    </w:p>
    <w:p w:rsidR="001D20FA" w:rsidRPr="008F24CA" w:rsidRDefault="001D20FA" w:rsidP="001D20F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ผ่านหัวหน้าเจ้าหน้าที่พัสดุ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1D20FA" w:rsidRPr="009659C3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มีความประสงค์จะขออนุมัติจัดซื้อ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วัสด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ุยานพาหนะและขนส่ง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เฉพาะเจาะจง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ซึ่งมีรายละเอียด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ดังต่อไปนี้</w:t>
      </w:r>
    </w:p>
    <w:p w:rsidR="001D20FA" w:rsidRPr="00927DBA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57101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เหตุผลและความจำเป็น</w:t>
      </w:r>
    </w:p>
    <w:p w:rsidR="001D20FA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เพื่อเปลี่ยนให้กับรถยนต์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บรรทุกน้ำ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ยี่ห้อ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มิตซู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บิชิ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ทะเบียน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ชม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>82-3822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รหัส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006 48 0027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เนื่องจากวัสดุยานพาหนะและขนส่งดังกล่าวชำรุดและมีไม่เพียงพอในการปฏิบัติงาน จึงขออนุมัติซื้อ </w:t>
      </w:r>
    </w:p>
    <w:p w:rsidR="001D20FA" w:rsidRPr="00927DBA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57101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รายละเอียดพัสดุ</w:t>
      </w:r>
    </w:p>
    <w:p w:rsidR="001D20FA" w:rsidRPr="008F24CA" w:rsidRDefault="001D20FA" w:rsidP="001D20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วัสดุยานพาหนะและขนส่ง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รายการ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รายละเอียดดังต่อไปนี้</w:t>
      </w:r>
    </w:p>
    <w:tbl>
      <w:tblPr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850"/>
        <w:gridCol w:w="567"/>
        <w:gridCol w:w="851"/>
        <w:gridCol w:w="567"/>
        <w:gridCol w:w="850"/>
        <w:gridCol w:w="1418"/>
        <w:gridCol w:w="3118"/>
      </w:tblGrid>
      <w:tr w:rsidR="001D20FA" w:rsidRPr="008F24CA" w:rsidTr="001D20FA">
        <w:trPr>
          <w:gridAfter w:val="1"/>
          <w:wAfter w:w="3118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ราคารวม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ราคาครั้งสุดท้าย</w:t>
            </w:r>
          </w:p>
        </w:tc>
      </w:tr>
      <w:tr w:rsidR="001D20FA" w:rsidRPr="008F24CA" w:rsidTr="001D20FA">
        <w:trPr>
          <w:gridAfter w:val="1"/>
          <w:wAfter w:w="3118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A" w:rsidRPr="008F24CA" w:rsidRDefault="001D20FA" w:rsidP="001D20FA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A" w:rsidRPr="008F24CA" w:rsidRDefault="001D20FA" w:rsidP="001D20FA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A" w:rsidRPr="008F24CA" w:rsidRDefault="001D20FA" w:rsidP="001D20FA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9662D4" w:rsidRDefault="001D20FA" w:rsidP="001D20FA">
            <w:pPr>
              <w:spacing w:after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9662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สต</w:t>
            </w:r>
            <w:r w:rsidRPr="009662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</w:p>
        </w:tc>
      </w:tr>
      <w:tr w:rsidR="001D20FA" w:rsidRPr="008F24CA" w:rsidTr="001D20FA">
        <w:trPr>
          <w:gridAfter w:val="1"/>
          <w:wAfter w:w="3118" w:type="dxa"/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DE49ED" w:rsidRDefault="001D20FA" w:rsidP="001D20FA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351644" w:rsidRDefault="001D20FA" w:rsidP="001D20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แบตเตอรี่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 70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ลูก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31/8/61</w:t>
            </w:r>
          </w:p>
        </w:tc>
      </w:tr>
      <w:tr w:rsidR="001D20FA" w:rsidRPr="008F24CA" w:rsidTr="001D20FA">
        <w:trPr>
          <w:gridAfter w:val="1"/>
          <w:wAfter w:w="3118" w:type="dxa"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DE49ED" w:rsidRDefault="001D20FA" w:rsidP="001D20FA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สายแบตเตอรี่พร้อมหางปลา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ไม่เคยเปลี่ยน</w:t>
            </w:r>
          </w:p>
        </w:tc>
      </w:tr>
      <w:tr w:rsidR="001D20FA" w:rsidRPr="008F24CA" w:rsidTr="001D20FA">
        <w:trPr>
          <w:gridAfter w:val="1"/>
          <w:wAfter w:w="3118" w:type="dxa"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ขั้วแบตเตอรี่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 xml:space="preserve">  “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”</w:t>
            </w:r>
          </w:p>
        </w:tc>
      </w:tr>
      <w:tr w:rsidR="001D20FA" w:rsidRPr="008F24CA" w:rsidTr="001D20FA">
        <w:trPr>
          <w:gridAfter w:val="1"/>
          <w:wAfter w:w="3118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2F6C90" w:rsidP="001B10C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 w:rsidR="001D20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="001B10CD">
              <w:rPr>
                <w:rFonts w:ascii="TH SarabunPSK" w:hAnsi="TH SarabunPSK" w:cs="TH SarabunPSK"/>
                <w:sz w:val="32"/>
                <w:szCs w:val="32"/>
                <w:lang w:bidi="th-TH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B10CD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D20FA" w:rsidRPr="008F24CA" w:rsidTr="001D20FA">
        <w:trPr>
          <w:gridAfter w:val="1"/>
          <w:wAfter w:w="3118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D20FA" w:rsidP="001D20F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ี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8F24C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B10CD" w:rsidP="001D20F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B10CD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D20FA" w:rsidRPr="008F24CA" w:rsidTr="001D20FA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D95DB2" w:rsidRDefault="001D20FA" w:rsidP="001B10CD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รวมเป็นเงิน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B10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เก้าพันสามร้อยสี่สิบเอ็ดบาทสิบสตางค์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B10CD" w:rsidP="001B10C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="001D20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Pr="008F24CA" w:rsidRDefault="001B10CD" w:rsidP="001D20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DE49ED" w:rsidRDefault="001D20FA" w:rsidP="001D20FA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1D20FA" w:rsidRPr="008F24CA" w:rsidRDefault="001D20FA" w:rsidP="001D20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1D20FA" w:rsidRDefault="001D20FA" w:rsidP="001D20F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7176E6" w:rsidRPr="006A1251" w:rsidRDefault="007176E6" w:rsidP="001D20F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57101" w:rsidRDefault="001D20FA" w:rsidP="001D20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ราคามาตรฐานหรือราคากลางของราชการ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หรือราคาที่เคยซื้อหรือจ้างครั้งหลังสุดภายในระยะเวลา</w:t>
      </w:r>
      <w:proofErr w:type="gramEnd"/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</w:p>
    <w:p w:rsidR="001D20FA" w:rsidRDefault="001D20FA" w:rsidP="001D20FA">
      <w:pPr>
        <w:spacing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งบประมาณในการจัดซื้อครั้งนี้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จำนวนทั้งสิ้น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0CD"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1B10CD">
        <w:rPr>
          <w:rFonts w:ascii="TH SarabunPSK" w:hAnsi="TH SarabunPSK" w:cs="TH SarabunPSK"/>
          <w:sz w:val="32"/>
          <w:szCs w:val="32"/>
          <w:lang w:bidi="th-TH"/>
        </w:rPr>
        <w:t>341.10.-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</w:rPr>
        <w:t>(</w:t>
      </w:r>
      <w:r w:rsidR="001B10CD"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1D20FA" w:rsidRPr="00D57101" w:rsidRDefault="001D20FA" w:rsidP="001D20F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วงเงินที่จะซื้อหรือจ้าง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งบประมาณในการจัดซื้อครั้งนี้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เบิกจ่ายจากเงินงบประมาณรายจ่ายประจำปีงบประมาณ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2564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หมวดค่าวัสดุ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ประเภทวัสดุยานพาหนะและขนส่ง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76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งบประมาณจำนวน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600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000</w:t>
      </w:r>
      <w:r>
        <w:rPr>
          <w:rFonts w:ascii="TH SarabunPSK" w:hAnsi="TH SarabunPSK" w:cs="TH SarabunPSK"/>
          <w:sz w:val="32"/>
          <w:szCs w:val="32"/>
        </w:rPr>
        <w:t>.00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ใช้ไปแล้ว </w:t>
      </w:r>
      <w:r w:rsidR="001B10CD">
        <w:rPr>
          <w:rFonts w:ascii="TH SarabunPSK" w:hAnsi="TH SarabunPSK" w:cs="TH SarabunPSK"/>
          <w:sz w:val="32"/>
          <w:szCs w:val="32"/>
          <w:lang w:bidi="th-TH"/>
        </w:rPr>
        <w:t>78</w:t>
      </w:r>
      <w:r w:rsidR="001B10CD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1B10CD">
        <w:rPr>
          <w:rFonts w:ascii="TH SarabunPSK" w:hAnsi="TH SarabunPSK" w:cs="TH SarabunPSK"/>
          <w:sz w:val="32"/>
          <w:szCs w:val="32"/>
          <w:lang w:bidi="th-TH"/>
        </w:rPr>
        <w:t>000.-</w:t>
      </w:r>
      <w:r w:rsidR="001B10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บาท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ขอใช้ในการจัดซื้อครั้ง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นี้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76E6">
        <w:rPr>
          <w:rFonts w:ascii="TH SarabunPSK" w:hAnsi="TH SarabunPSK" w:cs="TH SarabunPSK"/>
          <w:sz w:val="32"/>
          <w:szCs w:val="32"/>
          <w:lang w:bidi="th-TH"/>
        </w:rPr>
        <w:t>9</w:t>
      </w:r>
      <w:r w:rsidR="007176E6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7176E6">
        <w:rPr>
          <w:rFonts w:ascii="TH SarabunPSK" w:hAnsi="TH SarabunPSK" w:cs="TH SarabunPSK"/>
          <w:sz w:val="32"/>
          <w:szCs w:val="32"/>
          <w:lang w:bidi="th-TH"/>
        </w:rPr>
        <w:t>341.10.-</w:t>
      </w:r>
      <w:r w:rsidR="007176E6"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="007176E6">
        <w:rPr>
          <w:rFonts w:ascii="TH SarabunPSK" w:hAnsi="TH SarabunPSK" w:cs="TH SarabunPSK"/>
          <w:sz w:val="32"/>
          <w:szCs w:val="32"/>
        </w:rPr>
        <w:t xml:space="preserve"> </w:t>
      </w:r>
      <w:r w:rsidR="007176E6" w:rsidRPr="008F24CA">
        <w:rPr>
          <w:rFonts w:ascii="TH SarabunPSK" w:hAnsi="TH SarabunPSK" w:cs="TH SarabunPSK"/>
          <w:sz w:val="32"/>
          <w:szCs w:val="32"/>
          <w:cs/>
        </w:rPr>
        <w:t>(</w:t>
      </w:r>
      <w:r w:rsidR="007176E6"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 w:rsidR="007176E6"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1D20FA" w:rsidRDefault="001D20FA" w:rsidP="00717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D20FA" w:rsidRPr="00D57101" w:rsidRDefault="001D20FA" w:rsidP="001D20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กำหนดเวลาที่ต้องการใช้พัสดุนั้นหรือให้งานนั้นแล้วเสร็จ</w:t>
      </w:r>
    </w:p>
    <w:p w:rsidR="001D20FA" w:rsidRDefault="001D20FA" w:rsidP="001D20FA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กำหนดเวลาการส่งมอบงานหรือให้งานแล้วเสร็จภายใน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226E97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นับถัดจากวันลงนามในสัญญา</w:t>
      </w:r>
    </w:p>
    <w:p w:rsidR="001D20FA" w:rsidRPr="00D3093B" w:rsidRDefault="001D20FA" w:rsidP="001D20FA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57101" w:rsidRDefault="001D20FA" w:rsidP="001D20F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6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วิธีที่จะซื้อหรือจ้าง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และเหตุผลที่ต้องซื้อหรือจ้าง</w:t>
      </w:r>
    </w:p>
    <w:p w:rsidR="001D20FA" w:rsidRDefault="001D20FA" w:rsidP="001D20F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ซื้อวัสดุยานพาหนะฯเนื่องจากการจัดซื้อจัดจ้างพัสดุที่มีการผลิต จำหน่าย ก่อสร้าง หรือให้บริการทั่วไปและมีวงเงินในการจัดซื้อจัดจ้างครั้งหนึ่งไม่เกินวงเงินตามที่กำหนดในกระทรวงตามระเบียบกระทรวง</w:t>
      </w:r>
    </w:p>
    <w:p w:rsidR="001D20FA" w:rsidRDefault="001D20FA" w:rsidP="001D20FA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การคลัง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วิธีเฉพาะเจาะจง ตามกฎกระทรวง วงเงินจัดซื้อจัดจ้างสินค้างานบริการ  หรืองานก่อสร้างที่มีการผลิตจำหน่าย ก่อสร้าง หรือให้บริการทั่วไป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และมีวงเงินในการจัดซื้อจัดจ้างครั้งหนึ่งไม่เกิน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500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ให้ใช้วิธีเฉพาะเจาะจง</w:t>
      </w:r>
    </w:p>
    <w:p w:rsidR="001D20FA" w:rsidRPr="00C01894" w:rsidRDefault="001D20FA" w:rsidP="001D20FA">
      <w:pPr>
        <w:spacing w:after="0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57101" w:rsidRDefault="001D20FA" w:rsidP="001D20F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 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หลักเกณฑ์การพิจารณาคัดเลือกข้อเสนอ</w:t>
      </w:r>
    </w:p>
    <w:p w:rsidR="001D20FA" w:rsidRDefault="001D20FA" w:rsidP="001D20FA">
      <w:pPr>
        <w:spacing w:after="0"/>
        <w:ind w:firstLine="720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การพิจารณาคัดเลือกข้อเสนอโดยใช้เกณฑ์ราคาต่ำสุด</w:t>
      </w:r>
    </w:p>
    <w:p w:rsidR="001D20FA" w:rsidRPr="00D57101" w:rsidRDefault="001D20FA" w:rsidP="001D20FA">
      <w:pPr>
        <w:spacing w:after="0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57101" w:rsidRDefault="001D20FA" w:rsidP="001D20FA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การขออนุมัติแต่งตั้งคณะกรรมการต่าง ๆ</w:t>
      </w:r>
    </w:p>
    <w:p w:rsidR="001D20FA" w:rsidRPr="000B6D44" w:rsidRDefault="001D20FA" w:rsidP="001D20FA">
      <w:pPr>
        <w:spacing w:after="0"/>
        <w:rPr>
          <w:rFonts w:ascii="TH SarabunPSK" w:hAnsi="TH SarabunPSK" w:cs="TH SarabunPSK"/>
          <w:sz w:val="20"/>
          <w:szCs w:val="20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เห็น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ควรแต่งตั้งคณะกรรมการตรวจรับพัสดุ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การคลัง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จัดซื้อจัดจ้างและการบริหารพัสดุภาครัฐ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.2560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รายชื่อ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ดัง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</w:p>
    <w:p w:rsidR="001D20FA" w:rsidRPr="000B6D44" w:rsidRDefault="001D20FA" w:rsidP="001D20F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นายอนุ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สนธ์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เผ่า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เพ็ช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วิศวกรเครื่องกล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20FA" w:rsidRPr="000B6D44" w:rsidRDefault="001D20FA" w:rsidP="001D20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มุทุมล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นายช่างโยธา</w:t>
      </w:r>
      <w:r w:rsidR="006D4D61"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="006D4D6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1D20FA" w:rsidRPr="000B6D44" w:rsidRDefault="001D20FA" w:rsidP="001D20FA">
      <w:pPr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งพัชริดา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จารุเวช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นักวิชาการสุขาภิบาลชำนาญการ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1D20FA" w:rsidRPr="000B6D44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หากเห็นชอบขอได้โปรด</w:t>
      </w:r>
    </w:p>
    <w:p w:rsidR="001D20FA" w:rsidRPr="000B6D44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อนุมัติให้ดำเนินการจัดซื้อจัดจ้าง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ตามรายละเอียดในรายงานขอซื้อขอจ้างดังกล่าวข้างต้น</w:t>
      </w:r>
    </w:p>
    <w:p w:rsidR="001D20FA" w:rsidRPr="000B6D44" w:rsidRDefault="001D20FA" w:rsidP="001D20FA">
      <w:pPr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เห็นควรแต่งตั้งคณะกรรมการตรวจรับพัสดุตามระเบียบฯต่อไป</w:t>
      </w:r>
    </w:p>
    <w:p w:rsidR="001D20FA" w:rsidRPr="000B6D44" w:rsidRDefault="001D20FA" w:rsidP="001D20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Pr="000B6D44" w:rsidRDefault="001D20FA" w:rsidP="001D20FA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ลงชื่อ..........................................เจ้าหน้าที่พัสดุย่อย</w:t>
      </w:r>
    </w:p>
    <w:p w:rsidR="001D20FA" w:rsidRPr="000B6D44" w:rsidRDefault="001D20FA" w:rsidP="001D20FA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</w:rPr>
        <w:t>(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กม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นพรรธน์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ทองคำ</w:t>
      </w:r>
      <w:r w:rsidRPr="000B6D44">
        <w:rPr>
          <w:rFonts w:ascii="TH SarabunPSK" w:hAnsi="TH SarabunPSK" w:cs="TH SarabunPSK"/>
          <w:sz w:val="32"/>
          <w:szCs w:val="32"/>
          <w:cs/>
        </w:rPr>
        <w:t>)</w:t>
      </w: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176E6" w:rsidRDefault="007176E6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D20FA" w:rsidRPr="008F24CA" w:rsidRDefault="001D20FA" w:rsidP="001D20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Pr="008F24CA" w:rsidRDefault="00A975BB" w:rsidP="001D20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shape id="_x0000_s1028" type="#_x0000_t75" style="position:absolute;margin-left:184.15pt;margin-top:-38.85pt;width:99.65pt;height:85.35pt;z-index:251662336;visibility:visible;mso-wrap-edited:f">
            <v:imagedata r:id="rId11" o:title=""/>
          </v:shape>
          <o:OLEObject Type="Embed" ProgID="Word.Picture.8" ShapeID="_x0000_s1028" DrawAspect="Content" ObjectID="_1672736934" r:id="rId12"/>
        </w:pict>
      </w:r>
    </w:p>
    <w:p w:rsidR="001D20FA" w:rsidRPr="008F24CA" w:rsidRDefault="001D20FA" w:rsidP="001D20FA">
      <w:pPr>
        <w:spacing w:after="0"/>
        <w:ind w:left="-426" w:firstLine="426"/>
        <w:jc w:val="center"/>
        <w:rPr>
          <w:rFonts w:ascii="TH SarabunPSK" w:hAnsi="TH SarabunPSK" w:cs="TH SarabunPSK"/>
          <w:sz w:val="32"/>
          <w:szCs w:val="32"/>
        </w:rPr>
      </w:pPr>
    </w:p>
    <w:p w:rsidR="001D20FA" w:rsidRPr="000B6D44" w:rsidRDefault="001D20FA" w:rsidP="001D20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คำสั่งเทศบาลนครเชียงใหม่</w:t>
      </w:r>
    </w:p>
    <w:p w:rsidR="001D20FA" w:rsidRPr="000B6D44" w:rsidRDefault="001D20FA" w:rsidP="001D20F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="00213006">
        <w:rPr>
          <w:rFonts w:ascii="TH SarabunPSK" w:hAnsi="TH SarabunPSK" w:cs="TH SarabunPSK"/>
          <w:sz w:val="32"/>
          <w:szCs w:val="32"/>
          <w:lang w:bidi="th-TH"/>
        </w:rPr>
        <w:t xml:space="preserve"> 187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lang w:bidi="th-TH"/>
        </w:rPr>
        <w:t>256</w:t>
      </w:r>
      <w:r w:rsidR="00F119A1">
        <w:rPr>
          <w:rFonts w:ascii="TH SarabunPSK" w:hAnsi="TH SarabunPSK" w:cs="TH SarabunPSK"/>
          <w:sz w:val="32"/>
          <w:szCs w:val="32"/>
          <w:lang w:bidi="th-TH"/>
        </w:rPr>
        <w:t>4</w:t>
      </w:r>
    </w:p>
    <w:p w:rsidR="001D20FA" w:rsidRDefault="001D20FA" w:rsidP="001D20FA">
      <w:pPr>
        <w:tabs>
          <w:tab w:val="left" w:pos="3544"/>
        </w:tabs>
        <w:spacing w:after="0"/>
        <w:ind w:left="2880" w:hanging="288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เรื่อง    แต่งตั้งคณะกรรมการตรวจรับพัสดุ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สำหรับการจัดซื้อวัสดุยานพาหนะและขนส่ง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1D20FA" w:rsidRPr="000B6D44" w:rsidRDefault="001D20FA" w:rsidP="001D20FA">
      <w:pPr>
        <w:tabs>
          <w:tab w:val="left" w:pos="3544"/>
        </w:tabs>
        <w:spacing w:after="0"/>
        <w:ind w:left="2880" w:hanging="288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F119A1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รายการ โดยวิธีเฉพาะเจาะจง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</w:p>
    <w:p w:rsidR="001D20FA" w:rsidRPr="000B6D44" w:rsidRDefault="001D20FA" w:rsidP="001D20FA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1D20FA" w:rsidRPr="00DB4EFD" w:rsidRDefault="001D20FA" w:rsidP="001D20FA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  <w:t>ด้วย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เทศบาลนครเชียงใหม่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มีความประสงค์จะ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จัดซื้อวัสดุยานพาหนะและขนส่ง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F119A1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เป็นเงิน </w:t>
      </w:r>
      <w:r w:rsidR="00F119A1">
        <w:rPr>
          <w:rFonts w:ascii="TH SarabunPSK" w:hAnsi="TH SarabunPSK" w:cs="TH SarabunPSK"/>
          <w:sz w:val="32"/>
          <w:szCs w:val="32"/>
          <w:lang w:bidi="th-TH"/>
        </w:rPr>
        <w:t>9</w:t>
      </w:r>
      <w:r w:rsidR="00F119A1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F119A1">
        <w:rPr>
          <w:rFonts w:ascii="TH SarabunPSK" w:hAnsi="TH SarabunPSK" w:cs="TH SarabunPSK"/>
          <w:sz w:val="32"/>
          <w:szCs w:val="32"/>
          <w:lang w:bidi="th-TH"/>
        </w:rPr>
        <w:t>341.10.-</w:t>
      </w:r>
      <w:r w:rsidR="00F119A1"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="00F119A1">
        <w:rPr>
          <w:rFonts w:ascii="TH SarabunPSK" w:hAnsi="TH SarabunPSK" w:cs="TH SarabunPSK"/>
          <w:sz w:val="32"/>
          <w:szCs w:val="32"/>
        </w:rPr>
        <w:t xml:space="preserve">  </w:t>
      </w:r>
      <w:r w:rsidR="00F119A1" w:rsidRPr="008F24CA">
        <w:rPr>
          <w:rFonts w:ascii="TH SarabunPSK" w:hAnsi="TH SarabunPSK" w:cs="TH SarabunPSK"/>
          <w:sz w:val="32"/>
          <w:szCs w:val="32"/>
          <w:cs/>
        </w:rPr>
        <w:t>(</w:t>
      </w:r>
      <w:r w:rsidR="00F119A1"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 w:rsidR="00F119A1" w:rsidRPr="008F24CA">
        <w:rPr>
          <w:rFonts w:ascii="TH SarabunPSK" w:hAnsi="TH SarabunPSK" w:cs="TH SarabunPSK"/>
          <w:sz w:val="32"/>
          <w:szCs w:val="32"/>
          <w:cs/>
        </w:rPr>
        <w:t>)</w:t>
      </w:r>
      <w:r w:rsidR="00F119A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กับรถยนต์บรรทุกน้ำทะเบียน ชม</w:t>
      </w:r>
      <w:r>
        <w:rPr>
          <w:rFonts w:ascii="TH SarabunPSK" w:hAnsi="TH SarabunPSK" w:cs="TH SarabunPSK"/>
          <w:sz w:val="32"/>
          <w:szCs w:val="32"/>
          <w:lang w:bidi="th-TH"/>
        </w:rPr>
        <w:t>.82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3822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โดยวิธีเฉพาะเจาะจง</w:t>
      </w:r>
    </w:p>
    <w:p w:rsidR="001D20FA" w:rsidRPr="00426293" w:rsidRDefault="001D20FA" w:rsidP="001D20F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1D20FA" w:rsidRPr="00DB4EFD" w:rsidRDefault="001D20FA" w:rsidP="001D20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บกระทรวงการคลัง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จัดซื้อจัดจ้าง และการบริหารพัสดุภาครัฐ พ.ศ.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/>
          <w:sz w:val="32"/>
          <w:szCs w:val="32"/>
          <w:lang w:bidi="th-TH"/>
        </w:rPr>
        <w:t>60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จึงแต่งตั้งคณะกรรมการตรวจรับพัสดุ ดังต่อไปนี้</w:t>
      </w:r>
    </w:p>
    <w:p w:rsidR="001D20FA" w:rsidRPr="009C48AB" w:rsidRDefault="001D20FA" w:rsidP="001D20FA">
      <w:pPr>
        <w:spacing w:after="0"/>
        <w:jc w:val="thaiDistribute"/>
        <w:rPr>
          <w:rFonts w:ascii="TH SarabunPSK" w:hAnsi="TH SarabunPSK" w:cs="TH SarabunPSK"/>
          <w:sz w:val="16"/>
          <w:szCs w:val="16"/>
          <w:u w:val="single"/>
          <w:cs/>
          <w:lang w:bidi="th-TH"/>
        </w:rPr>
      </w:pPr>
    </w:p>
    <w:p w:rsidR="001D20FA" w:rsidRPr="000B6D44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นายอนุ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สนธ์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เผ่า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เพ็ชร</w:t>
      </w:r>
      <w:proofErr w:type="spellEnd"/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วิศวกรเครื่องกล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</w:p>
    <w:p w:rsidR="001D20FA" w:rsidRPr="00CB7EE5" w:rsidRDefault="001D20FA" w:rsidP="001D20FA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มุทุมล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นายช่างโยธา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กรรมกา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</w:p>
    <w:p w:rsidR="001D20FA" w:rsidRDefault="001D20FA" w:rsidP="001D20FA">
      <w:pPr>
        <w:spacing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นางพัชริดา       จารุเวช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นักวิชาการสุขาภิบาลชำนาญการ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กรรมกา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</w:p>
    <w:p w:rsidR="001D20FA" w:rsidRPr="000B11F0" w:rsidRDefault="001D20FA" w:rsidP="001D20FA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1D20FA" w:rsidRPr="000B11F0" w:rsidRDefault="001D20FA" w:rsidP="001D20FA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ทั้งนี้ให้คณะกรรมการที่ได้รับการแต่งตั้งปฏิบัติหน้าที่ให้เป็นไปตามความเรียบร้อย  ถูกต้องตามระเบียบฯต่อไป</w:t>
      </w:r>
    </w:p>
    <w:p w:rsidR="001D20FA" w:rsidRPr="00DB4EFD" w:rsidRDefault="001D20FA" w:rsidP="001D20FA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1D20FA" w:rsidRDefault="001D20FA" w:rsidP="001D20F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สั่ง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0B6D4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13006">
        <w:rPr>
          <w:rFonts w:ascii="TH SarabunPSK" w:hAnsi="TH SarabunPSK" w:cs="TH SarabunPSK"/>
          <w:sz w:val="32"/>
          <w:szCs w:val="32"/>
          <w:lang w:bidi="th-TH"/>
        </w:rPr>
        <w:t xml:space="preserve">15  </w:t>
      </w:r>
      <w:r w:rsidR="002130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มกราคม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2564</w:t>
      </w:r>
    </w:p>
    <w:p w:rsidR="001D20FA" w:rsidRDefault="001D20FA" w:rsidP="001D20FA">
      <w:pPr>
        <w:spacing w:line="360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DB4EFD" w:rsidRDefault="001D20FA" w:rsidP="001D20FA">
      <w:pPr>
        <w:spacing w:line="360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0B6D44" w:rsidRDefault="001D20FA" w:rsidP="001D20FA">
      <w:pPr>
        <w:spacing w:after="0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มนต์ชัย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เกียรติก้อง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D20FA" w:rsidRPr="000B6D44" w:rsidRDefault="001D20FA" w:rsidP="001D20FA">
      <w:pPr>
        <w:spacing w:after="0"/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ปลัดเทศบาล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 xml:space="preserve">   ปฏิบัติราชการแทน</w:t>
      </w:r>
    </w:p>
    <w:p w:rsidR="001D20FA" w:rsidRPr="000B6D44" w:rsidRDefault="001D20FA" w:rsidP="001D20FA">
      <w:pPr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</w:p>
    <w:p w:rsidR="001D20FA" w:rsidRPr="000B6D44" w:rsidRDefault="001D20FA" w:rsidP="001D20F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119A1" w:rsidRDefault="00F119A1" w:rsidP="001D20F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119A1" w:rsidRPr="000B6D44" w:rsidRDefault="00F119A1" w:rsidP="001D20F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20FA" w:rsidRPr="001D20FA" w:rsidRDefault="001D20FA" w:rsidP="001D20FA">
      <w:pPr>
        <w:rPr>
          <w:rFonts w:ascii="TH SarabunPSK" w:hAnsi="TH SarabunPSK" w:cs="TH SarabunPSK"/>
          <w:sz w:val="16"/>
          <w:szCs w:val="16"/>
        </w:rPr>
      </w:pPr>
    </w:p>
    <w:p w:rsidR="001D20FA" w:rsidRPr="00EE0008" w:rsidRDefault="001D20FA" w:rsidP="001D20FA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596DF9" w:rsidRDefault="00A975BB" w:rsidP="001D20FA">
      <w:pPr>
        <w:spacing w:after="0"/>
        <w:ind w:left="2880"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bidi="th-TH"/>
        </w:rPr>
        <w:lastRenderedPageBreak/>
        <w:pict>
          <v:shape id="_x0000_s1030" type="#_x0000_t75" style="position:absolute;left:0;text-align:left;margin-left:-15.4pt;margin-top:-41.45pt;width:72.9pt;height:65.7pt;z-index:251664384;visibility:visible;mso-wrap-edited:f">
            <v:imagedata r:id="rId7" o:title=""/>
          </v:shape>
          <o:OLEObject Type="Embed" ProgID="Word.Picture.8" ShapeID="_x0000_s1030" DrawAspect="Content" ObjectID="_1672736935" r:id="rId13"/>
        </w:pict>
      </w:r>
      <w:r w:rsidR="001D20FA" w:rsidRPr="00596DF9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1D20FA" w:rsidRPr="008F24C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053-140383</w:t>
      </w:r>
    </w:p>
    <w:p w:rsidR="001D20FA" w:rsidRPr="008F24C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</w:t>
      </w:r>
      <w:r w:rsidRPr="008F24CA">
        <w:rPr>
          <w:rFonts w:ascii="TH SarabunPSK" w:hAnsi="TH SarabunPSK" w:cs="TH SarabunPSK"/>
          <w:sz w:val="32"/>
          <w:szCs w:val="32"/>
        </w:rPr>
        <w:t>/</w:t>
      </w:r>
      <w:r w:rsidR="00213006">
        <w:rPr>
          <w:rFonts w:ascii="TH SarabunPSK" w:hAnsi="TH SarabunPSK" w:cs="TH SarabunPSK"/>
          <w:sz w:val="32"/>
          <w:szCs w:val="32"/>
        </w:rPr>
        <w:t>17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</w:r>
      <w:r w:rsidRPr="00A206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Pr="008F24CA">
        <w:rPr>
          <w:rFonts w:ascii="TH SarabunPSK" w:hAnsi="TH SarabunPSK" w:cs="TH SarabunPSK"/>
          <w:sz w:val="32"/>
          <w:szCs w:val="32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D20FA" w:rsidRPr="008F24C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รายงานผลการพิจารณาและขออนุมัติสั่งซื้อวัสดุยานพาหนะและขนส่ง</w:t>
      </w:r>
    </w:p>
    <w:p w:rsidR="001D20FA" w:rsidRPr="008F24CA" w:rsidRDefault="001D20FA" w:rsidP="001D20FA">
      <w:pPr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</w:rPr>
        <w:t>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:rsidR="001D20FA" w:rsidRPr="008F24C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ผ่านหัวหน้าเจ้าหน้าที่พัสดุ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ขอรายงานผลการพิจารณาการจัด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ซื้อวัสดุยานพาหนะและขนส่ง  ใช้กับ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รถยนต์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บรรทุกน้ำ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20FA" w:rsidRPr="008F24C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ทะเบียน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ชม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>82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lang w:bidi="th-TH"/>
        </w:rPr>
        <w:t>3822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เฉพาะเจาะจง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1843"/>
        <w:gridCol w:w="1984"/>
      </w:tblGrid>
      <w:tr w:rsidR="001D20FA" w:rsidRPr="008F24CA" w:rsidTr="00F119A1">
        <w:trPr>
          <w:trHeight w:val="7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รายการพิจารณา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รายชื่อผู้ยื่นข้อเสนอ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ราคาที่เสนอ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ราคาที่ตกลง</w:t>
            </w:r>
          </w:p>
          <w:p w:rsidR="001D20FA" w:rsidRPr="008F24CA" w:rsidRDefault="001D20FA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ซื้อหรือจ้าง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</w:tc>
      </w:tr>
      <w:tr w:rsidR="001D20FA" w:rsidRPr="008F24CA" w:rsidTr="00F119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1D20FA" w:rsidP="00F119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ซื้อวัสดุยานพาหนะและขนส่ง  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119A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รายการ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F119A1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.เทคนิคกลการ 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F119A1" w:rsidP="00F119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="001D20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A" w:rsidRPr="008F24CA" w:rsidRDefault="00F119A1" w:rsidP="001D2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</w:tr>
      <w:tr w:rsidR="00F119A1" w:rsidRPr="008F24CA" w:rsidTr="00F119A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1" w:rsidRPr="008F24CA" w:rsidRDefault="00F119A1" w:rsidP="00F119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1" w:rsidRDefault="00F119A1" w:rsidP="00F119A1">
            <w:pPr>
              <w:jc w:val="right"/>
            </w:pP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2D3E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1" w:rsidRDefault="00F119A1" w:rsidP="00F119A1">
            <w:pPr>
              <w:jc w:val="right"/>
            </w:pP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2D3E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</w:tr>
    </w:tbl>
    <w:p w:rsidR="001D20FA" w:rsidRPr="003A713F" w:rsidRDefault="001D20FA" w:rsidP="001D20FA">
      <w:pPr>
        <w:tabs>
          <w:tab w:val="left" w:pos="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</w:t>
      </w:r>
      <w:r w:rsidRPr="003A713F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3A713F">
        <w:rPr>
          <w:rFonts w:ascii="TH SarabunPSK" w:hAnsi="TH SarabunPSK" w:cs="TH SarabunPSK" w:hint="cs"/>
          <w:sz w:val="32"/>
          <w:szCs w:val="32"/>
          <w:cs/>
          <w:lang w:bidi="th-TH"/>
        </w:rPr>
        <w:t>ราคาที่เสนอ และราคาที่ตกลงซื้อจ้าง เป็นราคาที่รวมภาษีมูลค่าเพิ่มและภาษีอื่น ค่าขนส่ง ค่าจดทะเบียน และค่าใช้จ่ายอื่นๆ ทั้งปวง</w:t>
      </w:r>
    </w:p>
    <w:p w:rsidR="001D20FA" w:rsidRPr="00950A8C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เกณฑ์การพิจารณาผลการยื่นข้อเสนอครั้งนี้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จะพิจารณาตัดสินโดยใช้หลักเกณฑ์ราคาเทศบาลนครเชียงใหม่พิจารณาแล้ว เห็นสมควรจัดจ้างจากผู้เสนอราคาดังกล่าว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หากเห็นชอบขอได้โปรดอนุมัติให้สั่ง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ซื้อ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จากผู้เสนอราคาดังกล่าว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.เจ้าหน้าที่พัสดุย่อย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  <w:lang w:bidi="th-TH"/>
        </w:rPr>
        <w:t>นางสาวกม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นพรรธน์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ทองคำ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F119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เจ้าพนักงานธุรการชำนาญงาน</w:t>
      </w:r>
    </w:p>
    <w:p w:rsidR="001D20FA" w:rsidRPr="003004D2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</w:p>
    <w:p w:rsidR="001D20FA" w:rsidRPr="008F24C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jc w:val="center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</w:p>
    <w:p w:rsidR="001D20FA" w:rsidRPr="008F24C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-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994"/>
        <w:gridCol w:w="1604"/>
        <w:gridCol w:w="533"/>
        <w:gridCol w:w="1067"/>
        <w:gridCol w:w="1106"/>
        <w:gridCol w:w="536"/>
        <w:gridCol w:w="1140"/>
        <w:gridCol w:w="570"/>
      </w:tblGrid>
      <w:tr w:rsidR="001D20FA" w:rsidRPr="00FA61E9" w:rsidTr="009973CD">
        <w:trPr>
          <w:trHeight w:val="858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เทศบาลนครเชียงใหม่</w:t>
            </w: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รักษาความสะอาด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DA252B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ใบตรวจรับ</w:t>
            </w: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แขวงกาวิละ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20FA" w:rsidRPr="00FA61E9" w:rsidRDefault="001D20FA" w:rsidP="001D20FA">
            <w:pPr>
              <w:tabs>
                <w:tab w:val="left" w:pos="59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เล่มที่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   </w:t>
            </w: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  <w:tr w:rsidR="001D20FA" w:rsidRPr="00FA61E9" w:rsidTr="009973CD">
        <w:trPr>
          <w:trHeight w:val="67"/>
        </w:trPr>
        <w:tc>
          <w:tcPr>
            <w:tcW w:w="3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ชื่อผู้ขาย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 ที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 อินเตอร์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โปรดักส์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จำกัด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61E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เลขที่ใบอนุมัติชื้อ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จ้าง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......../.......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เลขที่ใบสั่งซื้อ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จ้าง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......../........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  <w:tr w:rsidR="001D20FA" w:rsidRPr="00FA61E9" w:rsidTr="009973CD">
        <w:trPr>
          <w:trHeight w:val="313"/>
        </w:trPr>
        <w:tc>
          <w:tcPr>
            <w:tcW w:w="998" w:type="dxa"/>
            <w:vMerge w:val="restart"/>
            <w:tcBorders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1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FA" w:rsidRPr="001B3850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ราคาต่อหน่วย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1D20FA" w:rsidRPr="00FA61E9" w:rsidTr="009973CD">
        <w:trPr>
          <w:trHeight w:val="313"/>
        </w:trPr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ตามใบส่งของเล่มที่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/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1D20FA" w:rsidRPr="00FA61E9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D20FA" w:rsidRPr="00FA61E9" w:rsidTr="009973CD">
        <w:trPr>
          <w:trHeight w:val="2853"/>
        </w:trPr>
        <w:tc>
          <w:tcPr>
            <w:tcW w:w="998" w:type="dxa"/>
            <w:tcBorders>
              <w:right w:val="single" w:sz="4" w:space="0" w:color="auto"/>
            </w:tcBorders>
          </w:tcPr>
          <w:p w:rsidR="001D20FA" w:rsidRDefault="001D20FA" w:rsidP="00422A0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22A05" w:rsidRDefault="00422A05" w:rsidP="00422A0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3CD" w:rsidRDefault="009973CD" w:rsidP="00422A0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1D20FA" w:rsidRDefault="00422A05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20FA" w:rsidRPr="009973CD" w:rsidRDefault="009973CD" w:rsidP="009973CD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แบตเตอรี่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 70 Z</w:t>
            </w:r>
          </w:p>
          <w:p w:rsidR="001D20FA" w:rsidRDefault="001D20FA" w:rsidP="009973CD">
            <w:pPr>
              <w:tabs>
                <w:tab w:val="left" w:pos="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ข้อต่อสวมเร็ว แบบอลูมิเนียม ชนิดลด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½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เหลือ</w:t>
            </w:r>
          </w:p>
          <w:p w:rsidR="001D20FA" w:rsidRDefault="009973CD" w:rsidP="001D20FA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สายแบตเตอรี่</w:t>
            </w:r>
            <w:r w:rsidR="00422A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พร้อมหางปลา</w:t>
            </w:r>
          </w:p>
          <w:p w:rsidR="00422A05" w:rsidRDefault="00422A05" w:rsidP="001D20FA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ขั้วแบตเตอรี่</w:t>
            </w:r>
          </w:p>
          <w:p w:rsidR="00422A05" w:rsidRDefault="00422A05" w:rsidP="001D20FA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22A05" w:rsidRDefault="00422A05" w:rsidP="001D20FA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D20FA" w:rsidRDefault="001D20FA" w:rsidP="001D20FA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</w:t>
            </w:r>
          </w:p>
          <w:p w:rsidR="001D20FA" w:rsidRPr="00FA61E9" w:rsidRDefault="001D20FA" w:rsidP="001D20FA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7 %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9973CD" w:rsidP="00422A0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1D20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ลูก</w:t>
            </w:r>
          </w:p>
          <w:p w:rsidR="00422A05" w:rsidRDefault="00422A05" w:rsidP="00422A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D20FA" w:rsidRDefault="00422A05" w:rsidP="00422A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เส้น</w:t>
            </w:r>
          </w:p>
          <w:p w:rsidR="00422A05" w:rsidRDefault="00422A05" w:rsidP="00422A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อัน</w:t>
            </w:r>
          </w:p>
          <w:p w:rsidR="00422A05" w:rsidRPr="00FA61E9" w:rsidRDefault="00422A05" w:rsidP="00422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9973CD" w:rsidP="001D20FA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780</w:t>
            </w:r>
          </w:p>
          <w:p w:rsidR="001D20FA" w:rsidRDefault="00422A05" w:rsidP="001D20FA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  <w:p w:rsidR="001D20FA" w:rsidRPr="00FA61E9" w:rsidRDefault="00422A05" w:rsidP="001D20F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55</w:t>
            </w:r>
          </w:p>
          <w:p w:rsidR="001D20FA" w:rsidRPr="00FA61E9" w:rsidRDefault="001D20FA" w:rsidP="001D20F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D20FA" w:rsidRDefault="00422A05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D20FA" w:rsidRPr="00FA61E9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9973CD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D20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56</w:t>
            </w:r>
            <w:r w:rsidR="001D20FA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  <w:p w:rsidR="001D20FA" w:rsidRDefault="001D20FA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D20FA" w:rsidRDefault="00422A05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  <w:p w:rsidR="001D20FA" w:rsidRDefault="00422A05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220</w:t>
            </w:r>
          </w:p>
          <w:p w:rsidR="001D20FA" w:rsidRDefault="001D20FA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D20FA" w:rsidRPr="007C54F2" w:rsidRDefault="00422A05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 w:rsidR="001D20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730</w:t>
            </w:r>
          </w:p>
          <w:p w:rsidR="001D20FA" w:rsidRPr="007C54F2" w:rsidRDefault="00422A05" w:rsidP="001D20FA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611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20FA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D20FA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0FA" w:rsidRDefault="00422A05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D20FA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D20FA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0FA" w:rsidRDefault="001D20FA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2A0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D20FA" w:rsidRPr="00FA61E9" w:rsidRDefault="00422A05" w:rsidP="001D2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D20FA" w:rsidRPr="00FA61E9" w:rsidTr="00422A05">
        <w:trPr>
          <w:trHeight w:val="395"/>
        </w:trPr>
        <w:tc>
          <w:tcPr>
            <w:tcW w:w="998" w:type="dxa"/>
            <w:tcBorders>
              <w:right w:val="single" w:sz="4" w:space="0" w:color="auto"/>
            </w:tcBorders>
          </w:tcPr>
          <w:p w:rsidR="001D20FA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1D20FA" w:rsidP="00422A05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รวมเป็นเงิน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22A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เก้าพันสามร้อยสี่สิบเอ็ดบาทสิบสตางค์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D20FA" w:rsidRDefault="001D20FA" w:rsidP="00422A0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422A05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="00422A05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20FA" w:rsidRDefault="00422A05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D20FA" w:rsidRPr="00FA61E9" w:rsidTr="001D20FA">
        <w:trPr>
          <w:trHeight w:val="6135"/>
        </w:trPr>
        <w:tc>
          <w:tcPr>
            <w:tcW w:w="5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FA" w:rsidRDefault="001D20FA" w:rsidP="001D20F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นายกเทศมนตรีเทศบาลนครเชียงใหม่</w:t>
            </w:r>
          </w:p>
          <w:p w:rsidR="001D20FA" w:rsidRPr="00FA61E9" w:rsidRDefault="001D20FA" w:rsidP="001D20F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เพื่อโปรดทราบ</w:t>
            </w:r>
          </w:p>
          <w:p w:rsidR="001D20FA" w:rsidRPr="00FA61E9" w:rsidRDefault="001D20FA" w:rsidP="001D20F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คณะกรรมการตรวจรับได้ตรวจสอบปริมาณและคุณภาพของ</w:t>
            </w:r>
          </w:p>
          <w:p w:rsidR="001D20FA" w:rsidRDefault="001D20FA" w:rsidP="001D20FA">
            <w:pPr>
              <w:spacing w:after="0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ตามรายการที่ระบุไว้ข้างต้นเป็นการถูกต้องครบถ้วนแล้ว</w:t>
            </w:r>
          </w:p>
          <w:p w:rsidR="001D20FA" w:rsidRDefault="001D20FA" w:rsidP="001D20FA">
            <w:pPr>
              <w:spacing w:after="0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Pr="007C54F2" w:rsidRDefault="001D20FA" w:rsidP="001D20FA">
            <w:pPr>
              <w:spacing w:after="0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ประธานกรรมการ</w:t>
            </w: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นายอนุ</w:t>
            </w:r>
            <w:proofErr w:type="spellStart"/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สนธ์</w:t>
            </w:r>
            <w:proofErr w:type="spellEnd"/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เผ่า</w:t>
            </w:r>
            <w:proofErr w:type="spellStart"/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เพ็ชร</w:t>
            </w:r>
            <w:proofErr w:type="spellEnd"/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กรรมการ</w:t>
            </w:r>
          </w:p>
          <w:p w:rsidR="001D20FA" w:rsidRPr="007C54F2" w:rsidRDefault="001D20FA" w:rsidP="001D20FA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มุทุมล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กรรมกา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งพัชริดา  จารุเวช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0FA" w:rsidRPr="00FA61E9" w:rsidRDefault="001D20FA" w:rsidP="001D20FA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ได้รับของไว้โดยถูกต้องครบถ้วนแล้ว</w:t>
            </w: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)......................................................</w:t>
            </w: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นางสาวกม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นพรรธน์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ทองคำ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เจ้าพนักงานธุรการชำนาญงาน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1D20FA" w:rsidRDefault="001D20FA" w:rsidP="001D20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ทราบ</w:t>
            </w:r>
          </w:p>
          <w:p w:rsidR="001D20FA" w:rsidRPr="00933B5F" w:rsidRDefault="001D20FA" w:rsidP="001D20F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นายมนต์ชัย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เกียรติก้อง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D20FA" w:rsidRPr="00FA61E9" w:rsidRDefault="001D20FA" w:rsidP="001D2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รองปลัดเทศบาล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ปฏิบัติราชการแทน</w:t>
            </w:r>
          </w:p>
          <w:p w:rsidR="001D20FA" w:rsidRPr="00FA61E9" w:rsidRDefault="001D20FA" w:rsidP="001D2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นายกเทศมนตรีนครเชียงใหม่</w:t>
            </w:r>
          </w:p>
        </w:tc>
      </w:tr>
    </w:tbl>
    <w:p w:rsidR="001D20FA" w:rsidRDefault="001D20FA" w:rsidP="00710866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1D20FA" w:rsidRDefault="001D20FA" w:rsidP="001D20F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ราคาอ้างอิง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tbl>
      <w:tblPr>
        <w:tblpPr w:leftFromText="180" w:rightFromText="180" w:bottomFromText="200" w:vertAnchor="text" w:horzAnchor="margin" w:tblpY="84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1D20FA" w:rsidTr="001D20FA">
        <w:trPr>
          <w:trHeight w:val="750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A" w:rsidRDefault="001D20FA" w:rsidP="001D20FA">
            <w:pPr>
              <w:spacing w:after="240"/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1D20FA" w:rsidRPr="00A02996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ซื้อวัสดุยานพาหนะและขนส่ง จำนวน </w:t>
            </w:r>
            <w:r w:rsidR="0095484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</w:t>
            </w:r>
          </w:p>
          <w:p w:rsidR="001D20FA" w:rsidRDefault="001D20FA" w:rsidP="001D20FA">
            <w:pPr>
              <w:spacing w:line="240" w:lineRule="auto"/>
              <w:ind w:left="-3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หน่วยงานเจ้าของโครงการ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งานรักษาความสะอาด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แขวงกาวิละ</w:t>
            </w:r>
          </w:p>
          <w:p w:rsidR="001D20FA" w:rsidRPr="00CF43C3" w:rsidRDefault="001D20FA" w:rsidP="001D20FA">
            <w:pPr>
              <w:spacing w:line="240" w:lineRule="auto"/>
              <w:ind w:left="-3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วงเงินงบประมาณที่ได้จัดสรร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หกแสน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บาทถ้วน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D20FA" w:rsidRDefault="001D20FA" w:rsidP="001D20FA">
            <w:pPr>
              <w:spacing w:after="0" w:line="276" w:lineRule="auto"/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วันที่กำหนดราคากลาง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ราคาอ้างอิง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D20FA" w:rsidRDefault="001D20FA" w:rsidP="001D20FA">
            <w:pPr>
              <w:spacing w:after="240"/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484C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="0095484C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  <w:r w:rsidR="009548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548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เก้าหมื่นสามพันสี่สิบเอ็ดบาทสิบสตางค์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D20FA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แหล่งที่มาของราคากลาง</w:t>
            </w:r>
          </w:p>
          <w:p w:rsidR="001D20FA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ใช้ราคาตามท้องตลาด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อ้างอิง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บริษัทนี้ดังนี้</w:t>
            </w:r>
          </w:p>
          <w:p w:rsidR="001D20FA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 ที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ทีอินเตอร์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โปรดักส์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จำกัด</w:t>
            </w:r>
          </w:p>
          <w:p w:rsidR="001D20FA" w:rsidRPr="00A02996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ห้างหุ้นส่วนจำกัด เวิร์ค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โกล</w:t>
            </w:r>
            <w:proofErr w:type="spellEnd"/>
          </w:p>
          <w:p w:rsidR="001D20FA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โรจร์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เทคโนโลยี จำกัด</w:t>
            </w:r>
          </w:p>
          <w:p w:rsidR="001D20FA" w:rsidRPr="00A02996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  <w:p w:rsidR="001D20FA" w:rsidRDefault="001D20FA" w:rsidP="001D20FA">
            <w:pPr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รายชื่อเจ้าหน้าที่ผู้กำหนดราคากลาง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ราคาอ้างอิง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ทุกคน</w:t>
            </w:r>
          </w:p>
          <w:p w:rsidR="001D20FA" w:rsidRDefault="001D20FA" w:rsidP="001D20FA">
            <w:pPr>
              <w:spacing w:after="0"/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นางพัชริดา     จารุเวช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ผู้ประมาณราคา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สืบราคา</w:t>
            </w:r>
          </w:p>
          <w:p w:rsidR="001D20FA" w:rsidRPr="00CF43C3" w:rsidRDefault="001D20FA" w:rsidP="001D20FA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นายวิษณุ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จักษุธารา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ผู้ตรวจสอ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</w:p>
        </w:tc>
      </w:tr>
    </w:tbl>
    <w:p w:rsidR="001D20FA" w:rsidRPr="0090114D" w:rsidRDefault="001D20FA" w:rsidP="001D20FA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ในการจัดซื้อ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จัดจ้างที่ไม่ใช่งานก่อสร้าง</w:t>
      </w:r>
    </w:p>
    <w:p w:rsidR="001D20FA" w:rsidRPr="00EE775E" w:rsidRDefault="001D20FA" w:rsidP="001D20F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90114D" w:rsidRDefault="00A975BB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1" type="#_x0000_t75" style="position:absolute;left:0;text-align:left;margin-left:181.55pt;margin-top:-41.85pt;width:116.7pt;height:96.5pt;z-index:251665408;visibility:visible;mso-wrap-edited:f">
            <v:imagedata r:id="rId7" o:title=""/>
          </v:shape>
          <o:OLEObject Type="Embed" ProgID="Word.Picture.8" ShapeID="_x0000_s1031" DrawAspect="Content" ObjectID="_1672736936" r:id="rId14"/>
        </w:pict>
      </w: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เทศบาลนครเชียงใ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หม่</w:t>
      </w:r>
    </w:p>
    <w:p w:rsidR="00710866" w:rsidRDefault="001D20FA" w:rsidP="001D20FA">
      <w:pPr>
        <w:spacing w:after="0" w:line="276" w:lineRule="auto"/>
        <w:ind w:left="2880" w:hanging="288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รื่อง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ประกาศผู้ชนะการเสนอราคา ซื้อวัสดุยานพาหนะและขนส่ง จำนวน 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>3</w:t>
      </w:r>
      <w:r w:rsidR="00455B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รายการ  </w:t>
      </w:r>
    </w:p>
    <w:p w:rsidR="001D20FA" w:rsidRPr="008F24CA" w:rsidRDefault="001D20FA" w:rsidP="001D20FA">
      <w:pPr>
        <w:spacing w:after="0" w:line="276" w:lineRule="auto"/>
        <w:ind w:left="2880" w:hanging="288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โดยวิธีเฉพาะเจาะจง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แขวงกาวิละ</w:t>
      </w:r>
    </w:p>
    <w:p w:rsidR="001D20FA" w:rsidRPr="008F24CA" w:rsidRDefault="001D20FA" w:rsidP="001D20FA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1D20FA" w:rsidRPr="00427ED7" w:rsidRDefault="001D20FA" w:rsidP="001D20FA">
      <w:pPr>
        <w:spacing w:after="0"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D20FA" w:rsidRPr="0046321B" w:rsidRDefault="001D20FA" w:rsidP="001D20FA">
      <w:pPr>
        <w:spacing w:after="0" w:line="276" w:lineRule="auto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เทศบาลนครเชียงใหม่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ได้จัดซื้อวัสดุยานพาหนะและขนส่ง จำนวน 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  โดยวิธีเฉพาะเจาะจง ตามระเบียบกระทรวงการคลังว่าด้วยการจัดซื้อจัดจ้างและการบริหารพัสดุภาครัฐ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  <w:lang w:bidi="th-TH"/>
        </w:rPr>
        <w:t>2560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>3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และตามกฎกระทรวงการคลัง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ลงวันที่ 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 xml:space="preserve">23 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:rsidR="001D20FA" w:rsidRPr="00CA62C7" w:rsidRDefault="001D20FA" w:rsidP="001D20FA">
      <w:pPr>
        <w:spacing w:after="0" w:line="276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E20F9D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ผู้เสนอราคาที่ชนะการเสนอราคา ได้แก่ </w:t>
      </w:r>
      <w:proofErr w:type="spellStart"/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>หจก</w:t>
      </w:r>
      <w:proofErr w:type="spellEnd"/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>.เทคนิคกลการ เชียงใหม่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โดยเสนอราคาต่ำสุด เป็นเงินทั้งสิ้น 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710866">
        <w:rPr>
          <w:rFonts w:ascii="TH SarabunPSK" w:hAnsi="TH SarabunPSK" w:cs="TH SarabunPSK"/>
          <w:sz w:val="32"/>
          <w:szCs w:val="32"/>
          <w:lang w:bidi="th-TH"/>
        </w:rPr>
        <w:t xml:space="preserve">341.10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 (</w:t>
      </w:r>
      <w:r w:rsidR="00710866"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 </w:t>
      </w:r>
      <w:r w:rsidR="00E20F9D">
        <w:rPr>
          <w:rFonts w:ascii="TH SarabunPSK" w:hAnsi="TH SarabunPSK" w:cs="TH SarabunPSK" w:hint="cs"/>
          <w:sz w:val="32"/>
          <w:szCs w:val="32"/>
          <w:cs/>
          <w:lang w:bidi="th-TH"/>
        </w:rPr>
        <w:t>ราคาที่เสนอ และราคาที่ตกลงซื้อจ้างเป็นราคาที่รวม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รวมภาษีมูลค่าเพิ่ม</w:t>
      </w:r>
      <w:r w:rsidR="00E20F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และภาษีอื่น ค่าขนส่ง ค่าจดทะเบียน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และค่าใช้จ่ายอื่น ๆ ทั้งปวง</w:t>
      </w:r>
    </w:p>
    <w:p w:rsidR="00E20F9D" w:rsidRPr="00E20F9D" w:rsidRDefault="001D20FA" w:rsidP="001D20FA">
      <w:pPr>
        <w:spacing w:after="0" w:line="276" w:lineRule="auto"/>
        <w:jc w:val="both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</w:p>
    <w:p w:rsidR="001D20FA" w:rsidRPr="008F24CA" w:rsidRDefault="001D20FA" w:rsidP="00E20F9D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  ณ  วันที่</w:t>
      </w:r>
      <w:r w:rsidR="00E20F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455BA7">
        <w:rPr>
          <w:rFonts w:ascii="TH SarabunPSK" w:hAnsi="TH SarabunPSK" w:cs="TH SarabunPSK"/>
          <w:sz w:val="32"/>
          <w:szCs w:val="32"/>
          <w:lang w:bidi="th-TH"/>
        </w:rPr>
        <w:t>21</w:t>
      </w:r>
      <w:r w:rsidR="00E20F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มกราคม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2564</w:t>
      </w:r>
    </w:p>
    <w:bookmarkEnd w:id="0"/>
    <w:p w:rsidR="001D20FA" w:rsidRDefault="001D20FA" w:rsidP="001D20FA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1D20FA" w:rsidRPr="00EE775E" w:rsidRDefault="001D20FA" w:rsidP="001D20FA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1D20FA" w:rsidRPr="008F24CA" w:rsidRDefault="001D20FA" w:rsidP="001D20FA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(นายมนต์ชัย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เกียรติก้อง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D20FA" w:rsidRPr="008F24CA" w:rsidRDefault="001D20FA" w:rsidP="001D20FA">
      <w:pPr>
        <w:spacing w:after="0" w:line="276" w:lineRule="auto"/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E20F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ปลัดเทศบาล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ปฏิบัติราชการแทน</w:t>
      </w:r>
    </w:p>
    <w:p w:rsidR="001D20FA" w:rsidRPr="008F24CA" w:rsidRDefault="001D20FA" w:rsidP="001D20FA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</w:p>
    <w:p w:rsidR="001D20FA" w:rsidRPr="008F24CA" w:rsidRDefault="001D20FA" w:rsidP="001D20F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spacing w:after="0"/>
        <w:rPr>
          <w:lang w:bidi="th-TH"/>
        </w:rPr>
      </w:pPr>
    </w:p>
    <w:p w:rsidR="001D20FA" w:rsidRDefault="001D20FA" w:rsidP="001D20FA">
      <w:pPr>
        <w:spacing w:after="0"/>
        <w:rPr>
          <w:lang w:bidi="th-TH"/>
        </w:rPr>
      </w:pPr>
    </w:p>
    <w:p w:rsidR="001D20FA" w:rsidRPr="002D4331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0FA" w:rsidRPr="000803F9" w:rsidRDefault="00A975BB" w:rsidP="001D20F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32" type="#_x0000_t75" style="position:absolute;left:0;text-align:left;margin-left:-18pt;margin-top:-28.15pt;width:1in;height:66.35pt;z-index:251666432;visibility:visible;mso-wrap-edited:f">
            <v:imagedata r:id="rId7" o:title=""/>
          </v:shape>
          <o:OLEObject Type="Embed" ProgID="Word.Picture.8" ShapeID="_x0000_s1032" DrawAspect="Content" ObjectID="_1672736937" r:id="rId15"/>
        </w:pict>
      </w:r>
      <w:r w:rsidR="001D20FA" w:rsidRPr="000803F9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1D20FA" w:rsidRDefault="001D20FA" w:rsidP="001D20FA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456A1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ขอความร่วมมือปิดประกาศผู้ชนะการเสนอราคา</w:t>
      </w:r>
    </w:p>
    <w:p w:rsidR="001D20FA" w:rsidRDefault="001D20FA" w:rsidP="001D20FA">
      <w:pPr>
        <w:spacing w:after="0"/>
        <w:rPr>
          <w:rFonts w:ascii="TH SarabunPSK" w:hAnsi="TH SarabunPSK" w:cs="TH SarabunPSK"/>
          <w:sz w:val="16"/>
          <w:szCs w:val="16"/>
        </w:rPr>
      </w:pPr>
      <w:r w:rsidRPr="00456A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D20FA" w:rsidRPr="009E3313" w:rsidRDefault="001D20FA" w:rsidP="001D20F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หัวหน้าฝ่ายบริการและเผยแพร่วิชาการ</w:t>
      </w:r>
    </w:p>
    <w:p w:rsidR="001D20FA" w:rsidRPr="0030145E" w:rsidRDefault="001D20FA" w:rsidP="001D20FA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6A1B">
        <w:rPr>
          <w:rFonts w:ascii="TH SarabunPSK" w:hAnsi="TH SarabunPSK" w:cs="TH SarabunPSK"/>
          <w:sz w:val="32"/>
          <w:szCs w:val="32"/>
        </w:rPr>
        <w:tab/>
      </w:r>
      <w:r w:rsidRPr="00456A1B">
        <w:rPr>
          <w:rFonts w:ascii="TH SarabunPSK" w:hAnsi="TH SarabunPSK" w:cs="TH SarabunPSK"/>
          <w:sz w:val="32"/>
          <w:szCs w:val="32"/>
        </w:rPr>
        <w:tab/>
      </w:r>
      <w:r w:rsidRPr="001B1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145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เรื่องเดิม</w:t>
      </w:r>
    </w:p>
    <w:p w:rsidR="001D20FA" w:rsidRPr="002D4331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เทศบาลนครเชียงใหม่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มีความประสงค์จะจัดซื้อวัสดุยานพาหนะฯใช้กับรถยนต์บรรทุกน้ำ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ยี่ห้อ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มิตซู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บิชิ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ชม</w:t>
      </w:r>
      <w:r>
        <w:rPr>
          <w:rFonts w:ascii="TH SarabunPSK" w:hAnsi="TH SarabunPSK" w:cs="TH SarabunPSK"/>
          <w:sz w:val="32"/>
          <w:szCs w:val="32"/>
        </w:rPr>
        <w:t xml:space="preserve"> 82-3822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2956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โดยวิธีเฉพาะเจาะจง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:rsidR="001D20FA" w:rsidRPr="0030145E" w:rsidRDefault="001D20FA" w:rsidP="001D20FA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145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ข้อเท็จจริง</w:t>
      </w:r>
    </w:p>
    <w:p w:rsidR="001D20FA" w:rsidRPr="002D4331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ได้ดำเนินการ และได้ผู้ขายเรียบร้อยแล้ว 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32956">
        <w:rPr>
          <w:rFonts w:ascii="TH SarabunPSK" w:hAnsi="TH SarabunPSK" w:cs="TH SarabunPSK" w:hint="cs"/>
          <w:sz w:val="32"/>
          <w:szCs w:val="32"/>
          <w:cs/>
          <w:lang w:bidi="th-TH"/>
        </w:rPr>
        <w:t>หจก</w:t>
      </w:r>
      <w:proofErr w:type="spellEnd"/>
      <w:r w:rsidR="00C32956">
        <w:rPr>
          <w:rFonts w:ascii="TH SarabunPSK" w:hAnsi="TH SarabunPSK" w:cs="TH SarabunPSK" w:hint="cs"/>
          <w:sz w:val="32"/>
          <w:szCs w:val="32"/>
          <w:cs/>
          <w:lang w:bidi="th-TH"/>
        </w:rPr>
        <w:t>.เทคนิคกลการ 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เป็นผู้ชนะในการเสนอราคาดังกล่าวข้างต้น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2956"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32956">
        <w:rPr>
          <w:rFonts w:ascii="TH SarabunPSK" w:hAnsi="TH SarabunPSK" w:cs="TH SarabunPSK"/>
          <w:sz w:val="32"/>
          <w:szCs w:val="32"/>
        </w:rPr>
        <w:t>341.10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32956"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D20FA" w:rsidRPr="0030145E" w:rsidRDefault="001D20FA" w:rsidP="001D20FA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145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ข้อเสนอแนะ</w:t>
      </w:r>
    </w:p>
    <w:p w:rsidR="001D20FA" w:rsidRDefault="001D20FA" w:rsidP="001D20F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</w:t>
      </w:r>
      <w:r w:rsidR="00C32956">
        <w:rPr>
          <w:rFonts w:ascii="TH SarabunPSK" w:hAnsi="TH SarabunPSK" w:cs="TH SarabunPSK" w:hint="cs"/>
          <w:sz w:val="32"/>
          <w:szCs w:val="32"/>
          <w:cs/>
          <w:lang w:bidi="th-TH"/>
        </w:rPr>
        <w:t>โปรดทราบและเห็นควรขอความร่วมมือ งานประชาสัมพันธ์ ช่วยประกาศข่าวผู้ชนะการเสนอราคาจัดซื้อโดยวิธีเฉพาะเจาะจงดังกล่าว ตามประกาศเทศบาลนครเชียงใหม่ที่แนบมาพร้อมบันทึกนี้ต่อไป</w:t>
      </w:r>
    </w:p>
    <w:p w:rsidR="001D20FA" w:rsidRDefault="001D20FA" w:rsidP="001D20F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D20FA" w:rsidRPr="00C72494" w:rsidRDefault="001D20FA" w:rsidP="001D20F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D20FA" w:rsidRDefault="001D20FA" w:rsidP="001D20FA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C32956">
        <w:rPr>
          <w:rFonts w:ascii="TH SarabunPSK" w:hAnsi="TH SarabunPSK" w:cs="TH SarabunPSK" w:hint="cs"/>
          <w:sz w:val="32"/>
          <w:szCs w:val="32"/>
          <w:cs/>
          <w:lang w:bidi="th-TH"/>
        </w:rPr>
        <w:t>นายวิษณุ  จักษุธารา</w:t>
      </w:r>
      <w:proofErr w:type="gramEnd"/>
      <w:r w:rsidRPr="00456A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C32956" w:rsidP="001D2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หัวหน้าแขวงกาวิละ</w:t>
      </w: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C32956" w:rsidRDefault="00C32956" w:rsidP="001D20FA">
      <w:pPr>
        <w:rPr>
          <w:lang w:bidi="th-TH"/>
        </w:rPr>
      </w:pPr>
    </w:p>
    <w:p w:rsidR="00C32956" w:rsidRDefault="00C32956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Default="001D20FA" w:rsidP="001D20FA">
      <w:pPr>
        <w:rPr>
          <w:lang w:bidi="th-TH"/>
        </w:rPr>
      </w:pPr>
    </w:p>
    <w:p w:rsidR="001D20FA" w:rsidRPr="009E7A0F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0FA" w:rsidRDefault="00A975BB" w:rsidP="001D20F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33" type="#_x0000_t75" style="position:absolute;left:0;text-align:left;margin-left:-21.35pt;margin-top:-41.4pt;width:91.8pt;height:75.9pt;z-index:251667456;visibility:visible;mso-wrap-edited:f">
            <v:imagedata r:id="rId7" o:title=""/>
          </v:shape>
          <o:OLEObject Type="Embed" ProgID="Word.Picture.8" ShapeID="_x0000_s1033" DrawAspect="Content" ObjectID="_1672736938" r:id="rId16"/>
        </w:pict>
      </w:r>
      <w:r w:rsidR="001D20FA" w:rsidRPr="000803F9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1D20FA" w:rsidRPr="000803F9" w:rsidRDefault="001D20FA" w:rsidP="001D20F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รักษาความสะอาด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456A1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52010/</w:t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20FA" w:rsidRPr="00456A1B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รายงานผลการพิจารณา</w:t>
      </w:r>
    </w:p>
    <w:p w:rsidR="001D20FA" w:rsidRDefault="001D20FA" w:rsidP="001D20FA">
      <w:pPr>
        <w:spacing w:after="0"/>
        <w:rPr>
          <w:rFonts w:ascii="TH SarabunPSK" w:hAnsi="TH SarabunPSK" w:cs="TH SarabunPSK"/>
          <w:sz w:val="16"/>
          <w:szCs w:val="16"/>
        </w:rPr>
      </w:pPr>
      <w:r w:rsidRPr="00456A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1D20FA" w:rsidRPr="009E3313" w:rsidRDefault="001D20FA" w:rsidP="001D20F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นายกเทศมนตรีนครเชียงใหม่</w:t>
      </w: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หัวหน้าแขวงกาวิละ</w:t>
      </w:r>
    </w:p>
    <w:p w:rsidR="001D20FA" w:rsidRPr="00381979" w:rsidRDefault="001D20FA" w:rsidP="001D20F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D20FA" w:rsidRPr="00B218BA" w:rsidRDefault="001D20FA" w:rsidP="001D20FA">
      <w:pPr>
        <w:spacing w:after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งานรักษาความสะอาด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ได้ทำสัญญาซื้อ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C3FC8">
        <w:rPr>
          <w:rFonts w:ascii="TH SarabunPSK" w:hAnsi="TH SarabunPSK" w:cs="TH SarabunPSK" w:hint="cs"/>
          <w:sz w:val="32"/>
          <w:szCs w:val="32"/>
          <w:cs/>
          <w:lang w:bidi="th-TH"/>
        </w:rPr>
        <w:t>หจก</w:t>
      </w:r>
      <w:proofErr w:type="spellEnd"/>
      <w:r w:rsidR="004C3FC8">
        <w:rPr>
          <w:rFonts w:ascii="TH SarabunPSK" w:hAnsi="TH SarabunPSK" w:cs="TH SarabunPSK" w:hint="cs"/>
          <w:sz w:val="32"/>
          <w:szCs w:val="32"/>
          <w:cs/>
          <w:lang w:bidi="th-TH"/>
        </w:rPr>
        <w:t>.เทคนิคกลการ 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เป็นผู้ขายในราคาทั้งสิ้น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FC8"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C3FC8">
        <w:rPr>
          <w:rFonts w:ascii="TH SarabunPSK" w:hAnsi="TH SarabunPSK" w:cs="TH SarabunPSK"/>
          <w:sz w:val="32"/>
          <w:szCs w:val="32"/>
        </w:rPr>
        <w:t>341.10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4C3FC8"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ซึ่งผู้ขายได้ดำเนินการแล้วเสร็จตามสัญญาและได้ส่งมอบงานเมื่อวันที่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และคณะกรรมการตรวจรับพัสดุเรียบร้อยแล้ว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:rsidR="001D20FA" w:rsidRPr="002F367D" w:rsidRDefault="001D20FA" w:rsidP="001D20F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เพื่อให้การดำเนินการเป็นไปตามระเบียบกระทรวงการคลัง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ว่าด้วยการจัดซื้อจัดจ้างและการบริหารพัสดุภาครัฐ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จึงขอรายงานผลการพิจารณารายละเอียด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วิธีการและขั้นตอนการจัดซื้อจัดจ้างพร้อมทั้งหลักฐานประกอบ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ตามรายการดังต่อไปนี้</w:t>
      </w:r>
    </w:p>
    <w:p w:rsidR="001D20FA" w:rsidRPr="00801CB7" w:rsidRDefault="001D20FA" w:rsidP="001D20FA">
      <w:pPr>
        <w:pStyle w:val="ab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01CB7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รายงานขอซื้อหรือขอจ้าง</w:t>
      </w:r>
      <w:r w:rsidRPr="00801C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01CB7"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 w:rsidRPr="00801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CB7">
        <w:rPr>
          <w:rFonts w:ascii="TH SarabunPSK" w:hAnsi="TH SarabunPSK" w:cs="TH SarabunPSK"/>
          <w:sz w:val="32"/>
          <w:szCs w:val="32"/>
        </w:rPr>
        <w:t>1</w:t>
      </w:r>
      <w:r w:rsidRPr="00801C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pStyle w:val="ab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ข้อเสนอของผู้ยื่นข้อเสนอทุกราย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pStyle w:val="ab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บันทึกรายงานผลการพิจารณาคัดเลือกข้อเสนอ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pStyle w:val="ab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ประกาศผลการพิจารณาคัดเลือกผู้ชนะการจัดซื้อจัดจ้างหรือผู้ที่ได้รับการคัดเลือก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801CB7">
        <w:rPr>
          <w:rFonts w:ascii="TH SarabunPSK" w:hAnsi="TH SarabunPSK" w:cs="TH SarabunPSK" w:hint="cs"/>
          <w:sz w:val="32"/>
          <w:szCs w:val="32"/>
          <w:cs/>
        </w:rPr>
        <w:t>(</w:t>
      </w:r>
      <w:r w:rsidRPr="00801C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เอกสารหมายเลข </w:t>
      </w:r>
      <w:r w:rsidRPr="00801CB7">
        <w:rPr>
          <w:rFonts w:ascii="TH SarabunPSK" w:hAnsi="TH SarabunPSK" w:cs="TH SarabunPSK"/>
          <w:sz w:val="32"/>
          <w:szCs w:val="32"/>
        </w:rPr>
        <w:t>4</w:t>
      </w:r>
      <w:r w:rsidRPr="00801C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pStyle w:val="ab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สัญญาหรือข้อตกลงเป็นหนังสือ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รวมทั้งการแก้ไขสัญญาหรือข้อตกลงเป็นหนังสือ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pStyle w:val="ab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บันทึกรายงานผลการตรวจรับพัสดุ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Pr="00801CB7" w:rsidRDefault="001D20FA" w:rsidP="001D20FA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จึงเรียนมาเพื่อโปรดทราบและพิจารณา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เห็นควรจัดทำฎีกาเบิกจ่ายเงินให้ผู้ค้าต่อไป</w:t>
      </w:r>
    </w:p>
    <w:p w:rsidR="001D20FA" w:rsidRDefault="001D20FA" w:rsidP="001D20F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เจ้าหน้าที่พัสดุย่อย</w:t>
      </w:r>
    </w:p>
    <w:p w:rsidR="001D20FA" w:rsidRDefault="001D20FA" w:rsidP="001D20F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นางสาวกม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นพรรธน์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ทองคำ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Default="001D20FA" w:rsidP="001D20FA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D20FA" w:rsidRPr="00801CB7" w:rsidRDefault="001D20FA" w:rsidP="001D20FA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รก.หัวหน้างานรักษาความสะอาด</w:t>
      </w:r>
    </w:p>
    <w:p w:rsidR="001D20FA" w:rsidRDefault="001D20FA" w:rsidP="001D20F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นางพัชริดา   จารุเวช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1D20F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52636C" w:rsidRPr="008F24CA" w:rsidRDefault="0052636C" w:rsidP="0052636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ab/>
        <w:t xml:space="preserve">     </w:t>
      </w:r>
    </w:p>
    <w:p w:rsidR="0052636C" w:rsidRPr="00FF0EB6" w:rsidRDefault="00A975BB" w:rsidP="0052636C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bidi="th-TH"/>
        </w:rPr>
        <w:pict>
          <v:shape id="_x0000_s1037" type="#_x0000_t75" style="position:absolute;left:0;text-align:left;margin-left:-17.7pt;margin-top:-38.95pt;width:72.65pt;height:67.6pt;z-index:251672576;visibility:visible;mso-wrap-edited:f">
            <v:imagedata r:id="rId7" o:title=""/>
          </v:shape>
          <o:OLEObject Type="Embed" ProgID="Word.Picture.8" ShapeID="_x0000_s1037" DrawAspect="Content" ObjectID="_1672736939" r:id="rId17"/>
        </w:pict>
      </w:r>
      <w:r w:rsidR="0052636C" w:rsidRPr="00052355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บันทึกข้อความ</w:t>
      </w:r>
    </w:p>
    <w:p w:rsidR="0052636C" w:rsidRPr="008F24CA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235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52636C" w:rsidRPr="008F24CA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8F24C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52010/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5235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วันที่</w:t>
      </w:r>
      <w:r w:rsidRPr="000523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52636C" w:rsidRPr="008F24CA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05235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ขออนุมัติ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จัดซื้อวัสดุยานพาหนะและขนส่ง</w:t>
      </w:r>
      <w:r w:rsidRPr="008F24CA">
        <w:rPr>
          <w:rFonts w:ascii="TH SarabunPSK" w:hAnsi="TH SarabunPSK" w:cs="TH SarabunPSK"/>
          <w:sz w:val="32"/>
          <w:szCs w:val="32"/>
        </w:rPr>
        <w:t xml:space="preserve">  </w:t>
      </w:r>
    </w:p>
    <w:p w:rsidR="0052636C" w:rsidRPr="008F24CA" w:rsidRDefault="0052636C" w:rsidP="0052636C">
      <w:pPr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...................</w:t>
      </w:r>
    </w:p>
    <w:p w:rsidR="0052636C" w:rsidRPr="008F24CA" w:rsidRDefault="0052636C" w:rsidP="0052636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ผ่านหัวหน้าเจ้าหน้าที่พัสดุ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52636C" w:rsidRPr="009659C3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มีความประสงค์จะขออนุมัติจัดซื้อ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วัสด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ุยานพาหนะและขนส่ง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เฉพาะเจาะจง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ซึ่งมีรายละเอียด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ดังต่อไปนี้</w:t>
      </w:r>
    </w:p>
    <w:p w:rsidR="0052636C" w:rsidRPr="00927DBA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D57101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เหตุผลและความจำเป็น</w:t>
      </w:r>
    </w:p>
    <w:p w:rsidR="0052636C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เพื่อเปลี่ยนให้กับรถยนต์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บรรทุก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ยี่ห้อ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มิตซู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บิชิ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ทะเบียน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ชม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>82-5277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รหัส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002 49 0058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เนื่องจากวัสดุยานพาหนะและขนส่งดังกล่าวชำรุดและมีไม่เพียงพอในการปฏิบัติงาน จึงขออนุมัติซื้อ </w:t>
      </w:r>
    </w:p>
    <w:p w:rsidR="0052636C" w:rsidRPr="00927DBA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D57101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รายละเอียดพัสดุ</w:t>
      </w:r>
    </w:p>
    <w:p w:rsidR="0052636C" w:rsidRPr="008F24CA" w:rsidRDefault="0052636C" w:rsidP="005263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วัสดุยานพาหนะและขนส่ง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รายการ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รายละเอียดดังต่อไปนี้</w:t>
      </w:r>
    </w:p>
    <w:tbl>
      <w:tblPr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850"/>
        <w:gridCol w:w="567"/>
        <w:gridCol w:w="851"/>
        <w:gridCol w:w="567"/>
        <w:gridCol w:w="850"/>
        <w:gridCol w:w="1418"/>
        <w:gridCol w:w="3118"/>
      </w:tblGrid>
      <w:tr w:rsidR="0052636C" w:rsidRPr="008F24CA" w:rsidTr="00226E97">
        <w:trPr>
          <w:gridAfter w:val="1"/>
          <w:wAfter w:w="3118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ราคารวม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ราคาครั้งสุดท้าย</w:t>
            </w:r>
          </w:p>
        </w:tc>
      </w:tr>
      <w:tr w:rsidR="0052636C" w:rsidRPr="008F24CA" w:rsidTr="00226E97">
        <w:trPr>
          <w:gridAfter w:val="1"/>
          <w:wAfter w:w="3118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C" w:rsidRPr="008F24CA" w:rsidRDefault="0052636C" w:rsidP="00226E9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C" w:rsidRPr="008F24CA" w:rsidRDefault="0052636C" w:rsidP="00226E9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C" w:rsidRPr="008F24CA" w:rsidRDefault="0052636C" w:rsidP="00226E9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9662D4" w:rsidRDefault="0052636C" w:rsidP="00226E97">
            <w:pPr>
              <w:spacing w:after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9662D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สต</w:t>
            </w:r>
            <w:r w:rsidRPr="009662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</w:p>
        </w:tc>
      </w:tr>
      <w:tr w:rsidR="0052636C" w:rsidRPr="008F24CA" w:rsidTr="00226E97">
        <w:trPr>
          <w:gridAfter w:val="1"/>
          <w:wAfter w:w="3118" w:type="dxa"/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DE49ED" w:rsidRDefault="0052636C" w:rsidP="00226E97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351644" w:rsidRDefault="0052636C" w:rsidP="00226E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แบตเตอรี่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 70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ลูก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5263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5/9/59</w:t>
            </w:r>
          </w:p>
        </w:tc>
      </w:tr>
      <w:tr w:rsidR="0052636C" w:rsidRPr="008F24CA" w:rsidTr="00226E97">
        <w:trPr>
          <w:gridAfter w:val="1"/>
          <w:wAfter w:w="3118" w:type="dxa"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DE49ED" w:rsidRDefault="0052636C" w:rsidP="00226E97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สายแบตเตอรี่พร้อมหางปลา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ไม่เคยเปลี่ยน</w:t>
            </w:r>
          </w:p>
        </w:tc>
      </w:tr>
      <w:tr w:rsidR="0052636C" w:rsidRPr="008F24CA" w:rsidTr="00226E97">
        <w:trPr>
          <w:gridAfter w:val="1"/>
          <w:wAfter w:w="3118" w:type="dxa"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ขั้วแบตเตอรี่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 xml:space="preserve">  “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”</w:t>
            </w:r>
          </w:p>
        </w:tc>
      </w:tr>
      <w:tr w:rsidR="0052636C" w:rsidRPr="008F24CA" w:rsidTr="00226E97">
        <w:trPr>
          <w:gridAfter w:val="1"/>
          <w:wAfter w:w="3118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2636C" w:rsidRPr="008F24CA" w:rsidTr="00226E97">
        <w:trPr>
          <w:gridAfter w:val="1"/>
          <w:wAfter w:w="3118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ี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8F24C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2636C" w:rsidRPr="008F24CA" w:rsidTr="00226E97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D95DB2" w:rsidRDefault="0052636C" w:rsidP="00226E97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รวมเป็นเงิน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เก้าพันสามร้อยสี่สิบเอ็ดบาทสิบสตางค์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Pr="008F24CA" w:rsidRDefault="0052636C" w:rsidP="00226E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DE49ED" w:rsidRDefault="0052636C" w:rsidP="00226E97">
            <w:pPr>
              <w:pStyle w:val="a3"/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52636C" w:rsidRPr="008F24CA" w:rsidRDefault="0052636C" w:rsidP="00226E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52636C" w:rsidRDefault="0052636C" w:rsidP="0052636C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6A1251" w:rsidRDefault="0052636C" w:rsidP="0052636C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58565C" w:rsidRDefault="0052636C" w:rsidP="0052636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ราคามาตรฐานหรือราคากลางของราชการ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หรือราคาที่เคยซื้อหรือจ้างครั้งหลังสุดภายในระยะเวลา</w:t>
      </w:r>
      <w:proofErr w:type="gramEnd"/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2636C" w:rsidRPr="00D57101" w:rsidRDefault="0052636C" w:rsidP="005856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</w:p>
    <w:p w:rsidR="0052636C" w:rsidRDefault="0052636C" w:rsidP="0052636C">
      <w:pPr>
        <w:spacing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งบประมาณในการจัดซื้อครั้งนี้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จำนวนทั้งสิ้น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341.10.-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52636C" w:rsidRPr="00D57101" w:rsidRDefault="0052636C" w:rsidP="0052636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วงเงินที่จะซื้อหรือจ้าง</w:t>
      </w:r>
    </w:p>
    <w:p w:rsidR="0052636C" w:rsidRDefault="0052636C" w:rsidP="0052636C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งบประมาณในการจัดซื้อครั้งนี้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เบิกจ่ายจากเงินงบประมาณรายจ่ายประจำปีงบประมาณ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2564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หมวดค่าวัสดุ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ประเภทวัสดุยานพาหนะและขนส่ง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งบประมาณจำนวน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600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000</w:t>
      </w:r>
      <w:r>
        <w:rPr>
          <w:rFonts w:ascii="TH SarabunPSK" w:hAnsi="TH SarabunPSK" w:cs="TH SarabunPSK"/>
          <w:sz w:val="32"/>
          <w:szCs w:val="32"/>
        </w:rPr>
        <w:t>.00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ใช้ไปแล้ว </w:t>
      </w:r>
      <w:r>
        <w:rPr>
          <w:rFonts w:ascii="TH SarabunPSK" w:hAnsi="TH SarabunPSK" w:cs="TH SarabunPSK"/>
          <w:sz w:val="32"/>
          <w:szCs w:val="32"/>
          <w:lang w:bidi="th-TH"/>
        </w:rPr>
        <w:t>87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341.10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บาท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ขอใช้ในการจัดซื้อครั้ง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นี้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341.10.-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52636C" w:rsidRDefault="0052636C" w:rsidP="00526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36C" w:rsidRPr="00D57101" w:rsidRDefault="0052636C" w:rsidP="0052636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กำหนดเวลาที่ต้องการใช้พัสดุนั้นหรือให้งานนั้นแล้วเสร็จ</w:t>
      </w:r>
    </w:p>
    <w:p w:rsidR="0052636C" w:rsidRDefault="0052636C" w:rsidP="0052636C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กำหนดเวลาการส่งมอบงานหรือให้งานแล้วเสร็จภายใน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58565C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นับถัดจากวันลงนามในสัญญา</w:t>
      </w:r>
    </w:p>
    <w:p w:rsidR="0052636C" w:rsidRPr="00D3093B" w:rsidRDefault="0052636C" w:rsidP="0052636C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D57101" w:rsidRDefault="0052636C" w:rsidP="005263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วิธีที่จะซื้อหรือจ้าง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และเหตุผลที่ต้องซื้อหรือจ้าง</w:t>
      </w:r>
    </w:p>
    <w:p w:rsidR="0052636C" w:rsidRDefault="0052636C" w:rsidP="0052636C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ซื้อวัสดุยานพาหนะฯเนื่องจากการจัดซื้อจัดจ้างพัสดุที่มีการผลิต จำหน่าย ก่อสร้าง หรือให้บริการทั่วไปและมีวงเงินในการจัดซื้อจัดจ้างครั้งหนึ่งไม่เกินวงเงินตามที่กำหนดในกระทรวงตามระเบียบกระทรวง</w:t>
      </w:r>
    </w:p>
    <w:p w:rsidR="0052636C" w:rsidRDefault="0052636C" w:rsidP="0052636C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การคลัง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วิธีเฉพาะเจาะจง ตามกฎกระทรวง วงเงินจัดซื้อจัดจ้างสินค้างานบริการ  หรืองานก่อสร้างที่มีการผลิตจำหน่าย ก่อสร้าง หรือให้บริการทั่วไป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และมีวงเงินในการจัดซื้อจัดจ้างครั้งหนึ่งไม่เกิน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500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ให้ใช้วิธีเฉพาะเจาะจง</w:t>
      </w:r>
    </w:p>
    <w:p w:rsidR="0052636C" w:rsidRPr="00C01894" w:rsidRDefault="0052636C" w:rsidP="0052636C">
      <w:pPr>
        <w:spacing w:after="0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D57101" w:rsidRDefault="0052636C" w:rsidP="005263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7. 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หลักเกณฑ์การพิจารณาคัดเลือกข้อเสนอ</w:t>
      </w:r>
    </w:p>
    <w:p w:rsidR="0052636C" w:rsidRDefault="0052636C" w:rsidP="0052636C">
      <w:pPr>
        <w:spacing w:after="0"/>
        <w:ind w:firstLine="720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การพิจารณาคัดเลือกข้อเสนอโดยใช้เกณฑ์ราคาต่ำสุด</w:t>
      </w:r>
    </w:p>
    <w:p w:rsidR="0052636C" w:rsidRPr="00D57101" w:rsidRDefault="0052636C" w:rsidP="0052636C">
      <w:pPr>
        <w:spacing w:after="0"/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D57101" w:rsidRDefault="0052636C" w:rsidP="0052636C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D57101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D571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71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การขออนุมัติแต่งตั้งคณะกรรมการต่าง ๆ</w:t>
      </w:r>
    </w:p>
    <w:p w:rsidR="0052636C" w:rsidRPr="000B6D44" w:rsidRDefault="0052636C" w:rsidP="0052636C">
      <w:pPr>
        <w:spacing w:after="0"/>
        <w:rPr>
          <w:rFonts w:ascii="TH SarabunPSK" w:hAnsi="TH SarabunPSK" w:cs="TH SarabunPSK"/>
          <w:sz w:val="20"/>
          <w:szCs w:val="20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เห็น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ควรแต่งตั้งคณะกรรมการตรวจรับพัสดุ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การคลัง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จัดซื้อจัดจ้างและการบริหารพัสดุภาครัฐ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.2560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รายชื่อ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ดัง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</w:p>
    <w:p w:rsidR="0052636C" w:rsidRPr="000B6D44" w:rsidRDefault="0052636C" w:rsidP="0052636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นายอนุ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สนธ์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เผ่า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เพ็ช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วิศวกรเครื่องกล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636C" w:rsidRPr="000B6D44" w:rsidRDefault="0052636C" w:rsidP="0052636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มุทุมล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นายช่างโยธา</w:t>
      </w:r>
      <w:r w:rsidR="00E147B7">
        <w:rPr>
          <w:rFonts w:ascii="TH SarabunPSK" w:hAnsi="TH SarabunPSK" w:cs="TH SarabunPSK" w:hint="cs"/>
          <w:sz w:val="32"/>
          <w:szCs w:val="32"/>
          <w:cs/>
          <w:lang w:bidi="th-TH"/>
        </w:rPr>
        <w:t>ชำนาญ</w:t>
      </w:r>
      <w:proofErr w:type="spellStart"/>
      <w:r w:rsidR="00E147B7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11083E">
        <w:rPr>
          <w:rFonts w:ascii="TH SarabunPSK" w:hAnsi="TH SarabunPSK" w:cs="TH SarabunPSK" w:hint="cs"/>
          <w:sz w:val="32"/>
          <w:szCs w:val="32"/>
          <w:cs/>
          <w:lang w:bidi="th-TH"/>
        </w:rPr>
        <w:t>ผ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52636C" w:rsidRPr="000B6D44" w:rsidRDefault="0052636C" w:rsidP="0052636C">
      <w:pPr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งพัชริดา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จารุเวช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นักวิชาการสุขาภิบาลชำนาญการ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กรรมการ</w:t>
      </w:r>
    </w:p>
    <w:p w:rsidR="0052636C" w:rsidRPr="000B6D44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หากเห็นชอบขอได้โปรด</w:t>
      </w:r>
    </w:p>
    <w:p w:rsidR="0052636C" w:rsidRPr="000B6D44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อนุมัติให้ดำเนินการจัดซื้อจัดจ้าง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ตามรายละเอียดในรายงานขอซื้อขอจ้างดังกล่าวข้างต้น</w:t>
      </w:r>
    </w:p>
    <w:p w:rsidR="0052636C" w:rsidRPr="000B6D44" w:rsidRDefault="0052636C" w:rsidP="0052636C">
      <w:pPr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เห็นควรแต่งตั้งคณะกรรมการตรวจรับพัสดุตามระเบียบฯต่อไป</w:t>
      </w:r>
    </w:p>
    <w:p w:rsidR="0052636C" w:rsidRPr="000B6D44" w:rsidRDefault="0052636C" w:rsidP="0052636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Pr="000B6D44" w:rsidRDefault="0052636C" w:rsidP="0052636C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ลงชื่อ..........................................เจ้าหน้าที่พัสดุย่อย</w:t>
      </w:r>
    </w:p>
    <w:p w:rsidR="0052636C" w:rsidRPr="000B6D44" w:rsidRDefault="0052636C" w:rsidP="0052636C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</w:rPr>
        <w:t>(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กม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นพรรธน์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ทองคำ</w:t>
      </w:r>
      <w:r w:rsidRPr="000B6D44">
        <w:rPr>
          <w:rFonts w:ascii="TH SarabunPSK" w:hAnsi="TH SarabunPSK" w:cs="TH SarabunPSK"/>
          <w:sz w:val="32"/>
          <w:szCs w:val="32"/>
          <w:cs/>
        </w:rPr>
        <w:t>)</w:t>
      </w: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 xml:space="preserve">    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2636C" w:rsidRPr="008F24CA" w:rsidRDefault="0052636C" w:rsidP="0052636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Pr="008F24CA" w:rsidRDefault="00A975BB" w:rsidP="005263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shape id="_x0000_s1036" type="#_x0000_t75" style="position:absolute;margin-left:184.15pt;margin-top:-38.85pt;width:99.65pt;height:85.35pt;z-index:251671552;visibility:visible;mso-wrap-edited:f">
            <v:imagedata r:id="rId11" o:title=""/>
          </v:shape>
          <o:OLEObject Type="Embed" ProgID="Word.Picture.8" ShapeID="_x0000_s1036" DrawAspect="Content" ObjectID="_1672736940" r:id="rId18"/>
        </w:pict>
      </w:r>
    </w:p>
    <w:p w:rsidR="0052636C" w:rsidRPr="008F24CA" w:rsidRDefault="0052636C" w:rsidP="0052636C">
      <w:pPr>
        <w:spacing w:after="0"/>
        <w:ind w:left="-426" w:firstLine="426"/>
        <w:jc w:val="center"/>
        <w:rPr>
          <w:rFonts w:ascii="TH SarabunPSK" w:hAnsi="TH SarabunPSK" w:cs="TH SarabunPSK"/>
          <w:sz w:val="32"/>
          <w:szCs w:val="32"/>
        </w:rPr>
      </w:pPr>
    </w:p>
    <w:p w:rsidR="0052636C" w:rsidRPr="000B6D44" w:rsidRDefault="0052636C" w:rsidP="005263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คำสั่งเทศบาลนครเชียงใหม่</w:t>
      </w:r>
    </w:p>
    <w:p w:rsidR="0052636C" w:rsidRPr="000B6D44" w:rsidRDefault="0052636C" w:rsidP="0052636C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Pr="000B6D4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lang w:bidi="th-TH"/>
        </w:rPr>
        <w:t>2564</w:t>
      </w:r>
    </w:p>
    <w:p w:rsidR="0052636C" w:rsidRDefault="0052636C" w:rsidP="0052636C">
      <w:pPr>
        <w:tabs>
          <w:tab w:val="left" w:pos="3544"/>
        </w:tabs>
        <w:spacing w:after="0"/>
        <w:ind w:left="2880" w:hanging="288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เรื่อง    แต่งตั้งคณะกรรมการตรวจรับพัสดุ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สำหรับการจัดซื้อวัสดุยานพาหนะและขนส่ง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52636C" w:rsidRPr="000B6D44" w:rsidRDefault="0052636C" w:rsidP="0052636C">
      <w:pPr>
        <w:tabs>
          <w:tab w:val="left" w:pos="3544"/>
        </w:tabs>
        <w:spacing w:after="0"/>
        <w:ind w:left="2880" w:hanging="288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รายการ โดยวิธีเฉพาะเจาะจง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</w:p>
    <w:p w:rsidR="0052636C" w:rsidRPr="000B6D44" w:rsidRDefault="0052636C" w:rsidP="0052636C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52636C" w:rsidRPr="00DB4EFD" w:rsidRDefault="0052636C" w:rsidP="0052636C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B6D44"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  <w:t>ด้วย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เทศบาลนครเชียงใหม่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มีความประสงค์จะ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จัดซื้อวัสดุยานพาหนะและขนส่ง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341.10.-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เก้าพันสามร้อยสี่สิบเอ็ดบาทสิบสตางค์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ใช้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กับรถยนต์บรรทุกน้ำทะเบียน ชม</w:t>
      </w:r>
      <w:r>
        <w:rPr>
          <w:rFonts w:ascii="TH SarabunPSK" w:hAnsi="TH SarabunPSK" w:cs="TH SarabunPSK"/>
          <w:sz w:val="32"/>
          <w:szCs w:val="32"/>
          <w:lang w:bidi="th-TH"/>
        </w:rPr>
        <w:t>.82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253632">
        <w:rPr>
          <w:rFonts w:ascii="TH SarabunPSK" w:hAnsi="TH SarabunPSK" w:cs="TH SarabunPSK"/>
          <w:sz w:val="32"/>
          <w:szCs w:val="32"/>
          <w:lang w:bidi="th-TH"/>
        </w:rPr>
        <w:t>5277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โดยวิธีเฉพาะเจาะจง</w:t>
      </w:r>
    </w:p>
    <w:p w:rsidR="0052636C" w:rsidRPr="00426293" w:rsidRDefault="0052636C" w:rsidP="0052636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52636C" w:rsidRPr="00DB4EFD" w:rsidRDefault="0052636C" w:rsidP="0052636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บกระทรวงการคลัง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จัดซื้อจัดจ้าง และการบริหารพัสดุภาครัฐ พ.ศ.</w:t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/>
          <w:sz w:val="32"/>
          <w:szCs w:val="32"/>
          <w:lang w:bidi="th-TH"/>
        </w:rPr>
        <w:t>60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/>
          <w:sz w:val="32"/>
          <w:szCs w:val="32"/>
          <w:lang w:bidi="th-TH"/>
        </w:rPr>
        <w:t>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จึงแต่งตั้งคณะกรรมการตรวจรับพัสดุ ดังต่อไปนี้</w:t>
      </w:r>
    </w:p>
    <w:p w:rsidR="0052636C" w:rsidRPr="009C48AB" w:rsidRDefault="0052636C" w:rsidP="0052636C">
      <w:pPr>
        <w:spacing w:after="0"/>
        <w:jc w:val="thaiDistribute"/>
        <w:rPr>
          <w:rFonts w:ascii="TH SarabunPSK" w:hAnsi="TH SarabunPSK" w:cs="TH SarabunPSK"/>
          <w:sz w:val="16"/>
          <w:szCs w:val="16"/>
          <w:u w:val="single"/>
          <w:cs/>
          <w:lang w:bidi="th-TH"/>
        </w:rPr>
      </w:pPr>
    </w:p>
    <w:p w:rsidR="0052636C" w:rsidRPr="000B6D44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นายอนุ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สนธ์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เผ่า</w:t>
      </w:r>
      <w:proofErr w:type="spellStart"/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เพ็ชร</w:t>
      </w:r>
      <w:proofErr w:type="spellEnd"/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วิศวกรเครื่องกล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ประธานกรรมการ</w:t>
      </w:r>
    </w:p>
    <w:p w:rsidR="0052636C" w:rsidRPr="00CB7EE5" w:rsidRDefault="0052636C" w:rsidP="0052636C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มุทุมล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นายช่างโยธา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ชำนาญงาน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กรรมกา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</w:p>
    <w:p w:rsidR="0052636C" w:rsidRDefault="0052636C" w:rsidP="0052636C">
      <w:pPr>
        <w:spacing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0B6D44">
        <w:rPr>
          <w:rFonts w:ascii="TH SarabunPSK" w:hAnsi="TH SarabunPSK" w:cs="TH SarabunPSK"/>
          <w:sz w:val="32"/>
          <w:szCs w:val="32"/>
          <w:cs/>
        </w:rPr>
        <w:tab/>
      </w:r>
      <w:r w:rsidRPr="000B6D44">
        <w:rPr>
          <w:rFonts w:ascii="TH SarabunPSK" w:hAnsi="TH SarabunPSK" w:cs="TH SarabunPSK"/>
          <w:sz w:val="32"/>
          <w:szCs w:val="32"/>
        </w:rPr>
        <w:tab/>
      </w:r>
      <w:r w:rsidRPr="000B6D44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นางพัชริดา       จารุเวช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นักวิชาการสุขาภิบาลชำนาญการ</w:t>
      </w:r>
      <w:r w:rsidRPr="000B6D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กรรมกา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</w:p>
    <w:p w:rsidR="0052636C" w:rsidRPr="000B11F0" w:rsidRDefault="0052636C" w:rsidP="0052636C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52636C" w:rsidRPr="000B11F0" w:rsidRDefault="0052636C" w:rsidP="0052636C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ทั้งนี้ให้คณะกรรมการที่ได้รับการแต่งตั้งปฏิบัติหน้าที่ให้เป็นไปตามความเรียบร้อย  ถูกต้องตามระเบียบฯต่อไป</w:t>
      </w:r>
    </w:p>
    <w:p w:rsidR="0052636C" w:rsidRPr="00DB4EFD" w:rsidRDefault="0052636C" w:rsidP="0052636C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52636C" w:rsidRDefault="0052636C" w:rsidP="005263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สั่ง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</w:rPr>
        <w:t xml:space="preserve">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0B6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0B6D4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6D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2564</w:t>
      </w:r>
    </w:p>
    <w:p w:rsidR="0052636C" w:rsidRDefault="0052636C" w:rsidP="0052636C">
      <w:pPr>
        <w:spacing w:line="360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DB4EFD" w:rsidRDefault="0052636C" w:rsidP="0052636C">
      <w:pPr>
        <w:spacing w:line="360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0B6D44" w:rsidRDefault="0052636C" w:rsidP="0052636C">
      <w:pPr>
        <w:spacing w:after="0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มนต์ชัย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เกียรติก้อง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2636C" w:rsidRPr="000B6D44" w:rsidRDefault="0052636C" w:rsidP="0052636C">
      <w:pPr>
        <w:spacing w:after="0"/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ปลัดเทศบาล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 xml:space="preserve">   ปฏิบัติราชการแทน</w:t>
      </w:r>
    </w:p>
    <w:p w:rsidR="0052636C" w:rsidRPr="000B6D44" w:rsidRDefault="0052636C" w:rsidP="0052636C">
      <w:pPr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B6D44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</w:p>
    <w:p w:rsidR="0052636C" w:rsidRPr="000B6D44" w:rsidRDefault="0052636C" w:rsidP="0052636C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2636C" w:rsidRPr="000B6D44" w:rsidRDefault="0052636C" w:rsidP="0052636C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2636C" w:rsidRPr="001D20FA" w:rsidRDefault="0052636C" w:rsidP="0052636C">
      <w:pPr>
        <w:rPr>
          <w:rFonts w:ascii="TH SarabunPSK" w:hAnsi="TH SarabunPSK" w:cs="TH SarabunPSK"/>
          <w:sz w:val="16"/>
          <w:szCs w:val="16"/>
        </w:rPr>
      </w:pPr>
    </w:p>
    <w:p w:rsidR="0052636C" w:rsidRPr="00EE0008" w:rsidRDefault="0052636C" w:rsidP="00526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596DF9" w:rsidRDefault="00A975BB" w:rsidP="0052636C">
      <w:pPr>
        <w:spacing w:after="0"/>
        <w:ind w:left="2880"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bidi="th-TH"/>
        </w:rPr>
        <w:lastRenderedPageBreak/>
        <w:pict>
          <v:shape id="_x0000_s1038" type="#_x0000_t75" style="position:absolute;left:0;text-align:left;margin-left:-15.4pt;margin-top:-41.45pt;width:72.9pt;height:65.7pt;z-index:251673600;visibility:visible;mso-wrap-edited:f">
            <v:imagedata r:id="rId7" o:title=""/>
          </v:shape>
          <o:OLEObject Type="Embed" ProgID="Word.Picture.8" ShapeID="_x0000_s1038" DrawAspect="Content" ObjectID="_1672736941" r:id="rId19"/>
        </w:pict>
      </w:r>
      <w:r w:rsidR="0052636C" w:rsidRPr="00596DF9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52636C" w:rsidRPr="008F24CA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053-140383</w:t>
      </w:r>
    </w:p>
    <w:p w:rsidR="0052636C" w:rsidRPr="008F24CA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</w:t>
      </w:r>
      <w:r w:rsidRPr="008F24CA">
        <w:rPr>
          <w:rFonts w:ascii="TH SarabunPSK" w:hAnsi="TH SarabunPSK" w:cs="TH SarabunPSK"/>
          <w:sz w:val="32"/>
          <w:szCs w:val="32"/>
        </w:rPr>
        <w:t>/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</w:r>
      <w:r w:rsidRPr="00A206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Pr="008F24CA">
        <w:rPr>
          <w:rFonts w:ascii="TH SarabunPSK" w:hAnsi="TH SarabunPSK" w:cs="TH SarabunPSK"/>
          <w:sz w:val="32"/>
          <w:szCs w:val="32"/>
        </w:rPr>
        <w:t xml:space="preserve">  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2636C" w:rsidRPr="008F24CA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206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รายงานผลการพิจารณาและขออนุมัติสั่งซื้อวัสดุยานพาหนะและขนส่ง</w:t>
      </w:r>
    </w:p>
    <w:p w:rsidR="0052636C" w:rsidRPr="008F24CA" w:rsidRDefault="0052636C" w:rsidP="0052636C">
      <w:pPr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</w:rPr>
        <w:t>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:rsidR="0052636C" w:rsidRPr="008F24CA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ผ่านหัวหน้าเจ้าหน้าที่พัสดุ</w:t>
      </w:r>
      <w:r w:rsidRPr="008F24CA">
        <w:rPr>
          <w:rFonts w:ascii="TH SarabunPSK" w:hAnsi="TH SarabunPSK" w:cs="TH SarabunPSK"/>
          <w:sz w:val="32"/>
          <w:szCs w:val="32"/>
          <w:cs/>
        </w:rPr>
        <w:t>)</w:t>
      </w: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ขอรายงานผลการพิจารณาการจัด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ซื้อวัสดุยานพาหนะและขนส่ง  ใช้กับ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รถยนต์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บรรทุกน้ำ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636C" w:rsidRPr="008F24CA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ทะเบียน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ชม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>82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lang w:bidi="th-TH"/>
        </w:rPr>
        <w:t>3822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เฉพาะเจาะจง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1843"/>
        <w:gridCol w:w="1984"/>
      </w:tblGrid>
      <w:tr w:rsidR="0052636C" w:rsidRPr="008F24CA" w:rsidTr="00226E97">
        <w:trPr>
          <w:trHeight w:val="7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รายการพิจารณา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รายชื่อผู้ยื่นข้อเสนอ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ราคาที่เสนอ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ราคาที่ตกลง</w:t>
            </w:r>
          </w:p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ซื้อหรือจ้าง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</w:tc>
      </w:tr>
      <w:tr w:rsidR="0052636C" w:rsidRPr="008F24CA" w:rsidTr="00226E9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ซื้อวัสดุยานพาหนะและขนส่ง  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</w:t>
            </w: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รายการ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.เทคนิคกลการ 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</w:tr>
      <w:tr w:rsidR="0052636C" w:rsidRPr="008F24CA" w:rsidTr="00226E9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Pr="008F24CA" w:rsidRDefault="0052636C" w:rsidP="00226E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3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24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right"/>
            </w:pP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2D3E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right"/>
            </w:pP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2D3E9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Pr="002D3E9F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</w:tr>
    </w:tbl>
    <w:p w:rsidR="0052636C" w:rsidRPr="003A713F" w:rsidRDefault="0052636C" w:rsidP="0052636C">
      <w:pPr>
        <w:tabs>
          <w:tab w:val="left" w:pos="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</w:t>
      </w:r>
      <w:r w:rsidRPr="003A713F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3A713F">
        <w:rPr>
          <w:rFonts w:ascii="TH SarabunPSK" w:hAnsi="TH SarabunPSK" w:cs="TH SarabunPSK" w:hint="cs"/>
          <w:sz w:val="32"/>
          <w:szCs w:val="32"/>
          <w:cs/>
          <w:lang w:bidi="th-TH"/>
        </w:rPr>
        <w:t>ราคาที่เสนอ และราคาที่ตกลงซื้อจ้าง เป็นราคาที่รวมภาษีมูลค่าเพิ่มและภาษีอื่น ค่าขนส่ง ค่าจดทะเบียน และค่าใช้จ่ายอื่นๆ ทั้งปวง</w:t>
      </w:r>
    </w:p>
    <w:p w:rsidR="0052636C" w:rsidRPr="00950A8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เกณฑ์การพิจารณาผลการยื่นข้อเสนอครั้งนี้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จะพิจารณาตัดสินโดยใช้หลักเกณฑ์ราคาเทศบาลนครเชียงใหม่พิจารณาแล้ว เห็นสมควรจัดจ้างจากผู้เสนอราคาดังกล่าว</w:t>
      </w: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หากเห็นชอบขอได้โปรดอนุมัติให้สั่ง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ซื้อ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จากผู้เสนอราคาดังกล่าว</w:t>
      </w: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.เจ้าหน้าที่พัสดุย่อย</w:t>
      </w: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  <w:lang w:bidi="th-TH"/>
        </w:rPr>
        <w:t>นางสาวกม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นพรรธน์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ทองคำ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เจ้าพนักงานธุรการชำนาญงาน</w:t>
      </w:r>
    </w:p>
    <w:p w:rsidR="0052636C" w:rsidRPr="003004D2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ind w:left="720"/>
        <w:rPr>
          <w:rFonts w:ascii="TH SarabunPSK" w:hAnsi="TH SarabunPSK" w:cs="TH SarabunPSK"/>
          <w:sz w:val="24"/>
          <w:szCs w:val="24"/>
          <w:lang w:bidi="th-TH"/>
        </w:rPr>
      </w:pP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  <w:r w:rsidRPr="008F24CA">
        <w:rPr>
          <w:rFonts w:ascii="TH SarabunPSK" w:hAnsi="TH SarabunPSK" w:cs="TH SarabunPSK"/>
          <w:sz w:val="32"/>
          <w:szCs w:val="32"/>
          <w:cs/>
        </w:rPr>
        <w:tab/>
      </w:r>
    </w:p>
    <w:p w:rsidR="0052636C" w:rsidRPr="008F24CA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jc w:val="center"/>
        <w:rPr>
          <w:rFonts w:ascii="TH SarabunPSK" w:hAnsi="TH SarabunPSK" w:cs="TH SarabunPSK"/>
          <w:sz w:val="32"/>
          <w:szCs w:val="32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ab/>
      </w:r>
    </w:p>
    <w:p w:rsidR="0052636C" w:rsidRPr="008F24CA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-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994"/>
        <w:gridCol w:w="1604"/>
        <w:gridCol w:w="533"/>
        <w:gridCol w:w="1284"/>
        <w:gridCol w:w="889"/>
        <w:gridCol w:w="536"/>
        <w:gridCol w:w="1140"/>
        <w:gridCol w:w="570"/>
      </w:tblGrid>
      <w:tr w:rsidR="0052636C" w:rsidRPr="00FA61E9" w:rsidTr="00226E97">
        <w:trPr>
          <w:trHeight w:val="858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เทศบาลนครเชียงใหม่</w:t>
            </w: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รักษาความสะอาด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DA252B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ใบตรวจรับ</w:t>
            </w: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แขวงกาวิละ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636C" w:rsidRPr="00FA61E9" w:rsidRDefault="0052636C" w:rsidP="00226E97">
            <w:pPr>
              <w:tabs>
                <w:tab w:val="left" w:pos="59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เล่มที่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   </w:t>
            </w: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  <w:tr w:rsidR="0052636C" w:rsidRPr="00FA61E9" w:rsidTr="00226E97">
        <w:trPr>
          <w:trHeight w:val="67"/>
        </w:trPr>
        <w:tc>
          <w:tcPr>
            <w:tcW w:w="3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ชื่อผู้ขาย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 ที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 อินเตอร์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โปรดักส์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จำกัด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61E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เลขที่ใบอนุมัติชื้อ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จ้าง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......../.......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เลขที่ใบสั่งซื้อ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จ้าง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......../........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ลงวันที่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  <w:tr w:rsidR="0052636C" w:rsidRPr="00FA61E9" w:rsidTr="00226E97">
        <w:trPr>
          <w:trHeight w:val="313"/>
        </w:trPr>
        <w:tc>
          <w:tcPr>
            <w:tcW w:w="998" w:type="dxa"/>
            <w:vMerge w:val="restart"/>
            <w:tcBorders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1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36C" w:rsidRPr="001B3850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ราคาต่อหน่วย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52636C" w:rsidRPr="00FA61E9" w:rsidTr="00226E97">
        <w:trPr>
          <w:trHeight w:val="313"/>
        </w:trPr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ตามใบส่งของเล่มที่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/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52636C" w:rsidRPr="00FA61E9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2636C" w:rsidRPr="00FA61E9" w:rsidTr="00226E97">
        <w:trPr>
          <w:trHeight w:val="2853"/>
        </w:trPr>
        <w:tc>
          <w:tcPr>
            <w:tcW w:w="998" w:type="dxa"/>
            <w:tcBorders>
              <w:righ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สายส่งน้ำสีแดง ชนิดยางยางนอก-ใน  </w:t>
            </w:r>
          </w:p>
          <w:p w:rsidR="0052636C" w:rsidRDefault="0052636C" w:rsidP="00226E97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ขนาดเส้นผ่าศูนย์กลาง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½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นิ้ว</w:t>
            </w:r>
          </w:p>
          <w:p w:rsidR="0052636C" w:rsidRDefault="0052636C" w:rsidP="00226E97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Default="0052636C" w:rsidP="00226E97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ข้อต่อสวมเร็ว แบบอลูมิเนียม ชนิดลด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½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เหลือ</w:t>
            </w:r>
          </w:p>
          <w:p w:rsidR="0052636C" w:rsidRPr="00C70393" w:rsidRDefault="0052636C" w:rsidP="00226E97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½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นิ้ว</w:t>
            </w:r>
          </w:p>
          <w:p w:rsidR="0052636C" w:rsidRDefault="0052636C" w:rsidP="00226E97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Default="0052636C" w:rsidP="00226E97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</w:t>
            </w:r>
          </w:p>
          <w:p w:rsidR="0052636C" w:rsidRPr="00FA61E9" w:rsidRDefault="0052636C" w:rsidP="00226E97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7 %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เมตร</w:t>
            </w:r>
          </w:p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500</w:t>
            </w:r>
          </w:p>
          <w:p w:rsidR="0052636C" w:rsidRDefault="0052636C" w:rsidP="00226E97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Pr="00FA61E9" w:rsidRDefault="0052636C" w:rsidP="00226E97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000</w:t>
            </w:r>
          </w:p>
          <w:p w:rsidR="0052636C" w:rsidRPr="00FA61E9" w:rsidRDefault="0052636C" w:rsidP="00226E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Pr="00FA61E9" w:rsidRDefault="0052636C" w:rsidP="00226E9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Pr="00FA61E9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000</w:t>
            </w:r>
          </w:p>
          <w:p w:rsidR="0052636C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000</w:t>
            </w:r>
          </w:p>
          <w:p w:rsidR="0052636C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2636C" w:rsidRPr="007C54F2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429</w:t>
            </w:r>
          </w:p>
          <w:p w:rsidR="0052636C" w:rsidRPr="007C54F2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570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2636C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2636C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2636C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91</w:t>
            </w:r>
          </w:p>
          <w:p w:rsidR="0052636C" w:rsidRPr="00FA61E9" w:rsidRDefault="0052636C" w:rsidP="00226E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</w:tr>
      <w:tr w:rsidR="0052636C" w:rsidRPr="00FA61E9" w:rsidTr="00226E97">
        <w:trPr>
          <w:trHeight w:val="328"/>
        </w:trPr>
        <w:tc>
          <w:tcPr>
            <w:tcW w:w="998" w:type="dxa"/>
            <w:tcBorders>
              <w:righ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tabs>
                <w:tab w:val="left" w:pos="34"/>
              </w:tabs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รวมเป็นเงิน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สองหมื่นสี่พันบาทถ้วน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2636C" w:rsidRDefault="0052636C" w:rsidP="00226E9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000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2636C" w:rsidRPr="00FA61E9" w:rsidTr="00226E97">
        <w:trPr>
          <w:trHeight w:val="6135"/>
        </w:trPr>
        <w:tc>
          <w:tcPr>
            <w:tcW w:w="5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C" w:rsidRDefault="0052636C" w:rsidP="00226E9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นายกเทศมนตรีเทศบาลนครเชียงใหม่</w:t>
            </w:r>
          </w:p>
          <w:p w:rsidR="0052636C" w:rsidRPr="00FA61E9" w:rsidRDefault="0052636C" w:rsidP="00226E97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เพื่อโปรดทราบ</w:t>
            </w:r>
          </w:p>
          <w:p w:rsidR="0052636C" w:rsidRPr="00FA61E9" w:rsidRDefault="0052636C" w:rsidP="00226E97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คณะกรรมการตรวจรับได้ตรวจสอบปริมาณและคุณภาพของ</w:t>
            </w:r>
          </w:p>
          <w:p w:rsidR="0052636C" w:rsidRDefault="0052636C" w:rsidP="00226E97">
            <w:pPr>
              <w:spacing w:after="0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ตามรายการที่ระบุไว้ข้างต้นเป็นการถูกต้องครบถ้วนแล้ว</w:t>
            </w:r>
          </w:p>
          <w:p w:rsidR="0052636C" w:rsidRDefault="0052636C" w:rsidP="00226E97">
            <w:pPr>
              <w:spacing w:after="0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Pr="007C54F2" w:rsidRDefault="0052636C" w:rsidP="00226E97">
            <w:pPr>
              <w:spacing w:after="0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ประธานกรรมการ</w:t>
            </w: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นายอนุ</w:t>
            </w:r>
            <w:proofErr w:type="spellStart"/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สนธ์</w:t>
            </w:r>
            <w:proofErr w:type="spellEnd"/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เผ่า</w:t>
            </w:r>
            <w:proofErr w:type="spellStart"/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เพ็ชร</w:t>
            </w:r>
            <w:proofErr w:type="spellEnd"/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กรรมการ</w:t>
            </w:r>
          </w:p>
          <w:p w:rsidR="0052636C" w:rsidRPr="007C54F2" w:rsidRDefault="0052636C" w:rsidP="00226E9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มุทุมล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กรรมกา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งพัชริดา  จารุเวช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36C" w:rsidRPr="00FA61E9" w:rsidRDefault="0052636C" w:rsidP="00226E97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ได้รับของไว้โดยถูกต้องครบถ้วนแล้ว</w:t>
            </w: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)......................................................</w:t>
            </w: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นางสาวกม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นพรรธน์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ทองคำ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เจ้าพนักงานธุรการชำนาญงาน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52636C" w:rsidRDefault="0052636C" w:rsidP="00226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ทราบ</w:t>
            </w:r>
          </w:p>
          <w:p w:rsidR="0052636C" w:rsidRPr="00933B5F" w:rsidRDefault="0052636C" w:rsidP="00226E9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นายมนต์ชัย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เกียรติก้อง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636C" w:rsidRPr="00FA61E9" w:rsidRDefault="0052636C" w:rsidP="00226E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รองปลัดเทศบาล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ปฏิบัติราชการแทน</w:t>
            </w:r>
          </w:p>
          <w:p w:rsidR="0052636C" w:rsidRPr="00FA61E9" w:rsidRDefault="0052636C" w:rsidP="00226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FA61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นายกเทศมนตรีนครเชียงใหม่</w:t>
            </w:r>
          </w:p>
        </w:tc>
      </w:tr>
    </w:tbl>
    <w:p w:rsidR="0052636C" w:rsidRDefault="0052636C" w:rsidP="0052636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52636C" w:rsidRDefault="0052636C" w:rsidP="0052636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52636C" w:rsidRDefault="0052636C" w:rsidP="0052636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ราคาอ้างอิง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tbl>
      <w:tblPr>
        <w:tblpPr w:leftFromText="180" w:rightFromText="180" w:bottomFromText="200" w:vertAnchor="text" w:horzAnchor="margin" w:tblpY="84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52636C" w:rsidTr="00226E97">
        <w:trPr>
          <w:trHeight w:val="750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C" w:rsidRDefault="0052636C" w:rsidP="00226E97">
            <w:pPr>
              <w:spacing w:after="240"/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52636C" w:rsidRPr="00A02996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ซื้อวัสดุยานพาหนะและขนส่ง จำนวน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</w:t>
            </w:r>
          </w:p>
          <w:p w:rsidR="0052636C" w:rsidRDefault="0052636C" w:rsidP="00226E97">
            <w:pPr>
              <w:spacing w:line="240" w:lineRule="auto"/>
              <w:ind w:left="-3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หน่วยงานเจ้าของโครงการ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งานรักษาความสะอาด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แขวงกาวิละ</w:t>
            </w:r>
          </w:p>
          <w:p w:rsidR="0052636C" w:rsidRPr="00CF43C3" w:rsidRDefault="0052636C" w:rsidP="00226E97">
            <w:pPr>
              <w:spacing w:line="240" w:lineRule="auto"/>
              <w:ind w:left="-3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วงเงินงบประมาณที่ได้จัดสรร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หกแสน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บาทถ้วน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2636C" w:rsidRDefault="0052636C" w:rsidP="00226E97">
            <w:pPr>
              <w:spacing w:after="0" w:line="276" w:lineRule="auto"/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วันที่กำหนดราคากลาง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ราคาอ้างอิง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52636C" w:rsidRDefault="0052636C" w:rsidP="00226E97">
            <w:pPr>
              <w:spacing w:after="240"/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เก้าหมื่นสามพันสี่สิบเอ็ดบาทสิบสตางค์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2636C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แหล่งที่มาของราคากลาง</w:t>
            </w:r>
          </w:p>
          <w:p w:rsidR="0052636C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ใช้ราคาตามท้องตลาด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อ้างอิง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บริษัทนี้ดังนี้</w:t>
            </w:r>
          </w:p>
          <w:p w:rsidR="0052636C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 ที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ทีอินเตอร์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โปรดักส์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จำกัด</w:t>
            </w:r>
          </w:p>
          <w:p w:rsidR="0052636C" w:rsidRPr="00A02996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ห้างหุ้นส่วนจำกัด เวิร์ค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แอท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โกล</w:t>
            </w:r>
            <w:proofErr w:type="spellEnd"/>
          </w:p>
          <w:p w:rsidR="0052636C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โรจร์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เทคโนโลยี จำกัด</w:t>
            </w:r>
          </w:p>
          <w:p w:rsidR="0052636C" w:rsidRPr="00A02996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  <w:p w:rsidR="0052636C" w:rsidRDefault="0052636C" w:rsidP="00226E97">
            <w:pPr>
              <w:ind w:left="-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รายชื่อเจ้าหน้าที่ผู้กำหนดราคากลาง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ราคาอ้างอิง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ทุกคน</w:t>
            </w:r>
          </w:p>
          <w:p w:rsidR="0052636C" w:rsidRDefault="0052636C" w:rsidP="00226E97">
            <w:pPr>
              <w:spacing w:after="0"/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นางพัชริดา     จารุเวช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ผู้ประมาณราคา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สืบราคา</w:t>
            </w:r>
          </w:p>
          <w:p w:rsidR="0052636C" w:rsidRPr="00CF43C3" w:rsidRDefault="0052636C" w:rsidP="00226E97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นายวิษณุ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จักษุธารา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ผู้ตรวจสอ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</w:p>
        </w:tc>
      </w:tr>
    </w:tbl>
    <w:p w:rsidR="0052636C" w:rsidRPr="0090114D" w:rsidRDefault="0052636C" w:rsidP="0052636C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ในการจัดซื้อ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จัดจ้างที่ไม่ใช่งานก่อสร้าง</w:t>
      </w:r>
    </w:p>
    <w:p w:rsidR="0052636C" w:rsidRPr="00EE775E" w:rsidRDefault="0052636C" w:rsidP="00526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90114D" w:rsidRDefault="00A975BB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9" type="#_x0000_t75" style="position:absolute;left:0;text-align:left;margin-left:181.55pt;margin-top:-41.85pt;width:116.7pt;height:96.5pt;z-index:251674624;visibility:visible;mso-wrap-edited:f">
            <v:imagedata r:id="rId7" o:title=""/>
          </v:shape>
          <o:OLEObject Type="Embed" ProgID="Word.Picture.8" ShapeID="_x0000_s1039" DrawAspect="Content" ObjectID="_1672736942" r:id="rId20"/>
        </w:pict>
      </w: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52636C">
      <w:pPr>
        <w:tabs>
          <w:tab w:val="left" w:pos="3686"/>
          <w:tab w:val="left" w:pos="3969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เทศบาลนครเชียงใ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หม่</w:t>
      </w:r>
    </w:p>
    <w:p w:rsidR="0052636C" w:rsidRPr="008F24CA" w:rsidRDefault="0052636C" w:rsidP="0052636C">
      <w:pPr>
        <w:spacing w:after="0" w:line="276" w:lineRule="auto"/>
        <w:ind w:left="2880" w:hanging="288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รื่อง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ประกาศผู้ชนะการเสนอราคา ซื้อวัสดุยานพาหนะและขนส่ง 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  โดยวิธีเฉพาะเจาะจง</w:t>
      </w:r>
    </w:p>
    <w:p w:rsidR="0052636C" w:rsidRPr="008F24CA" w:rsidRDefault="0052636C" w:rsidP="0052636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:rsidR="0052636C" w:rsidRPr="00427ED7" w:rsidRDefault="0052636C" w:rsidP="0052636C">
      <w:pPr>
        <w:spacing w:after="0"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2636C" w:rsidRPr="0046321B" w:rsidRDefault="0052636C" w:rsidP="0052636C">
      <w:pPr>
        <w:spacing w:after="0" w:line="276" w:lineRule="auto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8F2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เทศบาลนครเชียงใหม่</w:t>
      </w:r>
      <w:r w:rsidRPr="008F24C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ได้จัดซื้อวัสดุยานพาหนะและขนส่ง ใช้กับรถยนต์บรรทุกน้ำ ทะเบียน ชม.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82-3822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  โดยวิธีเฉพาะเจาะจง ตามระเบียบกระทรวงการคลังว่าด้วยการจัดซื้อจัดจ้างและการบริหารพัสดุภาครัฐ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และตามกฎกระทรวงการคลังว่าด้วยการจัดซื้อจัดจ้างภาครัฐและการบริหารพัสดุภาครัฐ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:rsidR="0052636C" w:rsidRPr="00CA62C7" w:rsidRDefault="0052636C" w:rsidP="0052636C">
      <w:pPr>
        <w:spacing w:after="0" w:line="276" w:lineRule="auto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52636C" w:rsidRPr="00973D86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ผู้เสนอราคาที่ชนะการเสนอราคา ได้แก่ บริษัท ที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 อินเตอร์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โปรดักส์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จำกัด  โดยเสนอราคาต่ำสุด เป็นเงินทั้งสิ้น </w:t>
      </w:r>
      <w:r>
        <w:rPr>
          <w:rFonts w:ascii="TH SarabunPSK" w:hAnsi="TH SarabunPSK" w:cs="TH SarabunPSK"/>
          <w:sz w:val="32"/>
          <w:szCs w:val="32"/>
          <w:lang w:bidi="th-TH"/>
        </w:rPr>
        <w:t>24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 (สองหมื่นสี่พันบาทถ้วน)  รวมภาษีมูลค่าเพิ่ม และค่าใช้จ่ายอื่น ๆ ทั้งปวง</w:t>
      </w:r>
    </w:p>
    <w:p w:rsidR="0052636C" w:rsidRPr="00C76CF4" w:rsidRDefault="0052636C" w:rsidP="0052636C">
      <w:pPr>
        <w:spacing w:after="0" w:line="276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52636C" w:rsidRPr="008F24CA" w:rsidRDefault="0052636C" w:rsidP="0052636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8F24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2564</w:t>
      </w:r>
    </w:p>
    <w:p w:rsidR="0052636C" w:rsidRDefault="0052636C" w:rsidP="0052636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2636C" w:rsidRDefault="0052636C" w:rsidP="0052636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2636C" w:rsidRDefault="0052636C" w:rsidP="0052636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2636C" w:rsidRPr="00EE775E" w:rsidRDefault="0052636C" w:rsidP="0052636C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52636C" w:rsidRPr="008F24CA" w:rsidRDefault="0052636C" w:rsidP="0052636C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(นายมนต์ชัย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เกียรติก้อง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2636C" w:rsidRPr="008F24CA" w:rsidRDefault="0052636C" w:rsidP="0052636C">
      <w:pPr>
        <w:spacing w:after="0" w:line="276" w:lineRule="auto"/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ปลัดเทศบาล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ปฏิบัติราชการแทน</w:t>
      </w:r>
    </w:p>
    <w:p w:rsidR="0052636C" w:rsidRPr="008F24CA" w:rsidRDefault="0052636C" w:rsidP="0052636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8F24CA">
        <w:rPr>
          <w:rFonts w:ascii="TH SarabunPSK" w:hAnsi="TH SarabunPSK" w:cs="TH SarabunPSK"/>
          <w:sz w:val="32"/>
          <w:szCs w:val="32"/>
          <w:cs/>
          <w:lang w:bidi="th-TH"/>
        </w:rPr>
        <w:t>นายกเทศมนตรีนครเชียงใหม่</w:t>
      </w:r>
    </w:p>
    <w:p w:rsidR="0052636C" w:rsidRPr="008F24CA" w:rsidRDefault="0052636C" w:rsidP="0052636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spacing w:after="0"/>
        <w:rPr>
          <w:lang w:bidi="th-TH"/>
        </w:rPr>
      </w:pPr>
    </w:p>
    <w:p w:rsidR="0052636C" w:rsidRDefault="0052636C" w:rsidP="0052636C">
      <w:pPr>
        <w:spacing w:after="0"/>
        <w:rPr>
          <w:lang w:bidi="th-TH"/>
        </w:rPr>
      </w:pPr>
    </w:p>
    <w:p w:rsidR="0052636C" w:rsidRPr="002D4331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636C" w:rsidRPr="000803F9" w:rsidRDefault="00A975BB" w:rsidP="0052636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40" type="#_x0000_t75" style="position:absolute;left:0;text-align:left;margin-left:-20.8pt;margin-top:-34.65pt;width:91.8pt;height:75.9pt;z-index:251675648;visibility:visible;mso-wrap-edited:f">
            <v:imagedata r:id="rId7" o:title=""/>
          </v:shape>
          <o:OLEObject Type="Embed" ProgID="Word.Picture.8" ShapeID="_x0000_s1040" DrawAspect="Content" ObjectID="_1672736943" r:id="rId21"/>
        </w:pict>
      </w:r>
      <w:r w:rsidR="0052636C" w:rsidRPr="000803F9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52636C" w:rsidRDefault="0052636C" w:rsidP="0052636C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2636C" w:rsidRPr="00456A1B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456A1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52636C" w:rsidRPr="00456A1B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636C" w:rsidRPr="00456A1B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ขอความร่วมมือปิดประกาศผู้ชนะการเสนอราคา</w:t>
      </w:r>
    </w:p>
    <w:p w:rsidR="0052636C" w:rsidRDefault="0052636C" w:rsidP="0052636C">
      <w:pPr>
        <w:spacing w:after="0"/>
        <w:rPr>
          <w:rFonts w:ascii="TH SarabunPSK" w:hAnsi="TH SarabunPSK" w:cs="TH SarabunPSK"/>
          <w:sz w:val="16"/>
          <w:szCs w:val="16"/>
        </w:rPr>
      </w:pPr>
      <w:r w:rsidRPr="00456A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2636C" w:rsidRPr="009E3313" w:rsidRDefault="0052636C" w:rsidP="0052636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2636C" w:rsidRDefault="0052636C" w:rsidP="0052636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หัวหน้าฝ่ายบริการและเผยแพร่วิชาการ</w:t>
      </w:r>
    </w:p>
    <w:p w:rsidR="0052636C" w:rsidRPr="0030145E" w:rsidRDefault="0052636C" w:rsidP="0052636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6A1B">
        <w:rPr>
          <w:rFonts w:ascii="TH SarabunPSK" w:hAnsi="TH SarabunPSK" w:cs="TH SarabunPSK"/>
          <w:sz w:val="32"/>
          <w:szCs w:val="32"/>
        </w:rPr>
        <w:tab/>
      </w:r>
      <w:r w:rsidRPr="00456A1B">
        <w:rPr>
          <w:rFonts w:ascii="TH SarabunPSK" w:hAnsi="TH SarabunPSK" w:cs="TH SarabunPSK"/>
          <w:sz w:val="32"/>
          <w:szCs w:val="32"/>
        </w:rPr>
        <w:tab/>
      </w:r>
      <w:r w:rsidRPr="001B1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145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เรื่องเดิม</w:t>
      </w:r>
    </w:p>
    <w:p w:rsidR="0052636C" w:rsidRPr="002D4331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เทศบาลนครเชียงใหม่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มีความประสงค์จะจัดซื้อวัสดุยานพาหนะฯใช้กับรถยนต์บรรทุกน้ำ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ยี่ห้อ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มิตซู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บิชิ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ชม</w:t>
      </w:r>
      <w:r>
        <w:rPr>
          <w:rFonts w:ascii="TH SarabunPSK" w:hAnsi="TH SarabunPSK" w:cs="TH SarabunPSK"/>
          <w:sz w:val="32"/>
          <w:szCs w:val="32"/>
        </w:rPr>
        <w:t xml:space="preserve"> 82-3822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สำหรับใช้ในงานรักษาความสะอาด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แขวงกาวิละ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โดยวิธีเฉพาะเจาะจง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:rsidR="0052636C" w:rsidRPr="0030145E" w:rsidRDefault="0052636C" w:rsidP="0052636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145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ข้อเท็จจริง</w:t>
      </w:r>
    </w:p>
    <w:p w:rsidR="0052636C" w:rsidRPr="002D4331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ได้ดำเนินการ และได้ผู้ขายเรียบร้อยแล้ว 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บริษัท ที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 อินเตอร์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โปรดักส์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เป็นผู้ชนะในการเสนอราคาดังกล่าวข้างต้น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สองหมื่นสี่พันบาทถ้วน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2636C" w:rsidRPr="0030145E" w:rsidRDefault="0052636C" w:rsidP="0052636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145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ข้อเสนอแนะ</w:t>
      </w:r>
    </w:p>
    <w:p w:rsidR="0052636C" w:rsidRDefault="0052636C" w:rsidP="0052636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จึงเรียนมาเพื่อพิจารณาดำเนินการในส่วนที่เกี่ยวข้อง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</w:p>
    <w:p w:rsidR="0052636C" w:rsidRDefault="0052636C" w:rsidP="0052636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2636C" w:rsidRPr="00C72494" w:rsidRDefault="0052636C" w:rsidP="0052636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2636C" w:rsidRDefault="0052636C" w:rsidP="0052636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นางพัชริดา   จารุเวช</w:t>
      </w:r>
      <w:r w:rsidRPr="00456A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นักวิชาการสุขาภิบาลชำนาญการ</w:t>
      </w:r>
    </w:p>
    <w:p w:rsidR="0052636C" w:rsidRPr="004F7182" w:rsidRDefault="0052636C" w:rsidP="0052636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รก.หัวหน้างานรักษาความสะอาด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</w:p>
    <w:p w:rsidR="0052636C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Default="0052636C" w:rsidP="0052636C">
      <w:pPr>
        <w:rPr>
          <w:lang w:bidi="th-TH"/>
        </w:rPr>
      </w:pPr>
    </w:p>
    <w:p w:rsidR="0052636C" w:rsidRPr="009E7A0F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636C" w:rsidRDefault="00A975BB" w:rsidP="0052636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41" type="#_x0000_t75" style="position:absolute;left:0;text-align:left;margin-left:-21.35pt;margin-top:-41.4pt;width:91.8pt;height:75.9pt;z-index:251676672;visibility:visible;mso-wrap-edited:f">
            <v:imagedata r:id="rId7" o:title=""/>
          </v:shape>
          <o:OLEObject Type="Embed" ProgID="Word.Picture.8" ShapeID="_x0000_s1041" DrawAspect="Content" ObjectID="_1672736944" r:id="rId22"/>
        </w:pict>
      </w:r>
      <w:r w:rsidR="0052636C" w:rsidRPr="000803F9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52636C" w:rsidRPr="000803F9" w:rsidRDefault="0052636C" w:rsidP="0052636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2636C" w:rsidRPr="00456A1B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รักษาความสะอาด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แขวงกาวิละ</w:t>
      </w:r>
      <w:r w:rsidRPr="00456A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456A1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52636C" w:rsidRPr="00456A1B" w:rsidRDefault="0052636C" w:rsidP="0052636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 </w:t>
      </w:r>
      <w:r>
        <w:rPr>
          <w:rFonts w:ascii="TH SarabunPSK" w:hAnsi="TH SarabunPSK" w:cs="TH SarabunPSK"/>
          <w:sz w:val="32"/>
          <w:szCs w:val="32"/>
          <w:lang w:bidi="th-TH"/>
        </w:rPr>
        <w:t>52010/</w:t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/>
          <w:sz w:val="32"/>
          <w:szCs w:val="32"/>
          <w:cs/>
        </w:rPr>
        <w:tab/>
      </w:r>
      <w:r w:rsidRPr="00456A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636C" w:rsidRPr="00456A1B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 w:rsidRPr="00080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รายงานผลการพิจารณา</w:t>
      </w:r>
    </w:p>
    <w:p w:rsidR="0052636C" w:rsidRDefault="0052636C" w:rsidP="0052636C">
      <w:pPr>
        <w:spacing w:after="0"/>
        <w:rPr>
          <w:rFonts w:ascii="TH SarabunPSK" w:hAnsi="TH SarabunPSK" w:cs="TH SarabunPSK"/>
          <w:sz w:val="16"/>
          <w:szCs w:val="16"/>
        </w:rPr>
      </w:pPr>
      <w:r w:rsidRPr="00456A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52636C" w:rsidRPr="009E3313" w:rsidRDefault="0052636C" w:rsidP="0052636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2636C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นายกเทศมนตรีนครเชียงใหม่</w:t>
      </w:r>
    </w:p>
    <w:p w:rsidR="0052636C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หัวหน้าแขวงกาวิละ</w:t>
      </w:r>
    </w:p>
    <w:p w:rsidR="0052636C" w:rsidRPr="00381979" w:rsidRDefault="0052636C" w:rsidP="0052636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2636C" w:rsidRPr="00B218BA" w:rsidRDefault="0052636C" w:rsidP="0052636C">
      <w:pPr>
        <w:spacing w:after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งานรักษาความสะอาด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ได้ทำสัญญาซื้อ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บริษัท ที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 อินเตอร์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โปรดักส์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เป็นผู้ขายในราคาทั้งสิ้น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000.-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สองหมื่นสี่พันบาทถ้วน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ซึ่งผู้ขายได้ดำเนินการแล้วเสร็จตามสัญญาและได้ส่งมอบงานเมื่อวันที่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และคณะกรรมการตรวจรับพัสดุเรียบร้อยแล้ว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</w:p>
    <w:p w:rsidR="0052636C" w:rsidRPr="002F367D" w:rsidRDefault="0052636C" w:rsidP="0052636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2636C" w:rsidRDefault="0052636C" w:rsidP="0052636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เพื่อให้การดำเนินการเป็นไปตามระเบียบกระทรวงการคลัง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ว่าด้วยการจัดซื้อจัดจ้างและการบริหารพัสดุภาครัฐ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จึงขอรายงานผลการพิจารณารายละเอียด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วิธีการและขั้นตอนการจัดซื้อจัดจ้างพร้อมทั้งหลักฐานประกอบ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ตามรายการดังต่อไปนี้</w:t>
      </w:r>
    </w:p>
    <w:p w:rsidR="0052636C" w:rsidRPr="00801CB7" w:rsidRDefault="0052636C" w:rsidP="0052636C">
      <w:pPr>
        <w:pStyle w:val="ab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01CB7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รายงานขอซื้อหรือขอจ้าง</w:t>
      </w:r>
      <w:r w:rsidRPr="00801C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01CB7"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 w:rsidRPr="00801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CB7">
        <w:rPr>
          <w:rFonts w:ascii="TH SarabunPSK" w:hAnsi="TH SarabunPSK" w:cs="TH SarabunPSK"/>
          <w:sz w:val="32"/>
          <w:szCs w:val="32"/>
        </w:rPr>
        <w:t>1</w:t>
      </w:r>
      <w:r w:rsidRPr="00801C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pStyle w:val="ab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ข้อเสนอของผู้ยื่นข้อเสนอทุกราย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pStyle w:val="ab"/>
        <w:numPr>
          <w:ilvl w:val="0"/>
          <w:numId w:val="5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บันทึกรายงานผลการพิจารณาคัดเลือกข้อเสนอ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pStyle w:val="ab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ประกาศผลการพิจารณาคัดเลือกผู้ชนะการจัดซื้อจัดจ้างหรือผู้ที่ได้รับการคัดเลือก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2636C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801CB7">
        <w:rPr>
          <w:rFonts w:ascii="TH SarabunPSK" w:hAnsi="TH SarabunPSK" w:cs="TH SarabunPSK" w:hint="cs"/>
          <w:sz w:val="32"/>
          <w:szCs w:val="32"/>
          <w:cs/>
        </w:rPr>
        <w:t>(</w:t>
      </w:r>
      <w:r w:rsidRPr="00801C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เอกสารหมายเลข </w:t>
      </w:r>
      <w:r w:rsidRPr="00801CB7">
        <w:rPr>
          <w:rFonts w:ascii="TH SarabunPSK" w:hAnsi="TH SarabunPSK" w:cs="TH SarabunPSK"/>
          <w:sz w:val="32"/>
          <w:szCs w:val="32"/>
        </w:rPr>
        <w:t>4</w:t>
      </w:r>
      <w:r w:rsidRPr="00801C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pStyle w:val="ab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สัญญาหรือข้อตกลงเป็นหนังสือ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รวมทั้งการแก้ไขสัญญาหรือข้อตกลงเป็นหนังสือ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pStyle w:val="ab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บันทึกรายงานผลการตรวจรับพัสดุ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Pr="00801CB7" w:rsidRDefault="0052636C" w:rsidP="0052636C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</w:p>
    <w:p w:rsidR="0052636C" w:rsidRDefault="0052636C" w:rsidP="0052636C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จึงเรียนมาเพื่อโปรดทราบและพิจารณา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เห็นควรจัดทำฎีกาเบิกจ่ายเงินให้ผู้ค้าต่อไป</w:t>
      </w:r>
    </w:p>
    <w:p w:rsidR="0052636C" w:rsidRDefault="0052636C" w:rsidP="0052636C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เจ้าหน้าที่พัสดุย่อย</w:t>
      </w:r>
    </w:p>
    <w:p w:rsidR="0052636C" w:rsidRDefault="0052636C" w:rsidP="0052636C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นางสาวกม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นพรรธน์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ทองคำ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36C" w:rsidRDefault="0052636C" w:rsidP="0052636C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2636C" w:rsidRDefault="0052636C" w:rsidP="0052636C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2636C" w:rsidRPr="00801CB7" w:rsidRDefault="0052636C" w:rsidP="0052636C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รก.หัวหน้างานรักษาความสะอาด</w:t>
      </w:r>
    </w:p>
    <w:p w:rsidR="0052636C" w:rsidRDefault="0052636C" w:rsidP="0052636C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นางพัชริดา   จารุเวช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3C20" w:rsidRDefault="00513C20" w:rsidP="00513C20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513C20" w:rsidRDefault="00513C20" w:rsidP="00513C20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254941" w:rsidRDefault="00254941" w:rsidP="00513C20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513C20" w:rsidRPr="009D5597" w:rsidRDefault="00A975BB" w:rsidP="00513C20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75" style="position:absolute;margin-left:189.4pt;margin-top:-57.4pt;width:95.6pt;height:76.5pt;z-index:251678720;visibility:visible;mso-wrap-edited:f">
            <v:imagedata r:id="rId11" o:title=""/>
          </v:shape>
          <o:OLEObject Type="Embed" ProgID="Word.Picture.8" ShapeID="_x0000_s1043" DrawAspect="Content" ObjectID="_1672736945" r:id="rId23"/>
        </w:pict>
      </w:r>
    </w:p>
    <w:p w:rsidR="00513C20" w:rsidRPr="009D5597" w:rsidRDefault="00513C20" w:rsidP="00254941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F332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ใบสั่ง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ซื้อ</w:t>
      </w:r>
    </w:p>
    <w:p w:rsidR="00513C20" w:rsidRPr="00E02B4A" w:rsidRDefault="00513C20" w:rsidP="00254941">
      <w:pPr>
        <w:spacing w:after="0" w:line="240" w:lineRule="auto"/>
        <w:ind w:left="-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ผู้ขาย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หจก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เทคนิคกลการ เชียงใหม่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4941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ใบสั่งซื้อ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>
        <w:rPr>
          <w:rFonts w:ascii="TH SarabunPSK" w:hAnsi="TH SarabunPSK" w:cs="TH SarabunPSK"/>
          <w:sz w:val="32"/>
          <w:szCs w:val="32"/>
        </w:rPr>
        <w:t xml:space="preserve">  1/</w:t>
      </w:r>
    </w:p>
    <w:p w:rsidR="00513C20" w:rsidRPr="00AA5455" w:rsidRDefault="00513C20" w:rsidP="00254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40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ถนนเกาะกลาง ซอย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ตำบลหนองหอย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4941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13C20" w:rsidRDefault="00513C20" w:rsidP="00254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เมืองเชียงใหม่  จังหวัดเชียงใหม่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50200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4941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สำนักงานแขวงกาวิละ</w:t>
      </w:r>
    </w:p>
    <w:p w:rsidR="00513C20" w:rsidRDefault="00513C20" w:rsidP="00254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053-3354026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494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151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ลำพูน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วัดเกต</w:t>
      </w:r>
    </w:p>
    <w:p w:rsidR="00513C20" w:rsidRDefault="00513C20" w:rsidP="00254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เลขประจำตัวผู้เสียภาษอากร</w:t>
      </w:r>
      <w:r>
        <w:rPr>
          <w:rFonts w:ascii="TH SarabunPSK" w:hAnsi="TH SarabunPSK" w:cs="TH SarabunPSK"/>
          <w:sz w:val="32"/>
          <w:szCs w:val="32"/>
        </w:rPr>
        <w:t xml:space="preserve">  0505561002401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4941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เมืองเชียงใหม่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50000</w:t>
      </w:r>
    </w:p>
    <w:p w:rsidR="00513C20" w:rsidRDefault="00513C20" w:rsidP="002549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4941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053-140383</w:t>
      </w:r>
    </w:p>
    <w:p w:rsidR="00254941" w:rsidRPr="00254941" w:rsidRDefault="00254941" w:rsidP="002549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13C20" w:rsidRDefault="00513C20" w:rsidP="002549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หจก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เทคนิคกลการ เชียงใหม่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ได้เสนอราคาไว้ต่อเทศบาลนครเชียงใหม่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ซึ่งได้รับราคาและตกลงจัดซื้อวัสดุยานพาหนะและขนส่ง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ตามรายการดังต่อไปนี้</w:t>
      </w:r>
    </w:p>
    <w:tbl>
      <w:tblPr>
        <w:tblpPr w:leftFromText="180" w:rightFromText="180" w:vertAnchor="text" w:horzAnchor="margin" w:tblpX="108" w:tblpY="26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215"/>
        <w:gridCol w:w="1005"/>
        <w:gridCol w:w="1121"/>
        <w:gridCol w:w="567"/>
        <w:gridCol w:w="1701"/>
        <w:gridCol w:w="709"/>
      </w:tblGrid>
      <w:tr w:rsidR="00513C20" w:rsidRPr="004710AB" w:rsidTr="00A975BB">
        <w:trPr>
          <w:trHeight w:val="48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จำนวนหน่วย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</w:t>
            </w:r>
            <w:r w:rsidRPr="0020564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4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513C20" w:rsidRPr="004710AB" w:rsidTr="00A975BB">
        <w:trPr>
          <w:trHeight w:val="31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20" w:rsidRPr="00205649" w:rsidRDefault="00513C20" w:rsidP="0025494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20" w:rsidRPr="00205649" w:rsidRDefault="00513C20" w:rsidP="0025494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C20" w:rsidRPr="00205649" w:rsidRDefault="00513C20" w:rsidP="0025494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</w:t>
            </w:r>
          </w:p>
        </w:tc>
      </w:tr>
      <w:tr w:rsidR="00513C20" w:rsidRPr="004710AB" w:rsidTr="00A975B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pStyle w:val="a9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แบตเตอรี่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N 70 Z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ลูก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13C20" w:rsidRPr="004710AB" w:rsidTr="00A975B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56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pStyle w:val="a9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สายแบตเตอรี่พร้อมหางปลา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เส้น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13C20" w:rsidRPr="004710AB" w:rsidTr="00A975B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205649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Default="00513C20" w:rsidP="00254941">
            <w:pPr>
              <w:pStyle w:val="a9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ขั้วแบตเตอรี่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อัน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3C20" w:rsidRPr="004710AB" w:rsidTr="00A975BB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ราคาสินค้า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813A2F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13C20" w:rsidRPr="006C5B5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13C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13C20" w:rsidRPr="006C5B5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13C20" w:rsidRPr="004710AB" w:rsidTr="00A975BB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</w:t>
            </w:r>
            <w:r w:rsidR="0025494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</w:t>
            </w:r>
            <w:r w:rsidR="0025494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  <w:r w:rsidRPr="006C5B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ษี</w:t>
            </w: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5B57">
              <w:rPr>
                <w:rFonts w:ascii="TH SarabunPSK" w:hAnsi="TH SarabunPSK" w:cs="TH SarabunPSK"/>
                <w:sz w:val="32"/>
                <w:szCs w:val="32"/>
              </w:rPr>
              <w:t>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813A2F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813A2F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13C20" w:rsidRPr="004710AB" w:rsidTr="00A975BB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513C20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5B5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รวมเป็นเงินทั้งสิ้น</w:t>
            </w: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13A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เก้าพันสามร้อยสี่สิบเอ็ดบาทสิบสตางค์</w:t>
            </w:r>
            <w:r w:rsidRPr="006C5B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813A2F" w:rsidP="00254941">
            <w:pPr>
              <w:spacing w:after="0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513C20" w:rsidRPr="006C5B5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C20" w:rsidRPr="006C5B57" w:rsidRDefault="00813A2F" w:rsidP="00254941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254941" w:rsidRDefault="00513C20" w:rsidP="002549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13C20" w:rsidRPr="00254941" w:rsidRDefault="00513C20" w:rsidP="00254941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  <w:r w:rsidRPr="0094391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การซื้อ</w:t>
      </w:r>
      <w:r w:rsidRPr="009439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94391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จ้างอยู่ภายใต้เงื่อนไขต่อไปนี้</w:t>
      </w:r>
    </w:p>
    <w:p w:rsidR="00513C20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กำหนดส่งมอบภายใน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นับถัดจากวันที่ผู้รับจ้างได้รับใบสั่งซื้อ</w:t>
      </w:r>
    </w:p>
    <w:p w:rsidR="00513C20" w:rsidRPr="00AA5455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ครบกำหนดส่งมอบวันที่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13C20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สถานที่ส่งมอบ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เทศบาลนครเชียงใหม่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515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ลำพูน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วัดเกต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เมืองเชียงใหม่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3C20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เชียงใหม่</w:t>
      </w:r>
    </w:p>
    <w:p w:rsidR="00513C20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ระยะเวลารับประกัน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proofErr w:type="gramEnd"/>
    </w:p>
    <w:p w:rsidR="00513C20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สงวนสิทธิ์ค่าปรับกรณีส่งมอบเกินกำหนด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โดยคิดค่าปรับเป็นรายวันในอัตราร้อยละ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สิ่งของที่ยังไม่ได้รับมอบ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623">
        <w:rPr>
          <w:rFonts w:ascii="TH SarabunPSK" w:hAnsi="TH SarabunPSK" w:cs="TH SarabunPSK"/>
          <w:sz w:val="32"/>
          <w:szCs w:val="32"/>
          <w:cs/>
          <w:lang w:bidi="th-TH"/>
        </w:rPr>
        <w:t>เป็นจำนวนเงิน</w:t>
      </w:r>
      <w:r w:rsidRPr="00900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941">
        <w:rPr>
          <w:rFonts w:ascii="TH SarabunPSK" w:hAnsi="TH SarabunPSK" w:cs="TH SarabunPSK"/>
          <w:sz w:val="32"/>
          <w:szCs w:val="32"/>
          <w:lang w:bidi="th-TH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54941">
        <w:rPr>
          <w:rFonts w:ascii="TH SarabunPSK" w:hAnsi="TH SarabunPSK" w:cs="TH SarabunPSK"/>
          <w:sz w:val="32"/>
          <w:szCs w:val="32"/>
        </w:rPr>
        <w:t>68</w:t>
      </w:r>
      <w:r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54941">
        <w:rPr>
          <w:rFonts w:ascii="TH SarabunPSK" w:hAnsi="TH SarabunPSK" w:cs="TH SarabunPSK" w:hint="cs"/>
          <w:sz w:val="32"/>
          <w:szCs w:val="32"/>
          <w:cs/>
          <w:lang w:bidi="th-TH"/>
        </w:rPr>
        <w:t>สิบแปดบาทหกสิบ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แปดสตางค์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C20" w:rsidRPr="00254941" w:rsidRDefault="00513C20" w:rsidP="00254941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ส่วนราชการสงวนสิทธิ์ที่จะไม่รับมอบ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ถ้าปรากฏว่าสินค้านั้นมีลักษณะไม่ตรงตามรายการที่ระบุไว้ใน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ใบสั่งซื้อ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จะต้องดำเนินการเปลี่ยนใหม่ให้ถูกต้องตามใบสั่งซื้อ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จ้างทุกประการ</w:t>
      </w:r>
    </w:p>
    <w:p w:rsidR="00254941" w:rsidRDefault="00254941" w:rsidP="0025494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54941" w:rsidRDefault="00254941" w:rsidP="0025494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254941" w:rsidRDefault="00254941" w:rsidP="0025494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513C20" w:rsidRPr="00943912" w:rsidRDefault="00513C20" w:rsidP="0025494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4391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9439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513C20" w:rsidRDefault="00513C20" w:rsidP="00513C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การติดอากรแสตมป์ให้เป็นไปตามประมวลกฎหมายรัษฎากร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หากต้องการให้ใบสั่งซื้อ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มีผลตาม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กฎหมาย</w:t>
      </w:r>
    </w:p>
    <w:p w:rsidR="00513C20" w:rsidRDefault="00513C20" w:rsidP="00513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ใบสั่งซื้อ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จ้างนี้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อ้างตามเลขที่โครงการ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-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สั่งซื้อวัสดุ</w:t>
      </w:r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ยานพาหนะและขนส่ง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A2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</w:p>
    <w:p w:rsidR="00513C20" w:rsidRDefault="00513C20" w:rsidP="00513C20">
      <w:pPr>
        <w:rPr>
          <w:rFonts w:ascii="TH SarabunPSK" w:hAnsi="TH SarabunPSK" w:cs="TH SarabunPSK"/>
          <w:sz w:val="32"/>
          <w:szCs w:val="32"/>
        </w:rPr>
      </w:pP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พลโท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ผู้ซื้อ</w:t>
      </w: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813A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นายมนต์ชัย  </w:t>
      </w:r>
      <w:proofErr w:type="spellStart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พงษ์</w:t>
      </w:r>
      <w:proofErr w:type="spellEnd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เกียรติก้อง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3A2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รอง</w:t>
      </w:r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ปฏิบัติราชการแทน</w:t>
      </w:r>
    </w:p>
    <w:p w:rsidR="00513C20" w:rsidRDefault="00513C20" w:rsidP="00513C2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นายกเทศมนตรีนครเชียงใหม่</w:t>
      </w:r>
    </w:p>
    <w:p w:rsidR="00513C20" w:rsidRDefault="00513C20" w:rsidP="00513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ผู้ขาย</w:t>
      </w: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13A2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</w:t>
      </w:r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นงลักษณ์  </w:t>
      </w:r>
      <w:proofErr w:type="spellStart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ซัน</w:t>
      </w:r>
      <w:proofErr w:type="spellEnd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ซัด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ในนาม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หจก</w:t>
      </w:r>
      <w:proofErr w:type="spellEnd"/>
      <w:r w:rsidR="00813A2F">
        <w:rPr>
          <w:rFonts w:ascii="TH SarabunPSK" w:hAnsi="TH SarabunPSK" w:cs="TH SarabunPSK" w:hint="cs"/>
          <w:sz w:val="32"/>
          <w:szCs w:val="32"/>
          <w:cs/>
          <w:lang w:bidi="th-TH"/>
        </w:rPr>
        <w:t>.เทคนิคกลการ เชียงใหม่</w:t>
      </w:r>
    </w:p>
    <w:p w:rsidR="00513C20" w:rsidRDefault="00513C20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3A2F" w:rsidRDefault="00813A2F" w:rsidP="00513C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36C" w:rsidRDefault="0052636C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13A2F" w:rsidRDefault="00813A2F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2636C" w:rsidRDefault="0052636C" w:rsidP="001D20FA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A975BB" w:rsidP="001D20F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pict>
          <v:shape id="_x0000_s1034" type="#_x0000_t75" style="position:absolute;left:0;text-align:left;margin-left:-18.7pt;margin-top:-33.65pt;width:91.8pt;height:75.9pt;z-index:251668480;visibility:visible;mso-wrap-edited:f">
            <v:imagedata r:id="rId7" o:title=""/>
          </v:shape>
          <o:OLEObject Type="Embed" ProgID="Word.Picture.8" ShapeID="_x0000_s1034" DrawAspect="Content" ObjectID="_1672736946" r:id="rId24"/>
        </w:pict>
      </w:r>
      <w:r w:rsidR="001D20FA" w:rsidRPr="00383014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บันทึกข้อความ</w:t>
      </w:r>
    </w:p>
    <w:p w:rsidR="001D20FA" w:rsidRPr="00F9449C" w:rsidRDefault="001D20FA" w:rsidP="001D20F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3487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งานรักษาความสะอาด  แขวงกาวิละ  โทร.</w:t>
      </w:r>
      <w:r>
        <w:rPr>
          <w:rFonts w:ascii="TH SarabunPSK" w:hAnsi="TH SarabunPSK" w:cs="TH SarabunPSK"/>
          <w:sz w:val="32"/>
          <w:szCs w:val="32"/>
          <w:lang w:bidi="th-TH"/>
        </w:rPr>
        <w:t>053-140383</w:t>
      </w:r>
    </w:p>
    <w:p w:rsidR="001D20FA" w:rsidRPr="00456A1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3487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sz w:val="32"/>
          <w:szCs w:val="32"/>
          <w:lang w:bidi="th-TH"/>
        </w:rPr>
        <w:t>2562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93487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1D20FA" w:rsidRPr="00456A1B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3487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ขอ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อนุมัติซ่อมรถยนต์บรรทุกกระบะ</w:t>
      </w:r>
    </w:p>
    <w:p w:rsidR="001D20FA" w:rsidRPr="00456A1B" w:rsidRDefault="001D20FA" w:rsidP="001D20F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ปลัดเทศบาล  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หัวหน้าแขวงกาวิละ</w:t>
      </w:r>
    </w:p>
    <w:p w:rsidR="001D20FA" w:rsidRPr="001D5579" w:rsidRDefault="001D20FA" w:rsidP="001D20F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D5579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>1</w:t>
      </w:r>
      <w:r w:rsidRPr="001D557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.ข้อเท็จจริง</w:t>
      </w:r>
    </w:p>
    <w:p w:rsidR="001D20FA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56A1B">
        <w:rPr>
          <w:rFonts w:ascii="TH SarabunPSK" w:hAnsi="TH SarabunPSK" w:cs="TH SarabunPSK"/>
          <w:sz w:val="32"/>
          <w:szCs w:val="32"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รถยนต์บรรทุก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ยี่ห้อ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สัน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ชม.</w:t>
      </w:r>
      <w:r>
        <w:rPr>
          <w:rFonts w:ascii="TH SarabunPSK" w:hAnsi="TH SarabunPSK" w:cs="TH SarabunPSK"/>
          <w:sz w:val="32"/>
          <w:szCs w:val="32"/>
          <w:lang w:bidi="th-TH"/>
        </w:rPr>
        <w:t>82-5277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 </w:t>
      </w:r>
      <w:r>
        <w:rPr>
          <w:rFonts w:ascii="TH SarabunPSK" w:hAnsi="TH SarabunPSK" w:cs="TH SarabunPSK"/>
          <w:sz w:val="32"/>
          <w:szCs w:val="32"/>
          <w:lang w:bidi="th-TH"/>
        </w:rPr>
        <w:t>002 49 0058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ที่ใช้ปฏิบัติงานประจำงานรักษาความสะอาด แขวงกาวิละ  มีวัสดุอุปกรณ์ชำรุดที่ทำให้ไม่สามารถนำรถยนต์บรรทุกกระบะ ออกไปใช้ปฏิบัติงานได้ตามปกติ ดังนี้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1.1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ปั๊มครัทช์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ล่างแบบมีหม้อลม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1.2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ปั๊มครัทช์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บน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ลเฟือง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ท้าย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1.4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น้ำมันเบรก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วาล์ว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นิ้ว</w:t>
      </w:r>
    </w:p>
    <w:p w:rsidR="001D20FA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วาล์วตัดลม</w:t>
      </w:r>
    </w:p>
    <w:p w:rsidR="001D20FA" w:rsidRPr="008B49FB" w:rsidRDefault="001D20FA" w:rsidP="001D20F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ข้อต่อวาล์วลม</w:t>
      </w:r>
    </w:p>
    <w:p w:rsidR="001D20FA" w:rsidRPr="008B49FB" w:rsidRDefault="001D20FA" w:rsidP="001D20FA">
      <w:pPr>
        <w:spacing w:after="0"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16"/>
          <w:szCs w:val="16"/>
          <w:lang w:bidi="th-TH"/>
        </w:rPr>
        <w:tab/>
      </w:r>
      <w:r>
        <w:rPr>
          <w:rFonts w:ascii="TH SarabunPSK" w:hAnsi="TH SarabunPSK" w:cs="TH SarabunPSK"/>
          <w:sz w:val="16"/>
          <w:szCs w:val="16"/>
          <w:lang w:bidi="th-TH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ค่าแรงพร้อมบริการเปลี่ยนซ่อม</w:t>
      </w:r>
    </w:p>
    <w:p w:rsidR="001D20FA" w:rsidRDefault="001D20FA" w:rsidP="001D20FA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  <w:u w:val="single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D5579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 xml:space="preserve">2. </w:t>
      </w:r>
      <w:r w:rsidRPr="001D557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พิจารณา</w:t>
      </w:r>
    </w:p>
    <w:p w:rsidR="001D20FA" w:rsidRDefault="001D20FA" w:rsidP="001D20FA">
      <w:pPr>
        <w:spacing w:after="0" w:line="276" w:lineRule="auto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16"/>
          <w:szCs w:val="16"/>
          <w:cs/>
          <w:lang w:bidi="th-TH"/>
        </w:rPr>
        <w:tab/>
      </w:r>
      <w:r>
        <w:rPr>
          <w:rFonts w:ascii="TH SarabunPSK" w:hAnsi="TH SarabunPSK" w:cs="TH SarabunPSK" w:hint="cs"/>
          <w:sz w:val="16"/>
          <w:szCs w:val="16"/>
          <w:cs/>
          <w:lang w:bidi="th-TH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เพื่อให้รถกวาดดูดฝุ่น  ตามข้อ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สามารถกลับมาใช้งานได้ดังเดิม  เห็นควรได้รับการซ่อมแซมตามรายการ ข้อ </w:t>
      </w:r>
      <w:r>
        <w:rPr>
          <w:rFonts w:ascii="TH SarabunPSK" w:hAnsi="TH SarabunPSK" w:cs="TH SarabunPSK"/>
          <w:sz w:val="32"/>
          <w:szCs w:val="32"/>
          <w:lang w:bidi="th-TH"/>
        </w:rPr>
        <w:t>1.1 – 1.8</w:t>
      </w:r>
    </w:p>
    <w:p w:rsidR="001D20FA" w:rsidRPr="00EC4700" w:rsidRDefault="001D20FA" w:rsidP="001D20FA">
      <w:pPr>
        <w:spacing w:after="0" w:line="276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EC4700" w:rsidRDefault="001D20FA" w:rsidP="001D20FA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C4700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 xml:space="preserve">3. </w:t>
      </w:r>
      <w:r w:rsidRPr="00EC470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ข้อเสนอแนะ</w:t>
      </w:r>
    </w:p>
    <w:p w:rsidR="001D20FA" w:rsidRPr="00456A1B" w:rsidRDefault="001D20FA" w:rsidP="001D20FA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เพื่อโปรดพิจารณา</w:t>
      </w:r>
    </w:p>
    <w:p w:rsidR="001D20FA" w:rsidRPr="00456A1B" w:rsidRDefault="001D20FA" w:rsidP="001D20FA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56A1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ทรัพย์  หมื่นสีมา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รา)</w:t>
      </w:r>
    </w:p>
    <w:p w:rsidR="001D20FA" w:rsidRDefault="001D20FA" w:rsidP="001D20FA">
      <w:pPr>
        <w:spacing w:after="0"/>
        <w:ind w:left="360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เจ้าพนักงานสาธารณสุขชำนาญงาน</w:t>
      </w:r>
    </w:p>
    <w:p w:rsidR="001D20FA" w:rsidRDefault="001D20FA" w:rsidP="001D20F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หัวหน้างานรักษาความสะอาด แขวงกิละ</w:t>
      </w:r>
    </w:p>
    <w:p w:rsidR="001D20FA" w:rsidRDefault="001D20FA" w:rsidP="001D20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line="276" w:lineRule="auto"/>
        <w:rPr>
          <w:rFonts w:ascii="TH SarabunPSK" w:hAnsi="TH SarabunPSK" w:cs="TH SarabunPSK"/>
          <w:b/>
          <w:bCs/>
        </w:rPr>
      </w:pPr>
    </w:p>
    <w:p w:rsidR="001D20FA" w:rsidRPr="00CE04B7" w:rsidRDefault="00A975BB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035" type="#_x0000_t75" style="position:absolute;margin-left:181.7pt;margin-top:-31.6pt;width:93.25pt;height:79.2pt;z-index:251669504;visibility:visible;mso-wrap-edited:f">
            <v:imagedata r:id="rId7" o:title=""/>
          </v:shape>
          <o:OLEObject Type="Embed" ProgID="Word.Picture.8" ShapeID="_x0000_s1035" DrawAspect="Content" ObjectID="_1672736947" r:id="rId25"/>
        </w:pic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ที่</w:t>
      </w:r>
      <w:r w:rsidRPr="00036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ชม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/>
          <w:sz w:val="32"/>
          <w:szCs w:val="32"/>
        </w:rPr>
        <w:t xml:space="preserve">52012/2/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สำนักงานเทศบาลนคร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เชียงให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 w:rsidRPr="000366A4">
        <w:rPr>
          <w:rFonts w:ascii="TH SarabunPSK" w:hAnsi="TH SarabunPSK" w:cs="TH SarabunPSK"/>
          <w:sz w:val="32"/>
          <w:szCs w:val="32"/>
        </w:rPr>
        <w:t xml:space="preserve">1 </w:t>
      </w: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ถนนวังสิงห์คำ</w:t>
      </w:r>
      <w:r w:rsidRPr="00036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ตำบลช้างม่อย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อำเภอเมืองเชียงใหม่</w:t>
      </w:r>
      <w:r w:rsidRPr="00036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</w:t>
      </w:r>
      <w:r w:rsidRPr="000366A4">
        <w:rPr>
          <w:rFonts w:ascii="TH SarabunPSK" w:hAnsi="TH SarabunPSK" w:cs="TH SarabunPSK"/>
          <w:sz w:val="32"/>
          <w:szCs w:val="32"/>
        </w:rPr>
        <w:t>50300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ขอนำรถเข้าตรวจสภาพก่อนดำเนินการ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</w:t>
      </w:r>
    </w:p>
    <w:p w:rsidR="001D20FA" w:rsidRPr="00665D3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ู้จัดการ บริษัทที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 อินเตอร์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โปรดักส์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จำกัด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65F73">
        <w:rPr>
          <w:rFonts w:ascii="TH SarabunPSK" w:hAnsi="TH SarabunPSK" w:cs="TH SarabunPSK"/>
          <w:sz w:val="30"/>
          <w:szCs w:val="30"/>
        </w:rPr>
        <w:tab/>
      </w:r>
      <w:r w:rsidRPr="00F65F73">
        <w:rPr>
          <w:rFonts w:ascii="TH SarabunPSK" w:hAnsi="TH SarabunPSK" w:cs="TH SarabunPSK"/>
          <w:sz w:val="30"/>
          <w:szCs w:val="30"/>
        </w:rPr>
        <w:tab/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ด้วย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งานรักษาความสะอาด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/>
          <w:sz w:val="32"/>
          <w:szCs w:val="32"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มีความประสงค์จะนำรถบรรทุก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น้ำ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ทะเบียน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ชม</w:t>
      </w:r>
      <w:r w:rsidRPr="000366A4">
        <w:rPr>
          <w:rFonts w:ascii="TH SarabunPSK" w:hAnsi="TH SarabunPSK" w:cs="TH SarabunPSK" w:hint="cs"/>
          <w:sz w:val="32"/>
          <w:szCs w:val="32"/>
          <w:cs/>
        </w:rPr>
        <w:t>.</w:t>
      </w:r>
      <w:r w:rsidRPr="000366A4">
        <w:rPr>
          <w:rFonts w:ascii="TH SarabunPSK" w:hAnsi="TH SarabunPSK" w:cs="TH SarabunPSK"/>
          <w:sz w:val="32"/>
          <w:szCs w:val="32"/>
        </w:rPr>
        <w:t>82-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3822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ยี่ห้อ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มิตซู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บิชิ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/>
          <w:sz w:val="32"/>
          <w:szCs w:val="32"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ที่ใช้ปฏิบัติงานรักษาความสะอาดฯ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วัสดุยานพาหนะ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ชำรุด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และไม่เพียงพอในการ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tbl>
      <w:tblPr>
        <w:tblpPr w:leftFromText="180" w:rightFromText="180" w:vertAnchor="text" w:horzAnchor="margin" w:tblpX="1566" w:tblpY="57"/>
        <w:tblW w:w="6912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</w:tblGrid>
      <w:tr w:rsidR="001D20FA" w:rsidRPr="0064255D" w:rsidTr="001D20FA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0FA" w:rsidRPr="000366A4" w:rsidRDefault="001D20FA" w:rsidP="001D20FA">
            <w:pPr>
              <w:pStyle w:val="a3"/>
              <w:spacing w:after="0" w:line="276" w:lineRule="auto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66A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FA" w:rsidRPr="00665D3A" w:rsidRDefault="001D20FA" w:rsidP="001D20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สายส่งน้ำ(สีแดง) ชนิดยางนอก-ยางใน เส้นผ่าศูนย์กลาง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665D3A">
              <w:rPr>
                <w:rFonts w:ascii="TH SarabunPSK" w:hAnsi="TH SarabunPSK" w:cs="TH SarabunPSK"/>
                <w:sz w:val="36"/>
                <w:szCs w:val="36"/>
                <w:lang w:bidi="th-TH"/>
              </w:rPr>
              <w:t>½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นิ้ว</w:t>
            </w:r>
          </w:p>
        </w:tc>
      </w:tr>
      <w:tr w:rsidR="001D20FA" w:rsidRPr="0064255D" w:rsidTr="001D20FA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FA" w:rsidRPr="000366A4" w:rsidRDefault="001D20FA" w:rsidP="001D20FA">
            <w:pPr>
              <w:pStyle w:val="a3"/>
              <w:spacing w:after="0" w:line="276" w:lineRule="auto"/>
              <w:outlineLvl w:val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66A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FA" w:rsidRPr="000366A4" w:rsidRDefault="001D20FA" w:rsidP="001D20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ข้อต่อสวมเร็ว</w:t>
            </w:r>
          </w:p>
        </w:tc>
      </w:tr>
    </w:tbl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16"/>
          <w:szCs w:val="16"/>
        </w:rPr>
      </w:pP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งานรักษาความสะอาด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จึงขอให้ทาง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บริษัทที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 อินเตอร์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โปรดักส์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จำกัด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ช่วยตรวจเช็คและเสนอราคารายการ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วัสดุยานพาหนะฯ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ให้กับงานรักษาความสะอาดฯ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ทราบก่อนดำเนินการ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และเมื่อได้รับการอนุมัติให้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จัดซื้อ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ตามราคาที่เสนอแล้ว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งานรักษาความสะอาด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จะ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ดำเนินการจัดซื้อ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/>
          <w:sz w:val="32"/>
          <w:szCs w:val="32"/>
        </w:rPr>
        <w:tab/>
      </w:r>
      <w:r w:rsidRPr="000366A4">
        <w:rPr>
          <w:rFonts w:ascii="TH SarabunPSK" w:hAnsi="TH SarabunPSK" w:cs="TH SarabunPSK"/>
          <w:sz w:val="32"/>
          <w:szCs w:val="32"/>
        </w:rPr>
        <w:tab/>
      </w: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พิจารณาดำเนินการ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366A4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                     (</w:t>
      </w:r>
      <w:proofErr w:type="gramStart"/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นายอนุ</w:t>
      </w:r>
      <w:proofErr w:type="spellStart"/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สนธ์</w:t>
      </w:r>
      <w:proofErr w:type="spellEnd"/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เผ่า</w:t>
      </w:r>
      <w:proofErr w:type="spellStart"/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เพ็ชร</w:t>
      </w:r>
      <w:proofErr w:type="spellEnd"/>
      <w:proofErr w:type="gramEnd"/>
      <w:r w:rsidRPr="00036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ประธานคณะกรรมการ</w:t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ตรวจสอบสภาพความชำรุดบกพร่องก่อนซ่อมแซม</w:t>
      </w: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4820"/>
          <w:tab w:val="left" w:pos="5387"/>
          <w:tab w:val="left" w:pos="567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1D20FA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4820"/>
          <w:tab w:val="left" w:pos="5387"/>
          <w:tab w:val="left" w:pos="5670"/>
          <w:tab w:val="left" w:pos="6318"/>
        </w:tabs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 w:hint="cs"/>
          <w:sz w:val="32"/>
          <w:szCs w:val="32"/>
          <w:cs/>
        </w:rPr>
        <w:tab/>
      </w:r>
      <w:r w:rsidRPr="000366A4">
        <w:rPr>
          <w:rFonts w:ascii="TH SarabunPSK" w:hAnsi="TH SarabunPSK" w:cs="TH SarabunPSK" w:hint="cs"/>
          <w:sz w:val="32"/>
          <w:szCs w:val="32"/>
          <w:cs/>
        </w:rPr>
        <w:tab/>
      </w:r>
      <w:r w:rsidRPr="000366A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4820"/>
          <w:tab w:val="left" w:pos="5387"/>
          <w:tab w:val="left" w:pos="5670"/>
          <w:tab w:val="left" w:pos="6318"/>
        </w:tabs>
        <w:rPr>
          <w:rFonts w:ascii="TH SarabunPSK" w:hAnsi="TH SarabunPSK" w:cs="TH SarabunPSK"/>
          <w:sz w:val="32"/>
          <w:szCs w:val="32"/>
        </w:rPr>
      </w:pPr>
    </w:p>
    <w:p w:rsidR="001D20FA" w:rsidRPr="000366A4" w:rsidRDefault="001D20FA" w:rsidP="001D20FA">
      <w:pPr>
        <w:tabs>
          <w:tab w:val="left" w:pos="720"/>
          <w:tab w:val="left" w:pos="1440"/>
          <w:tab w:val="left" w:pos="2160"/>
          <w:tab w:val="left" w:pos="2880"/>
          <w:tab w:val="left" w:pos="6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งานรักษาความสะอาด</w:t>
      </w:r>
      <w:r w:rsidRPr="00036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แขวงกาวิละ</w:t>
      </w:r>
    </w:p>
    <w:p w:rsidR="001D20FA" w:rsidRDefault="001D20FA" w:rsidP="001D20FA">
      <w:pPr>
        <w:rPr>
          <w:lang w:bidi="th-TH"/>
        </w:rPr>
      </w:pPr>
      <w:r w:rsidRPr="000366A4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</w:t>
      </w:r>
      <w:r w:rsidRPr="000366A4">
        <w:rPr>
          <w:rFonts w:ascii="TH SarabunPSK" w:hAnsi="TH SarabunPSK" w:cs="TH SarabunPSK"/>
          <w:sz w:val="32"/>
          <w:szCs w:val="32"/>
        </w:rPr>
        <w:t xml:space="preserve"> 053-140383</w:t>
      </w:r>
    </w:p>
    <w:p w:rsidR="001D20FA" w:rsidRDefault="001D20FA">
      <w:pPr>
        <w:rPr>
          <w:lang w:bidi="th-TH"/>
        </w:rPr>
      </w:pPr>
    </w:p>
    <w:p w:rsidR="001D20FA" w:rsidRPr="001D20FA" w:rsidRDefault="001D20FA">
      <w:pPr>
        <w:rPr>
          <w:lang w:bidi="th-TH"/>
        </w:rPr>
      </w:pPr>
    </w:p>
    <w:sectPr w:rsidR="001D20FA" w:rsidRPr="001D20FA" w:rsidSect="000E3127">
      <w:pgSz w:w="11906" w:h="16838"/>
      <w:pgMar w:top="1440" w:right="849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48D"/>
    <w:multiLevelType w:val="hybridMultilevel"/>
    <w:tmpl w:val="780CE8B4"/>
    <w:lvl w:ilvl="0" w:tplc="B7BAF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605793"/>
    <w:multiLevelType w:val="hybridMultilevel"/>
    <w:tmpl w:val="CA84E13E"/>
    <w:lvl w:ilvl="0" w:tplc="217A9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D5D19"/>
    <w:multiLevelType w:val="hybridMultilevel"/>
    <w:tmpl w:val="46A0EC40"/>
    <w:lvl w:ilvl="0" w:tplc="B096D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9052A"/>
    <w:multiLevelType w:val="multilevel"/>
    <w:tmpl w:val="937ED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5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5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5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080"/>
      </w:pPr>
      <w:rPr>
        <w:rFonts w:hint="default"/>
      </w:rPr>
    </w:lvl>
  </w:abstractNum>
  <w:abstractNum w:abstractNumId="4">
    <w:nsid w:val="5DEC5F46"/>
    <w:multiLevelType w:val="multilevel"/>
    <w:tmpl w:val="B3E00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800"/>
      </w:pPr>
      <w:rPr>
        <w:rFonts w:hint="default"/>
      </w:rPr>
    </w:lvl>
  </w:abstractNum>
  <w:abstractNum w:abstractNumId="5">
    <w:nsid w:val="73751D94"/>
    <w:multiLevelType w:val="hybridMultilevel"/>
    <w:tmpl w:val="91C82582"/>
    <w:lvl w:ilvl="0" w:tplc="CB52AB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11"/>
    <w:rsid w:val="000E3127"/>
    <w:rsid w:val="0011083E"/>
    <w:rsid w:val="001B10CD"/>
    <w:rsid w:val="001D20FA"/>
    <w:rsid w:val="00213006"/>
    <w:rsid w:val="00226E97"/>
    <w:rsid w:val="00237CF6"/>
    <w:rsid w:val="00253632"/>
    <w:rsid w:val="00254941"/>
    <w:rsid w:val="002F6C90"/>
    <w:rsid w:val="00422A05"/>
    <w:rsid w:val="00455BA7"/>
    <w:rsid w:val="004C3FC8"/>
    <w:rsid w:val="00513C20"/>
    <w:rsid w:val="00525913"/>
    <w:rsid w:val="0052636C"/>
    <w:rsid w:val="0058565C"/>
    <w:rsid w:val="006178E0"/>
    <w:rsid w:val="006A65F8"/>
    <w:rsid w:val="006D4D61"/>
    <w:rsid w:val="00710866"/>
    <w:rsid w:val="007176E6"/>
    <w:rsid w:val="00772D5C"/>
    <w:rsid w:val="00813A2F"/>
    <w:rsid w:val="00814F00"/>
    <w:rsid w:val="00906811"/>
    <w:rsid w:val="0095484C"/>
    <w:rsid w:val="00975970"/>
    <w:rsid w:val="009973CD"/>
    <w:rsid w:val="00A975BB"/>
    <w:rsid w:val="00BB2D29"/>
    <w:rsid w:val="00C32956"/>
    <w:rsid w:val="00CD2E03"/>
    <w:rsid w:val="00E147B7"/>
    <w:rsid w:val="00E20F9D"/>
    <w:rsid w:val="00E65976"/>
    <w:rsid w:val="00EE5B97"/>
    <w:rsid w:val="00F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11"/>
    <w:pPr>
      <w:spacing w:line="252" w:lineRule="auto"/>
    </w:pPr>
    <w:rPr>
      <w:rFonts w:asciiTheme="majorHAnsi" w:hAnsiTheme="majorHAnsi" w:cstheme="majorBidi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D20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0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0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0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0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0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0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0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0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D20FA"/>
    <w:rPr>
      <w:rFonts w:asciiTheme="majorHAnsi" w:hAnsiTheme="majorHAnsi" w:cstheme="majorBidi"/>
      <w:caps/>
      <w:color w:val="632423" w:themeColor="accent2" w:themeShade="80"/>
      <w:spacing w:val="20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D20FA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a3">
    <w:name w:val="Subtitle"/>
    <w:basedOn w:val="a"/>
    <w:next w:val="a"/>
    <w:link w:val="a4"/>
    <w:qFormat/>
    <w:rsid w:val="006178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รอง อักขระ"/>
    <w:basedOn w:val="a0"/>
    <w:link w:val="a3"/>
    <w:rsid w:val="006178E0"/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D20FA"/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20FA"/>
    <w:rPr>
      <w:rFonts w:asciiTheme="maj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20FA"/>
    <w:rPr>
      <w:rFonts w:asciiTheme="maj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D20FA"/>
    <w:rPr>
      <w:rFonts w:asciiTheme="majorHAnsi" w:hAnsiTheme="majorHAnsi" w:cstheme="majorBidi"/>
      <w:caps/>
      <w:color w:val="943634" w:themeColor="accent2" w:themeShade="BF"/>
      <w:spacing w:val="10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D20FA"/>
    <w:rPr>
      <w:rFonts w:asciiTheme="majorHAnsi" w:hAnsiTheme="majorHAnsi" w:cstheme="majorBidi"/>
      <w:i/>
      <w:iCs/>
      <w:caps/>
      <w:color w:val="943634" w:themeColor="accent2" w:themeShade="BF"/>
      <w:spacing w:val="10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D20FA"/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D20FA"/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1D20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ชื่อเรื่อง อักขระ"/>
    <w:basedOn w:val="a0"/>
    <w:link w:val="a5"/>
    <w:uiPriority w:val="10"/>
    <w:rsid w:val="001D20FA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a7">
    <w:name w:val="Strong"/>
    <w:uiPriority w:val="22"/>
    <w:qFormat/>
    <w:rsid w:val="001D20FA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1D20F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1D20FA"/>
    <w:pPr>
      <w:spacing w:after="0" w:line="240" w:lineRule="auto"/>
    </w:p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D20FA"/>
    <w:rPr>
      <w:rFonts w:asciiTheme="majorHAnsi" w:hAnsiTheme="majorHAnsi" w:cstheme="majorBidi"/>
      <w:szCs w:val="22"/>
      <w:lang w:bidi="en-US"/>
    </w:rPr>
  </w:style>
  <w:style w:type="paragraph" w:styleId="ab">
    <w:name w:val="List Paragraph"/>
    <w:basedOn w:val="a"/>
    <w:uiPriority w:val="34"/>
    <w:qFormat/>
    <w:rsid w:val="001D20F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D20FA"/>
    <w:rPr>
      <w:i/>
      <w:iCs/>
    </w:rPr>
  </w:style>
  <w:style w:type="character" w:customStyle="1" w:styleId="ad">
    <w:name w:val="คำอ้างอิง อักขระ"/>
    <w:basedOn w:val="a0"/>
    <w:link w:val="ac"/>
    <w:uiPriority w:val="29"/>
    <w:rsid w:val="001D20FA"/>
    <w:rPr>
      <w:rFonts w:asciiTheme="majorHAnsi" w:hAnsiTheme="majorHAnsi" w:cstheme="majorBidi"/>
      <w:i/>
      <w:iCs/>
      <w:szCs w:val="22"/>
      <w:lang w:bidi="en-US"/>
    </w:rPr>
  </w:style>
  <w:style w:type="paragraph" w:styleId="ae">
    <w:name w:val="Intense Quote"/>
    <w:basedOn w:val="a"/>
    <w:next w:val="a"/>
    <w:link w:val="af"/>
    <w:uiPriority w:val="30"/>
    <w:qFormat/>
    <w:rsid w:val="001D20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1D20FA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af0">
    <w:name w:val="Subtle Emphasis"/>
    <w:uiPriority w:val="19"/>
    <w:qFormat/>
    <w:rsid w:val="001D20FA"/>
    <w:rPr>
      <w:i/>
      <w:iCs/>
    </w:rPr>
  </w:style>
  <w:style w:type="character" w:styleId="af1">
    <w:name w:val="Intense Emphasis"/>
    <w:uiPriority w:val="21"/>
    <w:qFormat/>
    <w:rsid w:val="001D20FA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D20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D20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D20FA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5">
    <w:name w:val="ข้อความบอลลูน อักขระ"/>
    <w:basedOn w:val="a0"/>
    <w:link w:val="af6"/>
    <w:uiPriority w:val="99"/>
    <w:semiHidden/>
    <w:rsid w:val="001D20FA"/>
    <w:rPr>
      <w:rFonts w:ascii="Tahoma" w:hAnsi="Tahoma" w:cs="Tahoma"/>
      <w:sz w:val="16"/>
      <w:szCs w:val="16"/>
      <w:lang w:bidi="en-US"/>
    </w:rPr>
  </w:style>
  <w:style w:type="paragraph" w:styleId="af6">
    <w:name w:val="Balloon Text"/>
    <w:basedOn w:val="a"/>
    <w:link w:val="af5"/>
    <w:uiPriority w:val="99"/>
    <w:semiHidden/>
    <w:unhideWhenUsed/>
    <w:rsid w:val="001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1D20FA"/>
    <w:rPr>
      <w:rFonts w:ascii="Tahoma" w:hAnsi="Tahoma" w:cs="Tahoma"/>
      <w:sz w:val="16"/>
      <w:szCs w:val="16"/>
      <w:lang w:bidi="en-US"/>
    </w:rPr>
  </w:style>
  <w:style w:type="paragraph" w:styleId="af7">
    <w:name w:val="header"/>
    <w:basedOn w:val="a"/>
    <w:link w:val="af8"/>
    <w:uiPriority w:val="99"/>
    <w:unhideWhenUsed/>
    <w:rsid w:val="001D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rsid w:val="001D20FA"/>
    <w:rPr>
      <w:rFonts w:asciiTheme="majorHAnsi" w:hAnsiTheme="majorHAnsi" w:cstheme="majorBidi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1D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rsid w:val="001D20FA"/>
    <w:rPr>
      <w:rFonts w:asciiTheme="majorHAnsi" w:hAnsiTheme="majorHAnsi" w:cstheme="majorBidi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11"/>
    <w:pPr>
      <w:spacing w:line="252" w:lineRule="auto"/>
    </w:pPr>
    <w:rPr>
      <w:rFonts w:asciiTheme="majorHAnsi" w:hAnsiTheme="majorHAnsi" w:cstheme="majorBidi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D20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0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0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0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0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0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0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0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0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D20FA"/>
    <w:rPr>
      <w:rFonts w:asciiTheme="majorHAnsi" w:hAnsiTheme="majorHAnsi" w:cstheme="majorBidi"/>
      <w:caps/>
      <w:color w:val="632423" w:themeColor="accent2" w:themeShade="80"/>
      <w:spacing w:val="20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D20FA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a3">
    <w:name w:val="Subtitle"/>
    <w:basedOn w:val="a"/>
    <w:next w:val="a"/>
    <w:link w:val="a4"/>
    <w:qFormat/>
    <w:rsid w:val="006178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รอง อักขระ"/>
    <w:basedOn w:val="a0"/>
    <w:link w:val="a3"/>
    <w:rsid w:val="006178E0"/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D20FA"/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20FA"/>
    <w:rPr>
      <w:rFonts w:asciiTheme="maj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20FA"/>
    <w:rPr>
      <w:rFonts w:asciiTheme="majorHAnsi" w:hAnsiTheme="majorHAnsi" w:cstheme="majorBidi"/>
      <w:caps/>
      <w:color w:val="622423" w:themeColor="accent2" w:themeShade="7F"/>
      <w:spacing w:val="10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D20FA"/>
    <w:rPr>
      <w:rFonts w:asciiTheme="majorHAnsi" w:hAnsiTheme="majorHAnsi" w:cstheme="majorBidi"/>
      <w:caps/>
      <w:color w:val="943634" w:themeColor="accent2" w:themeShade="BF"/>
      <w:spacing w:val="10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D20FA"/>
    <w:rPr>
      <w:rFonts w:asciiTheme="majorHAnsi" w:hAnsiTheme="majorHAnsi" w:cstheme="majorBidi"/>
      <w:i/>
      <w:iCs/>
      <w:caps/>
      <w:color w:val="943634" w:themeColor="accent2" w:themeShade="BF"/>
      <w:spacing w:val="10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D20FA"/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D20FA"/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1D20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ชื่อเรื่อง อักขระ"/>
    <w:basedOn w:val="a0"/>
    <w:link w:val="a5"/>
    <w:uiPriority w:val="10"/>
    <w:rsid w:val="001D20FA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a7">
    <w:name w:val="Strong"/>
    <w:uiPriority w:val="22"/>
    <w:qFormat/>
    <w:rsid w:val="001D20FA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1D20F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1D20FA"/>
    <w:pPr>
      <w:spacing w:after="0" w:line="240" w:lineRule="auto"/>
    </w:p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D20FA"/>
    <w:rPr>
      <w:rFonts w:asciiTheme="majorHAnsi" w:hAnsiTheme="majorHAnsi" w:cstheme="majorBidi"/>
      <w:szCs w:val="22"/>
      <w:lang w:bidi="en-US"/>
    </w:rPr>
  </w:style>
  <w:style w:type="paragraph" w:styleId="ab">
    <w:name w:val="List Paragraph"/>
    <w:basedOn w:val="a"/>
    <w:uiPriority w:val="34"/>
    <w:qFormat/>
    <w:rsid w:val="001D20F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D20FA"/>
    <w:rPr>
      <w:i/>
      <w:iCs/>
    </w:rPr>
  </w:style>
  <w:style w:type="character" w:customStyle="1" w:styleId="ad">
    <w:name w:val="คำอ้างอิง อักขระ"/>
    <w:basedOn w:val="a0"/>
    <w:link w:val="ac"/>
    <w:uiPriority w:val="29"/>
    <w:rsid w:val="001D20FA"/>
    <w:rPr>
      <w:rFonts w:asciiTheme="majorHAnsi" w:hAnsiTheme="majorHAnsi" w:cstheme="majorBidi"/>
      <w:i/>
      <w:iCs/>
      <w:szCs w:val="22"/>
      <w:lang w:bidi="en-US"/>
    </w:rPr>
  </w:style>
  <w:style w:type="paragraph" w:styleId="ae">
    <w:name w:val="Intense Quote"/>
    <w:basedOn w:val="a"/>
    <w:next w:val="a"/>
    <w:link w:val="af"/>
    <w:uiPriority w:val="30"/>
    <w:qFormat/>
    <w:rsid w:val="001D20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1D20FA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af0">
    <w:name w:val="Subtle Emphasis"/>
    <w:uiPriority w:val="19"/>
    <w:qFormat/>
    <w:rsid w:val="001D20FA"/>
    <w:rPr>
      <w:i/>
      <w:iCs/>
    </w:rPr>
  </w:style>
  <w:style w:type="character" w:styleId="af1">
    <w:name w:val="Intense Emphasis"/>
    <w:uiPriority w:val="21"/>
    <w:qFormat/>
    <w:rsid w:val="001D20FA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D20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D20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D20FA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5">
    <w:name w:val="ข้อความบอลลูน อักขระ"/>
    <w:basedOn w:val="a0"/>
    <w:link w:val="af6"/>
    <w:uiPriority w:val="99"/>
    <w:semiHidden/>
    <w:rsid w:val="001D20FA"/>
    <w:rPr>
      <w:rFonts w:ascii="Tahoma" w:hAnsi="Tahoma" w:cs="Tahoma"/>
      <w:sz w:val="16"/>
      <w:szCs w:val="16"/>
      <w:lang w:bidi="en-US"/>
    </w:rPr>
  </w:style>
  <w:style w:type="paragraph" w:styleId="af6">
    <w:name w:val="Balloon Text"/>
    <w:basedOn w:val="a"/>
    <w:link w:val="af5"/>
    <w:uiPriority w:val="99"/>
    <w:semiHidden/>
    <w:unhideWhenUsed/>
    <w:rsid w:val="001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1D20FA"/>
    <w:rPr>
      <w:rFonts w:ascii="Tahoma" w:hAnsi="Tahoma" w:cs="Tahoma"/>
      <w:sz w:val="16"/>
      <w:szCs w:val="16"/>
      <w:lang w:bidi="en-US"/>
    </w:rPr>
  </w:style>
  <w:style w:type="paragraph" w:styleId="af7">
    <w:name w:val="header"/>
    <w:basedOn w:val="a"/>
    <w:link w:val="af8"/>
    <w:uiPriority w:val="99"/>
    <w:unhideWhenUsed/>
    <w:rsid w:val="001D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rsid w:val="001D20FA"/>
    <w:rPr>
      <w:rFonts w:asciiTheme="majorHAnsi" w:hAnsiTheme="majorHAnsi" w:cstheme="majorBidi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1D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rsid w:val="001D20FA"/>
    <w:rPr>
      <w:rFonts w:asciiTheme="majorHAnsi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5605-402D-440D-88F8-6E9A408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25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2021-01-18T06:44:00Z</cp:lastPrinted>
  <dcterms:created xsi:type="dcterms:W3CDTF">2020-12-16T07:38:00Z</dcterms:created>
  <dcterms:modified xsi:type="dcterms:W3CDTF">2021-01-21T05:21:00Z</dcterms:modified>
</cp:coreProperties>
</file>